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B6C7B" w14:textId="53453CFB" w:rsidR="00126DC4" w:rsidRPr="007A1142" w:rsidRDefault="00126DC4" w:rsidP="003B4D28">
      <w:pPr>
        <w:jc w:val="both"/>
        <w:rPr>
          <w:rFonts w:ascii="Arial" w:hAnsi="Arial" w:cs="Arial"/>
        </w:rPr>
      </w:pPr>
    </w:p>
    <w:p w14:paraId="2ABF73F0" w14:textId="1D77E7A7" w:rsidR="00F75125" w:rsidRPr="007A1142" w:rsidRDefault="00F75125" w:rsidP="003B4D28">
      <w:pPr>
        <w:jc w:val="center"/>
        <w:rPr>
          <w:rFonts w:ascii="Arial" w:hAnsi="Arial" w:cs="Arial"/>
          <w:b/>
        </w:rPr>
      </w:pPr>
      <w:r w:rsidRPr="007A1142">
        <w:rPr>
          <w:rFonts w:ascii="Arial" w:hAnsi="Arial" w:cs="Arial"/>
          <w:b/>
        </w:rPr>
        <w:t>EDITAL Nº</w:t>
      </w:r>
      <w:bookmarkStart w:id="0" w:name="_Hlk43131350"/>
      <w:r w:rsidR="0024012A" w:rsidRPr="007A1142">
        <w:rPr>
          <w:rFonts w:ascii="Arial" w:hAnsi="Arial" w:cs="Arial"/>
          <w:b/>
        </w:rPr>
        <w:t xml:space="preserve"> </w:t>
      </w:r>
      <w:r w:rsidR="006B0B7D">
        <w:rPr>
          <w:rFonts w:ascii="Arial" w:hAnsi="Arial" w:cs="Arial"/>
          <w:b/>
        </w:rPr>
        <w:t>35</w:t>
      </w:r>
      <w:r w:rsidRPr="007A1142">
        <w:rPr>
          <w:rFonts w:ascii="Arial" w:hAnsi="Arial" w:cs="Arial"/>
          <w:b/>
        </w:rPr>
        <w:t>/202</w:t>
      </w:r>
      <w:r w:rsidR="0024012A" w:rsidRPr="007A1142">
        <w:rPr>
          <w:rFonts w:ascii="Arial" w:hAnsi="Arial" w:cs="Arial"/>
          <w:b/>
        </w:rPr>
        <w:t>4</w:t>
      </w:r>
      <w:r w:rsidRPr="007A1142">
        <w:rPr>
          <w:rFonts w:ascii="Arial" w:hAnsi="Arial" w:cs="Arial"/>
          <w:b/>
        </w:rPr>
        <w:t xml:space="preserve"> – CEFID</w:t>
      </w:r>
      <w:bookmarkEnd w:id="0"/>
    </w:p>
    <w:p w14:paraId="1F68F898" w14:textId="77777777" w:rsidR="0024012A" w:rsidRPr="007A1142" w:rsidRDefault="0024012A" w:rsidP="003B4D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42A34CA" w14:textId="0836BAC0" w:rsidR="00B16A1F" w:rsidRPr="007A1142" w:rsidRDefault="00126DC4" w:rsidP="003B4D2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A1142">
        <w:rPr>
          <w:rFonts w:ascii="Arial" w:hAnsi="Arial" w:cs="Arial"/>
          <w:b/>
          <w:bCs/>
        </w:rPr>
        <w:t>ANEXO 1</w:t>
      </w:r>
      <w:r w:rsidR="00BE6F1F" w:rsidRPr="007A1142">
        <w:rPr>
          <w:rFonts w:ascii="Arial" w:hAnsi="Arial" w:cs="Arial"/>
          <w:b/>
          <w:bCs/>
        </w:rPr>
        <w:t xml:space="preserve"> - </w:t>
      </w:r>
      <w:r w:rsidR="00B16A1F" w:rsidRPr="007A1142">
        <w:rPr>
          <w:rFonts w:ascii="Arial" w:hAnsi="Arial" w:cs="Arial"/>
          <w:b/>
        </w:rPr>
        <w:t>SOLICITAÇÃO DE CREDENCIAMENTO</w:t>
      </w:r>
      <w:r w:rsidR="0024012A" w:rsidRPr="007A1142">
        <w:rPr>
          <w:rFonts w:ascii="Arial" w:hAnsi="Arial" w:cs="Arial"/>
          <w:b/>
        </w:rPr>
        <w:t xml:space="preserve"> DOCENTE</w:t>
      </w:r>
    </w:p>
    <w:p w14:paraId="69293046" w14:textId="06E96662" w:rsidR="00650945" w:rsidRPr="007A1142" w:rsidRDefault="00650945" w:rsidP="003B4D2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AF572DF" w14:textId="77777777" w:rsidR="0068586A" w:rsidRDefault="0068586A" w:rsidP="0068586A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</w:rPr>
        <w:t xml:space="preserve">Florianópolis, </w:t>
      </w:r>
      <w:r>
        <w:rPr>
          <w:rFonts w:ascii="Arial" w:hAnsi="Arial" w:cs="Arial"/>
          <w:bCs/>
          <w:color w:val="FF0000"/>
        </w:rPr>
        <w:t>(dia)</w:t>
      </w:r>
      <w:r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  <w:color w:val="FF0000"/>
        </w:rPr>
        <w:t xml:space="preserve">(mês) </w:t>
      </w:r>
      <w:r>
        <w:rPr>
          <w:rFonts w:ascii="Arial" w:hAnsi="Arial" w:cs="Arial"/>
          <w:bCs/>
        </w:rPr>
        <w:t xml:space="preserve">de </w:t>
      </w:r>
      <w:r>
        <w:rPr>
          <w:rFonts w:ascii="Arial" w:hAnsi="Arial" w:cs="Arial"/>
          <w:bCs/>
          <w:color w:val="FF0000"/>
        </w:rPr>
        <w:t>(ano)</w:t>
      </w:r>
    </w:p>
    <w:p w14:paraId="2544A843" w14:textId="77777777" w:rsidR="0068586A" w:rsidRDefault="0068586A" w:rsidP="0068586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5F7CCA2" w14:textId="77777777" w:rsidR="0068586A" w:rsidRDefault="0068586A" w:rsidP="0068586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</w:t>
      </w:r>
      <w:proofErr w:type="spellStart"/>
      <w:r>
        <w:rPr>
          <w:rFonts w:ascii="Arial" w:hAnsi="Arial" w:cs="Arial"/>
        </w:rPr>
        <w:t>Prof</w:t>
      </w:r>
      <w:proofErr w:type="spellEnd"/>
      <w:r>
        <w:rPr>
          <w:rFonts w:ascii="Arial" w:hAnsi="Arial" w:cs="Arial"/>
        </w:rPr>
        <w:t xml:space="preserve">(a).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 xml:space="preserve">(a). ______________________________ </w:t>
      </w:r>
      <w:r>
        <w:rPr>
          <w:rFonts w:ascii="Arial" w:hAnsi="Arial" w:cs="Arial"/>
          <w:color w:val="FF0000"/>
        </w:rPr>
        <w:t>(nome do solicitante)</w:t>
      </w:r>
      <w:r>
        <w:rPr>
          <w:rFonts w:ascii="Arial" w:hAnsi="Arial" w:cs="Arial"/>
        </w:rPr>
        <w:t xml:space="preserve">, do __________________________ </w:t>
      </w:r>
      <w:r>
        <w:rPr>
          <w:rFonts w:ascii="Arial" w:hAnsi="Arial" w:cs="Arial"/>
          <w:color w:val="FF0000"/>
        </w:rPr>
        <w:t>(Centro/Instituição)</w:t>
      </w:r>
      <w:r>
        <w:rPr>
          <w:rFonts w:ascii="Arial" w:hAnsi="Arial" w:cs="Arial"/>
        </w:rPr>
        <w:t xml:space="preserve">, solicito credenciamento como docente no Programa de Pós-Graduação em Ciências do Movimento Humano, vinculado à linha de pesquisa ____________________________ </w:t>
      </w:r>
      <w:r>
        <w:rPr>
          <w:rFonts w:ascii="Arial" w:hAnsi="Arial" w:cs="Arial"/>
          <w:color w:val="FF0000"/>
        </w:rPr>
        <w:t>(nome da linha solicitada)</w:t>
      </w:r>
      <w:r>
        <w:rPr>
          <w:rFonts w:ascii="Arial" w:hAnsi="Arial" w:cs="Arial"/>
        </w:rPr>
        <w:t xml:space="preserve">, para o período </w:t>
      </w:r>
      <w:r w:rsidRPr="000F3B33">
        <w:rPr>
          <w:rFonts w:ascii="Arial" w:hAnsi="Arial" w:cs="Arial"/>
        </w:rPr>
        <w:t>de</w:t>
      </w:r>
      <w:r w:rsidRPr="000F3B33">
        <w:rPr>
          <w:rFonts w:ascii="Arial" w:hAnsi="Arial" w:cs="Arial"/>
          <w:b/>
          <w:bCs/>
        </w:rPr>
        <w:t xml:space="preserve"> 2025/1 a 2026/2.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Essa solicitação está embasada nas seguintes justificativas e intenções </w:t>
      </w:r>
      <w:r>
        <w:rPr>
          <w:rFonts w:ascii="Arial" w:hAnsi="Arial" w:cs="Arial"/>
          <w:color w:val="FF0000"/>
        </w:rPr>
        <w:t>(inclua quantos itens desejar)</w:t>
      </w:r>
      <w:r>
        <w:rPr>
          <w:rFonts w:ascii="Arial" w:hAnsi="Arial" w:cs="Arial"/>
        </w:rPr>
        <w:t>:</w:t>
      </w:r>
    </w:p>
    <w:p w14:paraId="1E7248D5" w14:textId="77777777" w:rsidR="0068586A" w:rsidRDefault="0068586A" w:rsidP="0068586A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</w:p>
    <w:p w14:paraId="2160CF06" w14:textId="77777777" w:rsidR="0068586A" w:rsidRDefault="0068586A" w:rsidP="0068586A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</w:p>
    <w:p w14:paraId="19F2E323" w14:textId="77777777" w:rsidR="0068586A" w:rsidRDefault="0068586A" w:rsidP="0068586A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</w:p>
    <w:p w14:paraId="160073E9" w14:textId="77777777" w:rsidR="0068586A" w:rsidRDefault="0068586A" w:rsidP="0068586A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...</w:t>
      </w:r>
    </w:p>
    <w:p w14:paraId="2A6B5BFB" w14:textId="77777777" w:rsidR="0068586A" w:rsidRDefault="0068586A" w:rsidP="0068586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3B477B5" w14:textId="77777777" w:rsidR="0068586A" w:rsidRDefault="0068586A" w:rsidP="0068586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Se credenciado(a), comprometo-me a:</w:t>
      </w:r>
    </w:p>
    <w:p w14:paraId="6D615E8D" w14:textId="77777777" w:rsidR="0068586A" w:rsidRDefault="0068586A" w:rsidP="0068586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B75348B" w14:textId="77777777" w:rsidR="0068586A" w:rsidRDefault="0068586A" w:rsidP="0068586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I- Dedicar um mínimo de ____ horas semanais às atividades vinculadas ao PPGCMH;</w:t>
      </w:r>
    </w:p>
    <w:p w14:paraId="08AABDE2" w14:textId="4CA143A3" w:rsidR="0068586A" w:rsidRPr="000F3B33" w:rsidRDefault="0068586A" w:rsidP="0068586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0F3B33">
        <w:rPr>
          <w:rFonts w:ascii="Arial" w:hAnsi="Arial" w:cs="Arial"/>
          <w:color w:val="000000" w:themeColor="text1"/>
        </w:rPr>
        <w:t xml:space="preserve">II- </w:t>
      </w:r>
      <w:r w:rsidR="000F3B33" w:rsidRPr="000F3B33">
        <w:rPr>
          <w:rFonts w:ascii="Arial" w:hAnsi="Arial" w:cs="Arial"/>
          <w:color w:val="000000" w:themeColor="text1"/>
        </w:rPr>
        <w:t>Ministrar, no mínimo, uma disciplina obrigatória (Epistemologia, Metodologia da Pesquisa I e/ou Metodologia da Pesquisa II) e uma disciplina eletiva durante o biênio 2025-202</w:t>
      </w:r>
      <w:bookmarkStart w:id="1" w:name="_Hlk178948548"/>
      <w:r w:rsidR="000F3B33" w:rsidRPr="000F3B33">
        <w:rPr>
          <w:rFonts w:ascii="Arial" w:hAnsi="Arial" w:cs="Arial"/>
          <w:color w:val="000000" w:themeColor="text1"/>
        </w:rPr>
        <w:t>6</w:t>
      </w:r>
      <w:bookmarkEnd w:id="1"/>
      <w:r w:rsidR="000F3B33" w:rsidRPr="000F3B33">
        <w:rPr>
          <w:rFonts w:ascii="Arial" w:hAnsi="Arial" w:cs="Arial"/>
          <w:color w:val="000000" w:themeColor="text1"/>
        </w:rPr>
        <w:t>;</w:t>
      </w:r>
    </w:p>
    <w:p w14:paraId="19433F86" w14:textId="696A8CF1" w:rsidR="0068586A" w:rsidRPr="000F3B33" w:rsidRDefault="0068586A" w:rsidP="0068586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0F3B33">
        <w:rPr>
          <w:rFonts w:ascii="Arial" w:hAnsi="Arial" w:cs="Arial"/>
          <w:color w:val="000000" w:themeColor="text1"/>
        </w:rPr>
        <w:t>III- Ser membro do Colegiado e/ou da Comissão de Bolsas por, no mínimo, um ano no quadriênio 2025-2028</w:t>
      </w:r>
      <w:r w:rsidR="000F3B33" w:rsidRPr="000F3B33">
        <w:rPr>
          <w:rFonts w:ascii="Arial" w:hAnsi="Arial" w:cs="Arial"/>
          <w:color w:val="000000" w:themeColor="text1"/>
        </w:rPr>
        <w:t>;</w:t>
      </w:r>
    </w:p>
    <w:p w14:paraId="37ADD856" w14:textId="2B2602B5" w:rsidR="000F3B33" w:rsidRPr="000F3B33" w:rsidRDefault="000F3B33" w:rsidP="000F3B3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0F3B33">
        <w:rPr>
          <w:rFonts w:ascii="Arial" w:hAnsi="Arial" w:cs="Arial"/>
          <w:color w:val="000000" w:themeColor="text1"/>
        </w:rPr>
        <w:t>IV- Não ministrar a mesma disciplina eletiva por dois semestres consecutivos, no mesmo ano letivo;</w:t>
      </w:r>
    </w:p>
    <w:p w14:paraId="6C429505" w14:textId="426C61AE" w:rsidR="000F3B33" w:rsidRPr="000F3B33" w:rsidRDefault="000F3B33" w:rsidP="000F3B3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0F3B33">
        <w:rPr>
          <w:rFonts w:ascii="Arial" w:hAnsi="Arial" w:cs="Arial"/>
          <w:color w:val="000000" w:themeColor="text1"/>
        </w:rPr>
        <w:t>V- Estar inserido na graduação, ministrando disciplinas e orientando tanto trabalhos de conclusão de curso quanto alunos de iniciação científica;</w:t>
      </w:r>
    </w:p>
    <w:p w14:paraId="52EC27F3" w14:textId="0B67EF05" w:rsidR="000F3B33" w:rsidRPr="000F3B33" w:rsidRDefault="000F3B33" w:rsidP="000F3B3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0F3B33">
        <w:rPr>
          <w:rFonts w:ascii="Arial" w:hAnsi="Arial" w:cs="Arial"/>
          <w:color w:val="000000" w:themeColor="text1"/>
        </w:rPr>
        <w:t>VI- Estabelecer e manter parcerias institucionais que tenham impacto em nível nacional e internacional;</w:t>
      </w:r>
    </w:p>
    <w:p w14:paraId="712F933C" w14:textId="2D4958BA" w:rsidR="000F3B33" w:rsidRPr="000F3B33" w:rsidRDefault="000F3B33" w:rsidP="000F3B3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0F3B33">
        <w:rPr>
          <w:rFonts w:ascii="Arial" w:hAnsi="Arial" w:cs="Arial"/>
          <w:color w:val="000000" w:themeColor="text1"/>
        </w:rPr>
        <w:t>VII- Coordenar projetos de pesquisa, registrado(s) institucionalmente, estritamente relacionados às linhas de pesquisa do PPGCMH e que incluam discentes de graduação e pós-graduação;</w:t>
      </w:r>
    </w:p>
    <w:p w14:paraId="16D883D1" w14:textId="71DD9D1A" w:rsidR="000F3B33" w:rsidRPr="000F3B33" w:rsidRDefault="000F3B33" w:rsidP="000F3B3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0F3B33">
        <w:rPr>
          <w:rFonts w:ascii="Arial" w:hAnsi="Arial" w:cs="Arial"/>
          <w:color w:val="000000" w:themeColor="text1"/>
        </w:rPr>
        <w:t>VIII- Demonstrar capacidade de captação de recursos financeiros para pesquisa e/ou bolsa de produtividade em pesquisa;</w:t>
      </w:r>
    </w:p>
    <w:p w14:paraId="7C6A124D" w14:textId="5DE0DDDD" w:rsidR="000F3B33" w:rsidRPr="000F3B33" w:rsidRDefault="000F3B33" w:rsidP="000F3B3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0F3B33">
        <w:rPr>
          <w:rFonts w:ascii="Arial" w:hAnsi="Arial" w:cs="Arial"/>
          <w:color w:val="000000" w:themeColor="text1"/>
        </w:rPr>
        <w:t>IX- Recepcionar estudantes e pesquisadores nacionais e internacionais durante o biênio;</w:t>
      </w:r>
    </w:p>
    <w:p w14:paraId="6201806D" w14:textId="7DD51902" w:rsidR="000F3B33" w:rsidRPr="000F3B33" w:rsidRDefault="000F3B33" w:rsidP="000F3B3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0F3B33">
        <w:rPr>
          <w:rFonts w:ascii="Arial" w:hAnsi="Arial" w:cs="Arial"/>
          <w:color w:val="000000" w:themeColor="text1"/>
        </w:rPr>
        <w:t>X- Manter o fluxo de orientações e titulações, conforme os critérios estabelecidos pela Área 21;</w:t>
      </w:r>
    </w:p>
    <w:p w14:paraId="732D56C3" w14:textId="6C3F18DA" w:rsidR="000F3B33" w:rsidRPr="000F3B33" w:rsidRDefault="000F3B33" w:rsidP="000F3B3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0F3B33">
        <w:rPr>
          <w:rFonts w:ascii="Arial" w:hAnsi="Arial" w:cs="Arial"/>
          <w:color w:val="000000" w:themeColor="text1"/>
        </w:rPr>
        <w:t>XI- Atuar como membro do Colegiado e/ou da Comissão de Bolsas e/ou em qualquer outra Comissão que a Coordenação do PPGCMH necessitar por, no mínimo, um ano no biênio (2025-2026).</w:t>
      </w:r>
    </w:p>
    <w:p w14:paraId="2E931FEC" w14:textId="2001EBA6" w:rsidR="0068586A" w:rsidRDefault="0068586A" w:rsidP="0068586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82E1136" w14:textId="77777777" w:rsidR="000F3B33" w:rsidRPr="000F3B33" w:rsidRDefault="000F3B33" w:rsidP="000F3B33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0F3B33">
        <w:rPr>
          <w:rFonts w:ascii="Arial" w:hAnsi="Arial" w:cs="Arial"/>
          <w:color w:val="000000" w:themeColor="text1"/>
        </w:rPr>
        <w:t>INDICAÇÃO DE PARTICIPAÇÃO NO COLEGIADO E/OU COMISSÃO DE BOLSAS</w:t>
      </w:r>
    </w:p>
    <w:tbl>
      <w:tblPr>
        <w:tblStyle w:val="Tabelacomgrade"/>
        <w:tblW w:w="4203" w:type="dxa"/>
        <w:tblLook w:val="04A0" w:firstRow="1" w:lastRow="0" w:firstColumn="1" w:lastColumn="0" w:noHBand="0" w:noVBand="1"/>
      </w:tblPr>
      <w:tblGrid>
        <w:gridCol w:w="2460"/>
        <w:gridCol w:w="872"/>
        <w:gridCol w:w="871"/>
      </w:tblGrid>
      <w:tr w:rsidR="000F3B33" w:rsidRPr="000F3B33" w14:paraId="60FB2DE3" w14:textId="77777777" w:rsidTr="000F3B33">
        <w:trPr>
          <w:trHeight w:val="25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1397" w14:textId="77777777" w:rsidR="000F3B33" w:rsidRPr="000F3B33" w:rsidRDefault="000F3B33" w:rsidP="00896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3B33">
              <w:rPr>
                <w:rFonts w:ascii="Arial" w:hAnsi="Arial" w:cs="Arial"/>
                <w:color w:val="000000" w:themeColor="text1"/>
                <w:sz w:val="20"/>
                <w:szCs w:val="20"/>
              </w:rPr>
              <w:t>PARTICIPAÇÃO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72ED" w14:textId="77777777" w:rsidR="000F3B33" w:rsidRPr="000F3B33" w:rsidRDefault="000F3B33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3B33">
              <w:rPr>
                <w:rFonts w:ascii="Arial" w:hAnsi="Arial" w:cs="Arial"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DD98" w14:textId="77777777" w:rsidR="000F3B33" w:rsidRPr="000F3B33" w:rsidRDefault="000F3B33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3B33">
              <w:rPr>
                <w:rFonts w:ascii="Arial" w:hAnsi="Arial" w:cs="Arial"/>
                <w:color w:val="000000" w:themeColor="text1"/>
                <w:sz w:val="20"/>
                <w:szCs w:val="20"/>
              </w:rPr>
              <w:t>2026</w:t>
            </w:r>
          </w:p>
        </w:tc>
      </w:tr>
      <w:tr w:rsidR="000F3B33" w:rsidRPr="000F3B33" w14:paraId="45484A42" w14:textId="77777777" w:rsidTr="000F3B33">
        <w:trPr>
          <w:trHeight w:val="25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3B47" w14:textId="77777777" w:rsidR="000F3B33" w:rsidRPr="000F3B33" w:rsidRDefault="000F3B33" w:rsidP="00896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3B33">
              <w:rPr>
                <w:rFonts w:ascii="Arial" w:hAnsi="Arial" w:cs="Arial"/>
                <w:color w:val="000000" w:themeColor="text1"/>
                <w:sz w:val="20"/>
                <w:szCs w:val="20"/>
              </w:rPr>
              <w:t>Colegiado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D628" w14:textId="77777777" w:rsidR="000F3B33" w:rsidRPr="000F3B33" w:rsidRDefault="000F3B33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7B52" w14:textId="77777777" w:rsidR="000F3B33" w:rsidRPr="000F3B33" w:rsidRDefault="000F3B33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F3B33" w:rsidRPr="000F3B33" w14:paraId="7D651AB5" w14:textId="77777777" w:rsidTr="000F3B33">
        <w:trPr>
          <w:trHeight w:val="254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970E" w14:textId="77777777" w:rsidR="000F3B33" w:rsidRPr="000F3B33" w:rsidRDefault="000F3B33" w:rsidP="00896CB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3B33">
              <w:rPr>
                <w:rFonts w:ascii="Arial" w:hAnsi="Arial" w:cs="Arial"/>
                <w:color w:val="000000" w:themeColor="text1"/>
                <w:sz w:val="20"/>
                <w:szCs w:val="20"/>
              </w:rPr>
              <w:t>Comissão de Bolsas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95BA" w14:textId="77777777" w:rsidR="000F3B33" w:rsidRPr="000F3B33" w:rsidRDefault="000F3B33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EFC5" w14:textId="77777777" w:rsidR="000F3B33" w:rsidRPr="000F3B33" w:rsidRDefault="000F3B33" w:rsidP="00896C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E69806C" w14:textId="13301F51" w:rsidR="000F3B33" w:rsidRPr="000F3B33" w:rsidRDefault="000F3B33">
      <w:pPr>
        <w:rPr>
          <w:rFonts w:ascii="Arial" w:hAnsi="Arial" w:cs="Arial"/>
          <w:color w:val="000000" w:themeColor="text1"/>
        </w:rPr>
      </w:pPr>
    </w:p>
    <w:p w14:paraId="6BBE7814" w14:textId="77777777" w:rsidR="000F3B33" w:rsidRDefault="000F3B3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00D2B142" w14:textId="77777777" w:rsidR="00684D8F" w:rsidRDefault="00684D8F" w:rsidP="0068586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</w:p>
    <w:p w14:paraId="71DB863B" w14:textId="3EDB5EDA" w:rsidR="0068586A" w:rsidRPr="000F3B33" w:rsidRDefault="0068586A" w:rsidP="0068586A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0F3B33">
        <w:rPr>
          <w:rFonts w:ascii="Arial" w:hAnsi="Arial" w:cs="Arial"/>
          <w:color w:val="000000" w:themeColor="text1"/>
        </w:rPr>
        <w:t>INDICAÇÃO DE DISCIPLINAS A SEREM MINISTRADAS</w:t>
      </w:r>
    </w:p>
    <w:tbl>
      <w:tblPr>
        <w:tblStyle w:val="Tabelacomgrade"/>
        <w:tblW w:w="9801" w:type="dxa"/>
        <w:tblLook w:val="04A0" w:firstRow="1" w:lastRow="0" w:firstColumn="1" w:lastColumn="0" w:noHBand="0" w:noVBand="1"/>
      </w:tblPr>
      <w:tblGrid>
        <w:gridCol w:w="6374"/>
        <w:gridCol w:w="876"/>
        <w:gridCol w:w="828"/>
        <w:gridCol w:w="895"/>
        <w:gridCol w:w="828"/>
      </w:tblGrid>
      <w:tr w:rsidR="000F3B33" w:rsidRPr="000F3B33" w14:paraId="4206C88D" w14:textId="77777777" w:rsidTr="000F3B33">
        <w:trPr>
          <w:trHeight w:val="43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7442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3B33">
              <w:rPr>
                <w:rFonts w:ascii="Arial" w:hAnsi="Arial" w:cs="Arial"/>
                <w:color w:val="000000" w:themeColor="text1"/>
                <w:sz w:val="20"/>
                <w:szCs w:val="20"/>
              </w:rPr>
              <w:t>Disciplina(s) Obrigatória(s)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ADF8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3B33">
              <w:rPr>
                <w:rFonts w:ascii="Arial" w:hAnsi="Arial" w:cs="Arial"/>
                <w:color w:val="000000" w:themeColor="text1"/>
                <w:sz w:val="20"/>
                <w:szCs w:val="20"/>
              </w:rPr>
              <w:t>2025.1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BA18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3B33">
              <w:rPr>
                <w:rFonts w:ascii="Arial" w:hAnsi="Arial" w:cs="Arial"/>
                <w:color w:val="000000" w:themeColor="text1"/>
                <w:sz w:val="20"/>
                <w:szCs w:val="20"/>
              </w:rPr>
              <w:t>2025.2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EAA2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3B33">
              <w:rPr>
                <w:rFonts w:ascii="Arial" w:hAnsi="Arial" w:cs="Arial"/>
                <w:color w:val="000000" w:themeColor="text1"/>
                <w:sz w:val="20"/>
                <w:szCs w:val="20"/>
              </w:rPr>
              <w:t>2026.1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205E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3B33">
              <w:rPr>
                <w:rFonts w:ascii="Arial" w:hAnsi="Arial" w:cs="Arial"/>
                <w:color w:val="000000" w:themeColor="text1"/>
                <w:sz w:val="20"/>
                <w:szCs w:val="20"/>
              </w:rPr>
              <w:t>2026.2</w:t>
            </w:r>
          </w:p>
        </w:tc>
      </w:tr>
      <w:tr w:rsidR="000F3B33" w:rsidRPr="000F3B33" w14:paraId="5A28BE72" w14:textId="77777777" w:rsidTr="000F3B33">
        <w:trPr>
          <w:trHeight w:val="21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9727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7A0E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181E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71B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4957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F3B33" w:rsidRPr="000F3B33" w14:paraId="61527FB7" w14:textId="77777777" w:rsidTr="000F3B33">
        <w:trPr>
          <w:trHeight w:val="21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A61F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C65C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7BC2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8E22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5ADC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F3B33" w:rsidRPr="000F3B33" w14:paraId="40CC8067" w14:textId="77777777" w:rsidTr="000F3B33">
        <w:trPr>
          <w:trHeight w:val="21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CDF3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AF8F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B0FB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5139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A87B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F3B33" w:rsidRPr="000F3B33" w14:paraId="09A132E5" w14:textId="77777777" w:rsidTr="000F3B33">
        <w:trPr>
          <w:trHeight w:val="206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F9E6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C845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BF21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3A72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D8A5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F3B33" w:rsidRPr="000F3B33" w14:paraId="1F62A1B7" w14:textId="77777777" w:rsidTr="000F3B33">
        <w:trPr>
          <w:trHeight w:val="21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23E2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3B33">
              <w:rPr>
                <w:rFonts w:ascii="Arial" w:hAnsi="Arial" w:cs="Arial"/>
                <w:color w:val="000000" w:themeColor="text1"/>
                <w:sz w:val="20"/>
                <w:szCs w:val="20"/>
              </w:rPr>
              <w:t>Disciplina(s) Eletiva(s)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3A6A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3B33">
              <w:rPr>
                <w:rFonts w:ascii="Arial" w:hAnsi="Arial" w:cs="Arial"/>
                <w:color w:val="000000" w:themeColor="text1"/>
                <w:sz w:val="20"/>
                <w:szCs w:val="20"/>
              </w:rPr>
              <w:t>2025.1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DFE2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3B33">
              <w:rPr>
                <w:rFonts w:ascii="Arial" w:hAnsi="Arial" w:cs="Arial"/>
                <w:color w:val="000000" w:themeColor="text1"/>
                <w:sz w:val="20"/>
                <w:szCs w:val="20"/>
              </w:rPr>
              <w:t>2025.2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9FBF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3B33">
              <w:rPr>
                <w:rFonts w:ascii="Arial" w:hAnsi="Arial" w:cs="Arial"/>
                <w:color w:val="000000" w:themeColor="text1"/>
                <w:sz w:val="20"/>
                <w:szCs w:val="20"/>
              </w:rPr>
              <w:t>2026.1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102B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F3B33">
              <w:rPr>
                <w:rFonts w:ascii="Arial" w:hAnsi="Arial" w:cs="Arial"/>
                <w:color w:val="000000" w:themeColor="text1"/>
                <w:sz w:val="20"/>
                <w:szCs w:val="20"/>
              </w:rPr>
              <w:t>2026.2</w:t>
            </w:r>
          </w:p>
        </w:tc>
      </w:tr>
      <w:tr w:rsidR="000F3B33" w:rsidRPr="000F3B33" w14:paraId="2404BB5B" w14:textId="77777777" w:rsidTr="000F3B33">
        <w:trPr>
          <w:trHeight w:val="21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AF17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D562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3C8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8575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9D04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F3B33" w:rsidRPr="000F3B33" w14:paraId="075B69F8" w14:textId="77777777" w:rsidTr="000F3B33">
        <w:trPr>
          <w:trHeight w:val="21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CA8E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8C6B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AEC1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D955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8D11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F3B33" w:rsidRPr="000F3B33" w14:paraId="4C3C54F0" w14:textId="77777777" w:rsidTr="000F3B33">
        <w:trPr>
          <w:trHeight w:val="21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F2E6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07D7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BC56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2B8D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80E3" w14:textId="77777777" w:rsidR="000F3B33" w:rsidRPr="000F3B33" w:rsidRDefault="000F3B33" w:rsidP="00E04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F3B33" w14:paraId="5A9F6A9A" w14:textId="77777777" w:rsidTr="000F3B33">
        <w:trPr>
          <w:trHeight w:val="21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5DCF" w14:textId="77777777" w:rsidR="000F3B33" w:rsidRDefault="000F3B33" w:rsidP="00E045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C08B" w14:textId="77777777" w:rsidR="000F3B33" w:rsidRDefault="000F3B33" w:rsidP="00E04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4F03" w14:textId="77777777" w:rsidR="000F3B33" w:rsidRDefault="000F3B33" w:rsidP="00E04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20FA" w14:textId="77777777" w:rsidR="000F3B33" w:rsidRDefault="000F3B33" w:rsidP="00E04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C61A" w14:textId="77777777" w:rsidR="000F3B33" w:rsidRDefault="000F3B33" w:rsidP="00E045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</w:tbl>
    <w:p w14:paraId="30C98105" w14:textId="77777777" w:rsidR="0068586A" w:rsidRDefault="0068586A" w:rsidP="0068586A">
      <w:pPr>
        <w:autoSpaceDE w:val="0"/>
        <w:autoSpaceDN w:val="0"/>
        <w:adjustRightInd w:val="0"/>
        <w:jc w:val="both"/>
        <w:rPr>
          <w:rFonts w:ascii="Arial" w:hAnsi="Arial" w:cs="Arial"/>
          <w:color w:val="00B050"/>
        </w:rPr>
      </w:pPr>
    </w:p>
    <w:p w14:paraId="41850743" w14:textId="77777777" w:rsidR="0068586A" w:rsidRPr="001D488F" w:rsidRDefault="0068586A" w:rsidP="0068586A">
      <w:pPr>
        <w:tabs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488F">
        <w:rPr>
          <w:rFonts w:ascii="Arial" w:hAnsi="Arial" w:cs="Arial"/>
        </w:rPr>
        <w:t>PRODUÇÃO CIENTÍFICA</w:t>
      </w:r>
    </w:p>
    <w:p w14:paraId="27745BB3" w14:textId="77777777" w:rsidR="0068586A" w:rsidRDefault="0068586A" w:rsidP="0068586A">
      <w:pPr>
        <w:tabs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35EEAB02" w14:textId="77777777" w:rsidR="0068586A" w:rsidRDefault="0068586A" w:rsidP="0068586A">
      <w:pPr>
        <w:tabs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Link de acesso ao Currículo Lattes atualizado: </w:t>
      </w:r>
    </w:p>
    <w:p w14:paraId="2023426C" w14:textId="77777777" w:rsidR="0068586A" w:rsidRDefault="0068586A" w:rsidP="0068586A">
      <w:pPr>
        <w:tabs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3B7E2C9" w14:textId="77777777" w:rsidR="0068586A" w:rsidRPr="000F3B33" w:rsidRDefault="0068586A" w:rsidP="0068586A">
      <w:pPr>
        <w:tabs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0F3B33">
        <w:rPr>
          <w:rFonts w:ascii="Arial" w:hAnsi="Arial" w:cs="Arial"/>
          <w:color w:val="000000" w:themeColor="text1"/>
        </w:rPr>
        <w:t xml:space="preserve">Artigos </w:t>
      </w:r>
      <w:r w:rsidRPr="000F3B33">
        <w:rPr>
          <w:rFonts w:ascii="Arial" w:hAnsi="Arial" w:cs="Arial"/>
          <w:b/>
          <w:bCs/>
          <w:color w:val="000000" w:themeColor="text1"/>
          <w:u w:val="single"/>
        </w:rPr>
        <w:t>publicados ou aceitos para publicação</w:t>
      </w:r>
      <w:r w:rsidRPr="000F3B33">
        <w:rPr>
          <w:rFonts w:ascii="Arial" w:hAnsi="Arial" w:cs="Arial"/>
          <w:color w:val="000000" w:themeColor="text1"/>
        </w:rPr>
        <w:t xml:space="preserve"> no período </w:t>
      </w:r>
      <w:r w:rsidRPr="000F3B33">
        <w:rPr>
          <w:rFonts w:ascii="Arial" w:hAnsi="Arial" w:cs="Arial"/>
          <w:b/>
          <w:bCs/>
          <w:color w:val="000000" w:themeColor="text1"/>
          <w:u w:val="single"/>
        </w:rPr>
        <w:t>2021-2024</w:t>
      </w:r>
      <w:r w:rsidRPr="000F3B33">
        <w:rPr>
          <w:rFonts w:ascii="Arial" w:hAnsi="Arial" w:cs="Arial"/>
          <w:color w:val="000000" w:themeColor="text1"/>
        </w:rPr>
        <w:t>:</w:t>
      </w:r>
    </w:p>
    <w:tbl>
      <w:tblPr>
        <w:tblStyle w:val="Tabelacomgrade"/>
        <w:tblW w:w="9709" w:type="dxa"/>
        <w:tblLook w:val="04A0" w:firstRow="1" w:lastRow="0" w:firstColumn="1" w:lastColumn="0" w:noHBand="0" w:noVBand="1"/>
      </w:tblPr>
      <w:tblGrid>
        <w:gridCol w:w="720"/>
        <w:gridCol w:w="3335"/>
        <w:gridCol w:w="1885"/>
        <w:gridCol w:w="1885"/>
        <w:gridCol w:w="1884"/>
      </w:tblGrid>
      <w:tr w:rsidR="000F3B33" w:rsidRPr="000F3B33" w14:paraId="695BAFD5" w14:textId="77777777" w:rsidTr="000F3B33">
        <w:trPr>
          <w:trHeight w:val="2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4B6EB" w14:textId="77777777" w:rsidR="0068586A" w:rsidRPr="000F3B33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F3B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Ano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1B95" w14:textId="77777777" w:rsidR="0068586A" w:rsidRPr="000F3B33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F3B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Nome do periódico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DE2C" w14:textId="010158E6" w:rsidR="0068586A" w:rsidRPr="000F3B33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F3B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Percent</w:t>
            </w:r>
            <w:r w:rsidR="000F3B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ual</w:t>
            </w:r>
          </w:p>
          <w:p w14:paraId="76B81CEA" w14:textId="77777777" w:rsidR="0068586A" w:rsidRPr="000F3B33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F3B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Web </w:t>
            </w:r>
            <w:proofErr w:type="spellStart"/>
            <w:r w:rsidRPr="000F3B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of</w:t>
            </w:r>
            <w:proofErr w:type="spellEnd"/>
            <w:r w:rsidRPr="000F3B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F3B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Science</w:t>
            </w:r>
            <w:r w:rsidRPr="000F3B33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4289" w14:textId="4A826487" w:rsidR="0068586A" w:rsidRPr="000F3B33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F3B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Percent</w:t>
            </w:r>
            <w:r w:rsidR="000F3B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ual</w:t>
            </w:r>
          </w:p>
          <w:p w14:paraId="26172942" w14:textId="77777777" w:rsidR="0068586A" w:rsidRPr="000F3B33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F3B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Scopus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9840" w14:textId="77777777" w:rsidR="0068586A" w:rsidRPr="000F3B33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F3B3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Observações </w:t>
            </w:r>
          </w:p>
        </w:tc>
      </w:tr>
      <w:tr w:rsidR="000F3B33" w:rsidRPr="000F3B33" w14:paraId="64B41998" w14:textId="77777777" w:rsidTr="000F3B33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5D62" w14:textId="77777777" w:rsidR="0068586A" w:rsidRPr="000F3B33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8518" w14:textId="77777777" w:rsidR="0068586A" w:rsidRPr="000F3B33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B360" w14:textId="77777777" w:rsidR="0068586A" w:rsidRPr="000F3B33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328F" w14:textId="77777777" w:rsidR="0068586A" w:rsidRPr="000F3B33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52C4" w14:textId="77777777" w:rsidR="0068586A" w:rsidRPr="000F3B33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F3B33" w:rsidRPr="000F3B33" w14:paraId="48DC3D42" w14:textId="77777777" w:rsidTr="000F3B33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C7BD" w14:textId="77777777" w:rsidR="0068586A" w:rsidRPr="000F3B33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9099" w14:textId="77777777" w:rsidR="0068586A" w:rsidRPr="000F3B33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2FFF" w14:textId="77777777" w:rsidR="0068586A" w:rsidRPr="000F3B33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318F" w14:textId="77777777" w:rsidR="0068586A" w:rsidRPr="000F3B33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38AE" w14:textId="77777777" w:rsidR="0068586A" w:rsidRPr="000F3B33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F3B33" w:rsidRPr="000F3B33" w14:paraId="7CC34673" w14:textId="77777777" w:rsidTr="000F3B33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E2D8" w14:textId="77777777" w:rsidR="0068586A" w:rsidRPr="000F3B33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5874" w14:textId="77777777" w:rsidR="0068586A" w:rsidRPr="000F3B33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27C5" w14:textId="77777777" w:rsidR="0068586A" w:rsidRPr="000F3B33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6AEF" w14:textId="77777777" w:rsidR="0068586A" w:rsidRPr="000F3B33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3FC5" w14:textId="77777777" w:rsidR="0068586A" w:rsidRPr="000F3B33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F3B33" w:rsidRPr="000F3B33" w14:paraId="57418CBE" w14:textId="77777777" w:rsidTr="000F3B33">
        <w:trPr>
          <w:trHeight w:val="2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9A78" w14:textId="77777777" w:rsidR="0068586A" w:rsidRPr="000F3B33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CEA0" w14:textId="77777777" w:rsidR="0068586A" w:rsidRPr="000F3B33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B295" w14:textId="77777777" w:rsidR="0068586A" w:rsidRPr="000F3B33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CB88" w14:textId="77777777" w:rsidR="0068586A" w:rsidRPr="000F3B33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EC3D" w14:textId="77777777" w:rsidR="0068586A" w:rsidRPr="000F3B33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8C131CA" w14:textId="7B17CACF" w:rsidR="0068586A" w:rsidRPr="005A4094" w:rsidRDefault="005A4094" w:rsidP="0068586A">
      <w:pPr>
        <w:tabs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5A4094">
        <w:rPr>
          <w:rFonts w:ascii="Arial" w:hAnsi="Arial" w:cs="Arial"/>
          <w:i/>
          <w:color w:val="000000" w:themeColor="text1"/>
          <w:sz w:val="16"/>
          <w:szCs w:val="16"/>
        </w:rPr>
        <w:t>*Insira quantas linhas forem necessárias.</w:t>
      </w:r>
    </w:p>
    <w:p w14:paraId="6D76F9DF" w14:textId="77777777" w:rsidR="005A4094" w:rsidRDefault="005A4094" w:rsidP="0068586A">
      <w:pPr>
        <w:tabs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</w:rPr>
      </w:pPr>
    </w:p>
    <w:p w14:paraId="769FC0E9" w14:textId="5ACC5F75" w:rsidR="0068586A" w:rsidRPr="005A4094" w:rsidRDefault="0068586A" w:rsidP="0068586A">
      <w:pPr>
        <w:tabs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5A4094">
        <w:rPr>
          <w:rFonts w:ascii="Arial" w:hAnsi="Arial" w:cs="Arial"/>
          <w:b/>
          <w:bCs/>
          <w:color w:val="000000" w:themeColor="text1"/>
        </w:rPr>
        <w:t xml:space="preserve">Livros e </w:t>
      </w:r>
      <w:proofErr w:type="spellStart"/>
      <w:r w:rsidRPr="005A4094">
        <w:rPr>
          <w:rFonts w:ascii="Arial" w:hAnsi="Arial" w:cs="Arial"/>
          <w:b/>
          <w:bCs/>
          <w:color w:val="000000" w:themeColor="text1"/>
        </w:rPr>
        <w:t>Capítulos</w:t>
      </w:r>
      <w:r w:rsidRPr="005A4094">
        <w:rPr>
          <w:rFonts w:ascii="Arial" w:hAnsi="Arial" w:cs="Arial"/>
          <w:b/>
          <w:bCs/>
          <w:color w:val="000000" w:themeColor="text1"/>
          <w:vertAlign w:val="superscript"/>
        </w:rPr>
        <w:t>B</w:t>
      </w:r>
      <w:proofErr w:type="spellEnd"/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061"/>
        <w:gridCol w:w="740"/>
        <w:gridCol w:w="740"/>
        <w:gridCol w:w="739"/>
        <w:gridCol w:w="739"/>
        <w:gridCol w:w="739"/>
        <w:gridCol w:w="776"/>
        <w:gridCol w:w="776"/>
        <w:gridCol w:w="776"/>
        <w:gridCol w:w="776"/>
        <w:gridCol w:w="766"/>
      </w:tblGrid>
      <w:tr w:rsidR="005A4094" w:rsidRPr="005A4094" w14:paraId="05A263A3" w14:textId="77777777" w:rsidTr="00031ADA">
        <w:trPr>
          <w:trHeight w:val="293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8A321" w14:textId="77777777" w:rsidR="0068586A" w:rsidRPr="005A4094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A40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Estrato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05D2" w14:textId="77777777" w:rsidR="0068586A" w:rsidRPr="005A4094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A40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74B85" w14:textId="77777777" w:rsidR="0068586A" w:rsidRPr="005A4094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A40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D51A" w14:textId="77777777" w:rsidR="0068586A" w:rsidRPr="005A4094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A40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3198" w14:textId="77777777" w:rsidR="0068586A" w:rsidRPr="005A4094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A40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6451" w14:textId="77777777" w:rsidR="0068586A" w:rsidRPr="005A4094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A40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L5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57EF" w14:textId="77777777" w:rsidR="0068586A" w:rsidRPr="005A4094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A40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43DE" w14:textId="77777777" w:rsidR="0068586A" w:rsidRPr="005A4094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A40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5F89" w14:textId="77777777" w:rsidR="0068586A" w:rsidRPr="005A4094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A40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D3F9" w14:textId="77777777" w:rsidR="0068586A" w:rsidRPr="005A4094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A40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E30D" w14:textId="77777777" w:rsidR="0068586A" w:rsidRPr="005A4094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A40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C5</w:t>
            </w:r>
          </w:p>
        </w:tc>
      </w:tr>
      <w:tr w:rsidR="005A4094" w:rsidRPr="005A4094" w14:paraId="150A8579" w14:textId="77777777" w:rsidTr="00031ADA">
        <w:trPr>
          <w:trHeight w:val="293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505A2" w14:textId="77777777" w:rsidR="0068586A" w:rsidRPr="005A4094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4094">
              <w:rPr>
                <w:rFonts w:ascii="Arial" w:hAnsi="Arial" w:cs="Arial"/>
                <w:color w:val="000000" w:themeColor="text1"/>
                <w:sz w:val="20"/>
                <w:szCs w:val="20"/>
              </w:rPr>
              <w:t>Quantidade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F224" w14:textId="77777777" w:rsidR="0068586A" w:rsidRPr="005A4094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2433" w14:textId="77777777" w:rsidR="0068586A" w:rsidRPr="005A4094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7931" w14:textId="77777777" w:rsidR="0068586A" w:rsidRPr="005A4094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1D46" w14:textId="77777777" w:rsidR="0068586A" w:rsidRPr="005A4094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E36B" w14:textId="77777777" w:rsidR="0068586A" w:rsidRPr="005A4094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434F" w14:textId="77777777" w:rsidR="0068586A" w:rsidRPr="005A4094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F376" w14:textId="77777777" w:rsidR="0068586A" w:rsidRPr="005A4094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AD76" w14:textId="77777777" w:rsidR="0068586A" w:rsidRPr="005A4094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7F87" w14:textId="77777777" w:rsidR="0068586A" w:rsidRPr="005A4094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3AF4" w14:textId="77777777" w:rsidR="0068586A" w:rsidRPr="005A4094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0BDBB55" w14:textId="060207C7" w:rsidR="0068586A" w:rsidRPr="00A55DE7" w:rsidRDefault="0068586A" w:rsidP="0068586A">
      <w:pPr>
        <w:rPr>
          <w:rFonts w:ascii="Arial" w:eastAsia="Arial" w:hAnsi="Arial" w:cs="Arial"/>
          <w:b/>
          <w:bCs/>
          <w:i/>
          <w:iCs/>
          <w:color w:val="000000" w:themeColor="text1"/>
          <w:sz w:val="16"/>
          <w:szCs w:val="16"/>
        </w:rPr>
      </w:pPr>
      <w:r w:rsidRPr="00A55DE7">
        <w:rPr>
          <w:rFonts w:ascii="Arial" w:eastAsia="Arial" w:hAnsi="Arial" w:cs="Arial"/>
          <w:b/>
          <w:bCs/>
          <w:i/>
          <w:iCs/>
          <w:color w:val="000000" w:themeColor="text1"/>
          <w:sz w:val="16"/>
          <w:szCs w:val="16"/>
        </w:rPr>
        <w:t xml:space="preserve">A: </w:t>
      </w:r>
      <w:r w:rsidR="005A4094" w:rsidRPr="00A55DE7">
        <w:rPr>
          <w:rFonts w:ascii="Arial" w:eastAsia="Arial" w:hAnsi="Arial" w:cs="Arial"/>
          <w:bCs/>
          <w:i/>
          <w:iCs/>
          <w:color w:val="000000" w:themeColor="text1"/>
          <w:sz w:val="16"/>
          <w:szCs w:val="16"/>
        </w:rPr>
        <w:t>ANEXO</w:t>
      </w:r>
      <w:r w:rsidR="005A4094" w:rsidRPr="00A55DE7">
        <w:rPr>
          <w:rFonts w:ascii="Arial" w:eastAsia="Arial" w:hAnsi="Arial" w:cs="Arial"/>
          <w:b/>
          <w:bCs/>
          <w:i/>
          <w:iCs/>
          <w:color w:val="000000" w:themeColor="text1"/>
          <w:sz w:val="16"/>
          <w:szCs w:val="16"/>
        </w:rPr>
        <w:t xml:space="preserve"> </w:t>
      </w:r>
      <w:r w:rsidRPr="00A55DE7">
        <w:rPr>
          <w:rFonts w:ascii="Arial" w:eastAsia="Arial" w:hAnsi="Arial" w:cs="Arial"/>
          <w:bCs/>
          <w:i/>
          <w:iCs/>
          <w:color w:val="000000" w:themeColor="text1"/>
          <w:sz w:val="16"/>
          <w:szCs w:val="16"/>
        </w:rPr>
        <w:t>2</w:t>
      </w:r>
      <w:r w:rsidRPr="00A55DE7">
        <w:rPr>
          <w:rFonts w:ascii="Arial" w:eastAsia="Arial" w:hAnsi="Arial" w:cs="Arial"/>
          <w:b/>
          <w:bCs/>
          <w:i/>
          <w:iCs/>
          <w:color w:val="000000" w:themeColor="text1"/>
          <w:sz w:val="16"/>
          <w:szCs w:val="16"/>
        </w:rPr>
        <w:t xml:space="preserve"> - </w:t>
      </w:r>
      <w:r w:rsidRPr="00A55DE7">
        <w:rPr>
          <w:rFonts w:ascii="Arial" w:eastAsia="Arial" w:hAnsi="Arial" w:cs="Arial"/>
          <w:bCs/>
          <w:i/>
          <w:iCs/>
          <w:color w:val="000000" w:themeColor="text1"/>
          <w:sz w:val="16"/>
          <w:szCs w:val="16"/>
        </w:rPr>
        <w:t>Como conferir as métricas dos periódicos nas bases de dados.</w:t>
      </w:r>
      <w:r w:rsidRPr="00A55DE7">
        <w:rPr>
          <w:rFonts w:ascii="Arial" w:eastAsia="Arial" w:hAnsi="Arial" w:cs="Arial"/>
          <w:b/>
          <w:bCs/>
          <w:i/>
          <w:iCs/>
          <w:color w:val="000000" w:themeColor="text1"/>
          <w:sz w:val="16"/>
          <w:szCs w:val="16"/>
        </w:rPr>
        <w:t xml:space="preserve"> </w:t>
      </w:r>
    </w:p>
    <w:p w14:paraId="59C85A55" w14:textId="398A6253" w:rsidR="0068586A" w:rsidRPr="00A55DE7" w:rsidRDefault="0068586A" w:rsidP="0068586A">
      <w:pPr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</w:pPr>
      <w:r w:rsidRPr="00A55DE7">
        <w:rPr>
          <w:rFonts w:ascii="Arial" w:eastAsia="Arial" w:hAnsi="Arial" w:cs="Arial"/>
          <w:b/>
          <w:bCs/>
          <w:i/>
          <w:iCs/>
          <w:color w:val="000000" w:themeColor="text1"/>
          <w:sz w:val="16"/>
          <w:szCs w:val="16"/>
        </w:rPr>
        <w:t>B:</w:t>
      </w:r>
      <w:r w:rsidRPr="00A55DE7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 xml:space="preserve"> </w:t>
      </w:r>
      <w:r w:rsidR="005A4094" w:rsidRPr="00A55DE7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 xml:space="preserve">ANEXO </w:t>
      </w:r>
      <w:r w:rsidRPr="00A55DE7">
        <w:rPr>
          <w:rFonts w:ascii="Arial" w:eastAsia="Arial" w:hAnsi="Arial" w:cs="Arial"/>
          <w:i/>
          <w:iCs/>
          <w:color w:val="000000" w:themeColor="text1"/>
          <w:sz w:val="16"/>
          <w:szCs w:val="16"/>
        </w:rPr>
        <w:t>3 - Critérios de classificação de livros e capítulos.</w:t>
      </w:r>
    </w:p>
    <w:p w14:paraId="5204E3A6" w14:textId="77777777" w:rsidR="0068586A" w:rsidRDefault="0068586A" w:rsidP="0068586A">
      <w:pPr>
        <w:tabs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B050"/>
        </w:rPr>
      </w:pPr>
    </w:p>
    <w:p w14:paraId="209E32F2" w14:textId="77777777" w:rsidR="0068586A" w:rsidRPr="00A55DE7" w:rsidRDefault="0068586A" w:rsidP="0068586A">
      <w:pPr>
        <w:tabs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bookmarkStart w:id="2" w:name="_Hlk179369066"/>
      <w:r w:rsidRPr="00A55DE7">
        <w:rPr>
          <w:rFonts w:ascii="Arial" w:hAnsi="Arial" w:cs="Arial"/>
          <w:color w:val="000000" w:themeColor="text1"/>
        </w:rPr>
        <w:t>AÇÕES DE INTERNACIONALIZAÇÃO</w:t>
      </w:r>
    </w:p>
    <w:tbl>
      <w:tblPr>
        <w:tblStyle w:val="Tabelacomgrade"/>
        <w:tblW w:w="9671" w:type="dxa"/>
        <w:tblLook w:val="04A0" w:firstRow="1" w:lastRow="0" w:firstColumn="1" w:lastColumn="0" w:noHBand="0" w:noVBand="1"/>
      </w:tblPr>
      <w:tblGrid>
        <w:gridCol w:w="890"/>
        <w:gridCol w:w="3445"/>
        <w:gridCol w:w="3327"/>
        <w:gridCol w:w="2009"/>
      </w:tblGrid>
      <w:tr w:rsidR="00A55DE7" w:rsidRPr="00A55DE7" w14:paraId="62F1A2A8" w14:textId="77777777" w:rsidTr="00031ADA">
        <w:trPr>
          <w:trHeight w:val="192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614C" w14:textId="77777777" w:rsidR="0068586A" w:rsidRPr="00A55DE7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55D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Ano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9E44" w14:textId="77777777" w:rsidR="0068586A" w:rsidRPr="00A55DE7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55D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Atividade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61B5" w14:textId="77777777" w:rsidR="0068586A" w:rsidRPr="00A55DE7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55D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Universidade/Instituição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2FC6" w14:textId="77777777" w:rsidR="0068586A" w:rsidRPr="00A55DE7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55D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País</w:t>
            </w:r>
          </w:p>
        </w:tc>
      </w:tr>
      <w:tr w:rsidR="00A55DE7" w:rsidRPr="00A55DE7" w14:paraId="011DF8EE" w14:textId="77777777" w:rsidTr="00031ADA">
        <w:trPr>
          <w:trHeight w:val="26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FE2A" w14:textId="77777777" w:rsidR="0068586A" w:rsidRPr="00A55DE7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8A1F" w14:textId="77777777" w:rsidR="0068586A" w:rsidRPr="00A55DE7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7A49" w14:textId="77777777" w:rsidR="0068586A" w:rsidRPr="00A55DE7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371B" w14:textId="77777777" w:rsidR="0068586A" w:rsidRPr="00A55DE7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55DE7" w:rsidRPr="00A55DE7" w14:paraId="2C3C0EE7" w14:textId="77777777" w:rsidTr="00031ADA">
        <w:trPr>
          <w:trHeight w:val="26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6826" w14:textId="77777777" w:rsidR="0068586A" w:rsidRPr="00A55DE7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61A8" w14:textId="77777777" w:rsidR="0068586A" w:rsidRPr="00A55DE7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45F8" w14:textId="77777777" w:rsidR="0068586A" w:rsidRPr="00A55DE7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100F" w14:textId="77777777" w:rsidR="0068586A" w:rsidRPr="00A55DE7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55DE7" w:rsidRPr="00A55DE7" w14:paraId="299950EB" w14:textId="77777777" w:rsidTr="00031ADA">
        <w:trPr>
          <w:trHeight w:val="277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8CB6" w14:textId="77777777" w:rsidR="0068586A" w:rsidRPr="00A55DE7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DEF6" w14:textId="77777777" w:rsidR="0068586A" w:rsidRPr="00A55DE7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49BA" w14:textId="77777777" w:rsidR="0068586A" w:rsidRPr="00A55DE7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2D8E" w14:textId="77777777" w:rsidR="0068586A" w:rsidRPr="00A55DE7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8586A" w:rsidRPr="00DE7234" w14:paraId="3A69F7CA" w14:textId="77777777" w:rsidTr="00031ADA">
        <w:trPr>
          <w:trHeight w:val="266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00EA" w14:textId="77777777" w:rsidR="0068586A" w:rsidRPr="00DE7234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FE08" w14:textId="77777777" w:rsidR="0068586A" w:rsidRPr="00DE7234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3778" w14:textId="77777777" w:rsidR="0068586A" w:rsidRPr="00DE7234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EA22" w14:textId="77777777" w:rsidR="0068586A" w:rsidRPr="00DE7234" w:rsidRDefault="0068586A" w:rsidP="00E0457B">
            <w:pPr>
              <w:tabs>
                <w:tab w:val="left" w:pos="144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</w:tbl>
    <w:p w14:paraId="6B85ED02" w14:textId="77777777" w:rsidR="005A4094" w:rsidRPr="005A4094" w:rsidRDefault="005A4094" w:rsidP="005A4094">
      <w:pPr>
        <w:tabs>
          <w:tab w:val="left" w:pos="1440"/>
        </w:tabs>
        <w:autoSpaceDE w:val="0"/>
        <w:autoSpaceDN w:val="0"/>
        <w:adjustRightInd w:val="0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5A4094">
        <w:rPr>
          <w:rFonts w:ascii="Arial" w:hAnsi="Arial" w:cs="Arial"/>
          <w:i/>
          <w:color w:val="000000" w:themeColor="text1"/>
          <w:sz w:val="16"/>
          <w:szCs w:val="16"/>
        </w:rPr>
        <w:t>*Insira quantas linhas forem necessárias.</w:t>
      </w:r>
    </w:p>
    <w:p w14:paraId="0E53C745" w14:textId="33702145" w:rsidR="0068586A" w:rsidRPr="001D488F" w:rsidRDefault="0068586A" w:rsidP="001D488F">
      <w:pPr>
        <w:jc w:val="both"/>
        <w:rPr>
          <w:rFonts w:ascii="Arial" w:eastAsia="Arial" w:hAnsi="Arial" w:cs="Arial"/>
          <w:i/>
          <w:iCs/>
          <w:color w:val="000000" w:themeColor="text1"/>
        </w:rPr>
      </w:pPr>
    </w:p>
    <w:p w14:paraId="57C22170" w14:textId="6074BF1C" w:rsidR="001D488F" w:rsidRPr="001D488F" w:rsidRDefault="001D488F" w:rsidP="001D488F">
      <w:pPr>
        <w:jc w:val="both"/>
        <w:rPr>
          <w:rFonts w:ascii="Arial" w:hAnsi="Arial" w:cs="Arial"/>
          <w:bCs/>
        </w:rPr>
      </w:pPr>
      <w:bookmarkStart w:id="3" w:name="_Hlk179369115"/>
      <w:bookmarkEnd w:id="2"/>
      <w:r w:rsidRPr="001D488F">
        <w:rPr>
          <w:rFonts w:ascii="Arial" w:hAnsi="Arial" w:cs="Arial"/>
          <w:bCs/>
        </w:rPr>
        <w:t>ORIENTAÇÕES</w:t>
      </w:r>
    </w:p>
    <w:tbl>
      <w:tblPr>
        <w:tblStyle w:val="Tabelacomgrade"/>
        <w:tblW w:w="5000" w:type="pct"/>
        <w:tblLook w:val="06A0" w:firstRow="1" w:lastRow="0" w:firstColumn="1" w:lastColumn="0" w:noHBand="1" w:noVBand="1"/>
      </w:tblPr>
      <w:tblGrid>
        <w:gridCol w:w="7785"/>
        <w:gridCol w:w="1843"/>
      </w:tblGrid>
      <w:tr w:rsidR="001D488F" w:rsidRPr="001D488F" w14:paraId="766C1B1E" w14:textId="77777777" w:rsidTr="001D488F">
        <w:trPr>
          <w:trHeight w:val="246"/>
        </w:trPr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6B3F" w14:textId="77777777" w:rsidR="001D488F" w:rsidRPr="001D488F" w:rsidRDefault="001D488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1E09" w14:textId="77777777" w:rsidR="001D488F" w:rsidRPr="001D488F" w:rsidRDefault="001D488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1D488F">
              <w:rPr>
                <w:rFonts w:ascii="Arial" w:eastAsia="Arial" w:hAnsi="Arial" w:cs="Arial"/>
                <w:b/>
                <w:bCs/>
                <w:color w:val="000000" w:themeColor="text1"/>
              </w:rPr>
              <w:t>Mestrado</w:t>
            </w:r>
          </w:p>
        </w:tc>
      </w:tr>
      <w:tr w:rsidR="001D488F" w:rsidRPr="001D488F" w14:paraId="5F44A5FB" w14:textId="77777777" w:rsidTr="001D488F">
        <w:trPr>
          <w:trHeight w:val="505"/>
        </w:trPr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3C58" w14:textId="77777777" w:rsidR="001D488F" w:rsidRPr="001D488F" w:rsidRDefault="001D488F">
            <w:pPr>
              <w:jc w:val="both"/>
              <w:rPr>
                <w:rFonts w:ascii="Arial" w:eastAsia="Verdana" w:hAnsi="Arial" w:cs="Arial"/>
                <w:color w:val="000000" w:themeColor="text1"/>
              </w:rPr>
            </w:pPr>
            <w:r w:rsidRPr="001D488F">
              <w:rPr>
                <w:rFonts w:ascii="Arial" w:eastAsia="Verdana" w:hAnsi="Arial" w:cs="Arial"/>
                <w:color w:val="000000" w:themeColor="text1"/>
              </w:rPr>
              <w:t xml:space="preserve">Número de orientações em andamento em outros Programas de Pós-graduação </w:t>
            </w:r>
            <w:r w:rsidRPr="001D488F">
              <w:rPr>
                <w:rFonts w:ascii="Arial" w:eastAsia="Verdana" w:hAnsi="Arial" w:cs="Arial"/>
                <w:i/>
                <w:iCs/>
                <w:color w:val="000000" w:themeColor="text1"/>
              </w:rPr>
              <w:t>stricto sensu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CBEA" w14:textId="77777777" w:rsidR="001D488F" w:rsidRPr="001D488F" w:rsidRDefault="001D488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1D488F" w:rsidRPr="001D488F" w14:paraId="4945B3CF" w14:textId="77777777" w:rsidTr="001D488F">
        <w:trPr>
          <w:trHeight w:val="492"/>
        </w:trPr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859E" w14:textId="77777777" w:rsidR="001D488F" w:rsidRPr="001D488F" w:rsidRDefault="001D488F">
            <w:pPr>
              <w:rPr>
                <w:rFonts w:ascii="Arial" w:eastAsia="Arial" w:hAnsi="Arial" w:cs="Arial"/>
                <w:color w:val="000000" w:themeColor="text1"/>
              </w:rPr>
            </w:pPr>
            <w:r w:rsidRPr="001D488F">
              <w:rPr>
                <w:rFonts w:ascii="Arial" w:eastAsia="Arial" w:hAnsi="Arial" w:cs="Arial"/>
                <w:color w:val="000000" w:themeColor="text1"/>
              </w:rPr>
              <w:t>Número de vagas solicitadas para o próximo edital do PPGCMH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ECC5" w14:textId="77777777" w:rsidR="001D488F" w:rsidRPr="001D488F" w:rsidRDefault="001D488F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1D488F" w:rsidRPr="001D488F" w14:paraId="0C77A9CC" w14:textId="77777777" w:rsidTr="001D488F">
        <w:trPr>
          <w:trHeight w:val="246"/>
        </w:trPr>
        <w:tc>
          <w:tcPr>
            <w:tcW w:w="4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F45B" w14:textId="77777777" w:rsidR="001D488F" w:rsidRPr="001D488F" w:rsidRDefault="001D488F">
            <w:pPr>
              <w:jc w:val="right"/>
              <w:rPr>
                <w:rFonts w:ascii="Arial" w:eastAsia="Arial" w:hAnsi="Arial" w:cs="Arial"/>
                <w:color w:val="000000" w:themeColor="text1"/>
              </w:rPr>
            </w:pPr>
            <w:r w:rsidRPr="001D488F">
              <w:rPr>
                <w:rFonts w:ascii="Arial" w:eastAsia="Arial" w:hAnsi="Arial" w:cs="Arial"/>
                <w:b/>
                <w:color w:val="000000" w:themeColor="text1"/>
              </w:rPr>
              <w:t>TOTAL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14:paraId="091DF212" w14:textId="77777777" w:rsidR="001D488F" w:rsidRPr="001D488F" w:rsidRDefault="001D488F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</w:p>
        </w:tc>
      </w:tr>
    </w:tbl>
    <w:p w14:paraId="6A8D5FE4" w14:textId="77777777" w:rsidR="001D488F" w:rsidRDefault="001D488F" w:rsidP="001D488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14:paraId="223BE6DA" w14:textId="5C358C7A" w:rsidR="001D488F" w:rsidRPr="001D488F" w:rsidRDefault="001D488F" w:rsidP="001D488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D488F">
        <w:rPr>
          <w:rFonts w:ascii="Arial" w:hAnsi="Arial" w:cs="Arial"/>
          <w:b/>
          <w:bCs/>
        </w:rPr>
        <w:t xml:space="preserve">Justificativa </w:t>
      </w:r>
      <w:r w:rsidRPr="001D488F">
        <w:rPr>
          <w:rFonts w:ascii="Arial" w:hAnsi="Arial" w:cs="Arial"/>
        </w:rPr>
        <w:t xml:space="preserve">para a quantidade e tipo de vagas solicitadas: </w:t>
      </w:r>
    </w:p>
    <w:p w14:paraId="03D276CD" w14:textId="3C244394" w:rsidR="005A4094" w:rsidRDefault="005A4094" w:rsidP="0068586A">
      <w:pPr>
        <w:rPr>
          <w:rFonts w:ascii="Arial" w:eastAsia="Arial" w:hAnsi="Arial" w:cs="Arial"/>
          <w:i/>
          <w:iCs/>
          <w:color w:val="000000" w:themeColor="text1"/>
        </w:rPr>
      </w:pPr>
    </w:p>
    <w:p w14:paraId="56416BF1" w14:textId="77777777" w:rsidR="005A4094" w:rsidRDefault="005A4094" w:rsidP="0068586A">
      <w:pPr>
        <w:rPr>
          <w:rFonts w:ascii="Arial" w:eastAsia="Arial" w:hAnsi="Arial" w:cs="Arial"/>
          <w:i/>
          <w:iCs/>
          <w:color w:val="000000" w:themeColor="text1"/>
        </w:rPr>
      </w:pPr>
    </w:p>
    <w:p w14:paraId="0B981AB8" w14:textId="77777777" w:rsidR="00A55DE7" w:rsidRDefault="001D488F" w:rsidP="00684D8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  <w:r w:rsidR="00684D8F">
        <w:rPr>
          <w:rFonts w:ascii="Arial" w:hAnsi="Arial" w:cs="Arial"/>
          <w:bCs/>
        </w:rPr>
        <w:lastRenderedPageBreak/>
        <w:br/>
      </w:r>
    </w:p>
    <w:p w14:paraId="3DA62002" w14:textId="77777777" w:rsidR="00A55DE7" w:rsidRDefault="00A55DE7" w:rsidP="00684D8F">
      <w:pPr>
        <w:jc w:val="center"/>
        <w:rPr>
          <w:rFonts w:ascii="Arial" w:hAnsi="Arial" w:cs="Arial"/>
          <w:bCs/>
        </w:rPr>
      </w:pPr>
    </w:p>
    <w:p w14:paraId="3F104F19" w14:textId="6545B10D" w:rsidR="0068586A" w:rsidRDefault="00684D8F" w:rsidP="00684D8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br/>
      </w:r>
      <w:r w:rsidR="0068586A">
        <w:rPr>
          <w:rFonts w:ascii="Arial" w:hAnsi="Arial" w:cs="Arial"/>
          <w:bCs/>
        </w:rPr>
        <w:t>____________________________________</w:t>
      </w:r>
    </w:p>
    <w:p w14:paraId="6FB7524A" w14:textId="77777777" w:rsidR="0068586A" w:rsidRDefault="0068586A" w:rsidP="0068586A">
      <w:pPr>
        <w:autoSpaceDE w:val="0"/>
        <w:autoSpaceDN w:val="0"/>
        <w:adjustRightInd w:val="0"/>
        <w:jc w:val="center"/>
        <w:rPr>
          <w:rFonts w:ascii="Arial" w:hAnsi="Arial" w:cs="Arial"/>
          <w:color w:val="FF0000"/>
        </w:rPr>
      </w:pP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>(a).</w:t>
      </w:r>
      <w:r>
        <w:rPr>
          <w:rFonts w:ascii="Arial" w:hAnsi="Arial" w:cs="Arial"/>
          <w:color w:val="FF0000"/>
        </w:rPr>
        <w:t xml:space="preserve"> (escreva o nome completo)</w:t>
      </w:r>
    </w:p>
    <w:p w14:paraId="66DCC369" w14:textId="77777777" w:rsidR="0068586A" w:rsidRDefault="0068586A" w:rsidP="0068586A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~assinatura eletrônica~</w:t>
      </w:r>
    </w:p>
    <w:p w14:paraId="3E418DF4" w14:textId="77777777" w:rsidR="0068586A" w:rsidRDefault="0068586A" w:rsidP="0068586A">
      <w:pPr>
        <w:rPr>
          <w:rFonts w:ascii="Arial" w:hAnsi="Arial" w:cs="Arial"/>
          <w:b/>
          <w:bCs/>
          <w:highlight w:val="red"/>
        </w:rPr>
      </w:pPr>
    </w:p>
    <w:bookmarkEnd w:id="3"/>
    <w:p w14:paraId="73EF9850" w14:textId="77777777" w:rsidR="0068586A" w:rsidRDefault="0068586A" w:rsidP="0068586A">
      <w:pPr>
        <w:rPr>
          <w:rFonts w:ascii="Arial" w:eastAsia="Arial" w:hAnsi="Arial" w:cs="Arial"/>
          <w:i/>
          <w:iCs/>
          <w:color w:val="000000" w:themeColor="text1"/>
        </w:rPr>
      </w:pPr>
    </w:p>
    <w:p w14:paraId="49B32AA0" w14:textId="77777777" w:rsidR="0068586A" w:rsidRDefault="0068586A" w:rsidP="0068586A">
      <w:pPr>
        <w:rPr>
          <w:rFonts w:ascii="Arial" w:eastAsia="Arial" w:hAnsi="Arial" w:cs="Arial"/>
          <w:i/>
          <w:iCs/>
          <w:color w:val="000000" w:themeColor="text1"/>
        </w:rPr>
      </w:pPr>
    </w:p>
    <w:p w14:paraId="027E5F04" w14:textId="24EC3B2B" w:rsidR="0024012A" w:rsidRPr="00D16806" w:rsidRDefault="0024012A" w:rsidP="00D16806">
      <w:pPr>
        <w:rPr>
          <w:rFonts w:ascii="Arial" w:hAnsi="Arial" w:cs="Arial"/>
          <w:b/>
          <w:bCs/>
          <w:highlight w:val="red"/>
        </w:rPr>
      </w:pPr>
    </w:p>
    <w:p w14:paraId="261BB6D9" w14:textId="77777777" w:rsidR="0024012A" w:rsidRPr="007A1142" w:rsidRDefault="0024012A" w:rsidP="00DD3925">
      <w:pPr>
        <w:rPr>
          <w:rFonts w:ascii="Arial" w:eastAsia="Arial" w:hAnsi="Arial" w:cs="Arial"/>
          <w:i/>
          <w:iCs/>
          <w:color w:val="000000" w:themeColor="text1"/>
        </w:rPr>
      </w:pPr>
    </w:p>
    <w:sectPr w:rsidR="0024012A" w:rsidRPr="007A1142" w:rsidSect="0068586A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80673" w14:textId="77777777" w:rsidR="00210699" w:rsidRDefault="00210699" w:rsidP="00EE21B5">
      <w:r>
        <w:separator/>
      </w:r>
    </w:p>
  </w:endnote>
  <w:endnote w:type="continuationSeparator" w:id="0">
    <w:p w14:paraId="3150A65E" w14:textId="77777777" w:rsidR="00210699" w:rsidRDefault="00210699" w:rsidP="00EE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7CD9B" w14:textId="77777777" w:rsidR="00210699" w:rsidRDefault="00210699" w:rsidP="00EE21B5">
      <w:r>
        <w:separator/>
      </w:r>
    </w:p>
  </w:footnote>
  <w:footnote w:type="continuationSeparator" w:id="0">
    <w:p w14:paraId="486D00E0" w14:textId="77777777" w:rsidR="00210699" w:rsidRDefault="00210699" w:rsidP="00EE2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FCF45" w14:textId="4288F395" w:rsidR="00F75125" w:rsidRDefault="00F75125">
    <w:pPr>
      <w:pStyle w:val="Cabealho"/>
    </w:pPr>
    <w:r>
      <w:rPr>
        <w:noProof/>
      </w:rPr>
      <w:drawing>
        <wp:inline distT="0" distB="0" distL="0" distR="0" wp14:anchorId="1AF56B3B" wp14:editId="1BDEEB2F">
          <wp:extent cx="2466975" cy="638175"/>
          <wp:effectExtent l="0" t="0" r="9525" b="9525"/>
          <wp:docPr id="2" name="Imagem 2" descr="Horizontal com assinatura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orizontal com assinatura-RG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21348" r="495" b="26708"/>
                  <a:stretch/>
                </pic:blipFill>
                <pic:spPr bwMode="auto">
                  <a:xfrm>
                    <a:off x="0" y="0"/>
                    <a:ext cx="2468166" cy="6384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5D9"/>
    <w:multiLevelType w:val="hybridMultilevel"/>
    <w:tmpl w:val="2E2A5BC6"/>
    <w:lvl w:ilvl="0" w:tplc="08D8B51A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F52E4"/>
    <w:multiLevelType w:val="hybridMultilevel"/>
    <w:tmpl w:val="94E8ED62"/>
    <w:lvl w:ilvl="0" w:tplc="A482A968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E4C01"/>
    <w:multiLevelType w:val="hybridMultilevel"/>
    <w:tmpl w:val="1B223BC4"/>
    <w:lvl w:ilvl="0" w:tplc="04160017">
      <w:start w:val="1"/>
      <w:numFmt w:val="lowerLetter"/>
      <w:lvlText w:val="%1)"/>
      <w:lvlJc w:val="left"/>
      <w:pPr>
        <w:ind w:left="578" w:hanging="360"/>
      </w:pPr>
    </w:lvl>
    <w:lvl w:ilvl="1" w:tplc="04160019">
      <w:start w:val="1"/>
      <w:numFmt w:val="lowerLetter"/>
      <w:lvlText w:val="%2."/>
      <w:lvlJc w:val="left"/>
      <w:pPr>
        <w:ind w:left="1298" w:hanging="360"/>
      </w:pPr>
    </w:lvl>
    <w:lvl w:ilvl="2" w:tplc="0416001B">
      <w:start w:val="1"/>
      <w:numFmt w:val="lowerRoman"/>
      <w:lvlText w:val="%3."/>
      <w:lvlJc w:val="right"/>
      <w:pPr>
        <w:ind w:left="2018" w:hanging="180"/>
      </w:pPr>
    </w:lvl>
    <w:lvl w:ilvl="3" w:tplc="0416000F">
      <w:start w:val="1"/>
      <w:numFmt w:val="decimal"/>
      <w:lvlText w:val="%4."/>
      <w:lvlJc w:val="left"/>
      <w:pPr>
        <w:ind w:left="2738" w:hanging="360"/>
      </w:pPr>
    </w:lvl>
    <w:lvl w:ilvl="4" w:tplc="04160019">
      <w:start w:val="1"/>
      <w:numFmt w:val="lowerLetter"/>
      <w:lvlText w:val="%5."/>
      <w:lvlJc w:val="left"/>
      <w:pPr>
        <w:ind w:left="3458" w:hanging="360"/>
      </w:pPr>
    </w:lvl>
    <w:lvl w:ilvl="5" w:tplc="0416001B">
      <w:start w:val="1"/>
      <w:numFmt w:val="lowerRoman"/>
      <w:lvlText w:val="%6."/>
      <w:lvlJc w:val="right"/>
      <w:pPr>
        <w:ind w:left="4178" w:hanging="180"/>
      </w:pPr>
    </w:lvl>
    <w:lvl w:ilvl="6" w:tplc="0416000F">
      <w:start w:val="1"/>
      <w:numFmt w:val="decimal"/>
      <w:lvlText w:val="%7."/>
      <w:lvlJc w:val="left"/>
      <w:pPr>
        <w:ind w:left="4898" w:hanging="360"/>
      </w:pPr>
    </w:lvl>
    <w:lvl w:ilvl="7" w:tplc="04160019">
      <w:start w:val="1"/>
      <w:numFmt w:val="lowerLetter"/>
      <w:lvlText w:val="%8."/>
      <w:lvlJc w:val="left"/>
      <w:pPr>
        <w:ind w:left="5618" w:hanging="360"/>
      </w:pPr>
    </w:lvl>
    <w:lvl w:ilvl="8" w:tplc="0416001B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8426F54"/>
    <w:multiLevelType w:val="multilevel"/>
    <w:tmpl w:val="1D1E65F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21416793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5698040">
    <w:abstractNumId w:val="1"/>
  </w:num>
  <w:num w:numId="3" w16cid:durableId="133910656">
    <w:abstractNumId w:val="3"/>
  </w:num>
  <w:num w:numId="4" w16cid:durableId="144523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6FC"/>
    <w:rsid w:val="00031ADA"/>
    <w:rsid w:val="000345B0"/>
    <w:rsid w:val="00092B46"/>
    <w:rsid w:val="000A418E"/>
    <w:rsid w:val="000B53F9"/>
    <w:rsid w:val="000B596F"/>
    <w:rsid w:val="000F3B33"/>
    <w:rsid w:val="000F7B26"/>
    <w:rsid w:val="00104B61"/>
    <w:rsid w:val="00114100"/>
    <w:rsid w:val="00126DC4"/>
    <w:rsid w:val="00126EAC"/>
    <w:rsid w:val="00142BEA"/>
    <w:rsid w:val="00147CC5"/>
    <w:rsid w:val="00177E29"/>
    <w:rsid w:val="001809B8"/>
    <w:rsid w:val="00197E0C"/>
    <w:rsid w:val="001A6554"/>
    <w:rsid w:val="001C2BDC"/>
    <w:rsid w:val="001D140C"/>
    <w:rsid w:val="001D488F"/>
    <w:rsid w:val="001E75B6"/>
    <w:rsid w:val="00210699"/>
    <w:rsid w:val="00216836"/>
    <w:rsid w:val="0024012A"/>
    <w:rsid w:val="00250CDD"/>
    <w:rsid w:val="00251913"/>
    <w:rsid w:val="00253C4A"/>
    <w:rsid w:val="0026084D"/>
    <w:rsid w:val="0028635D"/>
    <w:rsid w:val="002A3325"/>
    <w:rsid w:val="002F0D1D"/>
    <w:rsid w:val="00322AA7"/>
    <w:rsid w:val="00323612"/>
    <w:rsid w:val="00332143"/>
    <w:rsid w:val="003936CA"/>
    <w:rsid w:val="003A2F3B"/>
    <w:rsid w:val="003A7992"/>
    <w:rsid w:val="003B2070"/>
    <w:rsid w:val="003B4D28"/>
    <w:rsid w:val="003C1287"/>
    <w:rsid w:val="003D6EB6"/>
    <w:rsid w:val="003E1E05"/>
    <w:rsid w:val="00424A68"/>
    <w:rsid w:val="00434C3F"/>
    <w:rsid w:val="00441206"/>
    <w:rsid w:val="00443C49"/>
    <w:rsid w:val="0046570C"/>
    <w:rsid w:val="00492CC5"/>
    <w:rsid w:val="004958E3"/>
    <w:rsid w:val="004A6642"/>
    <w:rsid w:val="004B6D1C"/>
    <w:rsid w:val="004D60A9"/>
    <w:rsid w:val="004D635E"/>
    <w:rsid w:val="004F7185"/>
    <w:rsid w:val="005016A8"/>
    <w:rsid w:val="005079D5"/>
    <w:rsid w:val="0051519C"/>
    <w:rsid w:val="00532FC0"/>
    <w:rsid w:val="00554ED9"/>
    <w:rsid w:val="00557F64"/>
    <w:rsid w:val="005912A4"/>
    <w:rsid w:val="005A031E"/>
    <w:rsid w:val="005A4094"/>
    <w:rsid w:val="005B3E19"/>
    <w:rsid w:val="005B632B"/>
    <w:rsid w:val="005D1F4B"/>
    <w:rsid w:val="005E1945"/>
    <w:rsid w:val="005E3E94"/>
    <w:rsid w:val="005E47D7"/>
    <w:rsid w:val="005E5416"/>
    <w:rsid w:val="00614286"/>
    <w:rsid w:val="0062205F"/>
    <w:rsid w:val="00624FB4"/>
    <w:rsid w:val="00643AD3"/>
    <w:rsid w:val="00650945"/>
    <w:rsid w:val="00656A10"/>
    <w:rsid w:val="00681BB7"/>
    <w:rsid w:val="00684AC1"/>
    <w:rsid w:val="00684D8F"/>
    <w:rsid w:val="0068586A"/>
    <w:rsid w:val="00696151"/>
    <w:rsid w:val="006B0B7D"/>
    <w:rsid w:val="006B6626"/>
    <w:rsid w:val="006E5BD8"/>
    <w:rsid w:val="006F1843"/>
    <w:rsid w:val="00707C6E"/>
    <w:rsid w:val="00756F69"/>
    <w:rsid w:val="007627D2"/>
    <w:rsid w:val="007741FC"/>
    <w:rsid w:val="00781FF6"/>
    <w:rsid w:val="00795BAC"/>
    <w:rsid w:val="007A1142"/>
    <w:rsid w:val="007B0273"/>
    <w:rsid w:val="007C2F54"/>
    <w:rsid w:val="007F1530"/>
    <w:rsid w:val="007F558F"/>
    <w:rsid w:val="0080020A"/>
    <w:rsid w:val="00847976"/>
    <w:rsid w:val="00853C5F"/>
    <w:rsid w:val="008873C4"/>
    <w:rsid w:val="0089394B"/>
    <w:rsid w:val="008A42A2"/>
    <w:rsid w:val="008D2F69"/>
    <w:rsid w:val="008D42D7"/>
    <w:rsid w:val="008F0BA6"/>
    <w:rsid w:val="0092778E"/>
    <w:rsid w:val="00937C41"/>
    <w:rsid w:val="00954C9C"/>
    <w:rsid w:val="00957B7D"/>
    <w:rsid w:val="00962132"/>
    <w:rsid w:val="00992144"/>
    <w:rsid w:val="009C55A4"/>
    <w:rsid w:val="009E4EE7"/>
    <w:rsid w:val="009F486D"/>
    <w:rsid w:val="009F6A57"/>
    <w:rsid w:val="00A107E6"/>
    <w:rsid w:val="00A12401"/>
    <w:rsid w:val="00A20F2D"/>
    <w:rsid w:val="00A2391A"/>
    <w:rsid w:val="00A27BDC"/>
    <w:rsid w:val="00A3097E"/>
    <w:rsid w:val="00A55DE7"/>
    <w:rsid w:val="00A76189"/>
    <w:rsid w:val="00A859B4"/>
    <w:rsid w:val="00AD0DE8"/>
    <w:rsid w:val="00AE500E"/>
    <w:rsid w:val="00AF494B"/>
    <w:rsid w:val="00B03648"/>
    <w:rsid w:val="00B16A1F"/>
    <w:rsid w:val="00B232FB"/>
    <w:rsid w:val="00B438AF"/>
    <w:rsid w:val="00B513F3"/>
    <w:rsid w:val="00B74D8A"/>
    <w:rsid w:val="00B77205"/>
    <w:rsid w:val="00BA546A"/>
    <w:rsid w:val="00BB0694"/>
    <w:rsid w:val="00BB274D"/>
    <w:rsid w:val="00BE6F1F"/>
    <w:rsid w:val="00C13309"/>
    <w:rsid w:val="00C26A2E"/>
    <w:rsid w:val="00C31E05"/>
    <w:rsid w:val="00C5027A"/>
    <w:rsid w:val="00C771FF"/>
    <w:rsid w:val="00C90366"/>
    <w:rsid w:val="00CC06FC"/>
    <w:rsid w:val="00CC49CC"/>
    <w:rsid w:val="00CD377C"/>
    <w:rsid w:val="00CD5C01"/>
    <w:rsid w:val="00CE5797"/>
    <w:rsid w:val="00CF3E19"/>
    <w:rsid w:val="00D05A61"/>
    <w:rsid w:val="00D16806"/>
    <w:rsid w:val="00D20778"/>
    <w:rsid w:val="00D374ED"/>
    <w:rsid w:val="00D3785F"/>
    <w:rsid w:val="00D40877"/>
    <w:rsid w:val="00D4596E"/>
    <w:rsid w:val="00D51209"/>
    <w:rsid w:val="00D7382D"/>
    <w:rsid w:val="00D87F73"/>
    <w:rsid w:val="00D94674"/>
    <w:rsid w:val="00DB7F10"/>
    <w:rsid w:val="00DC2539"/>
    <w:rsid w:val="00DC4074"/>
    <w:rsid w:val="00DD34C8"/>
    <w:rsid w:val="00DD3925"/>
    <w:rsid w:val="00DE43B7"/>
    <w:rsid w:val="00DE7C0F"/>
    <w:rsid w:val="00E368DD"/>
    <w:rsid w:val="00E5664B"/>
    <w:rsid w:val="00E56997"/>
    <w:rsid w:val="00E955FD"/>
    <w:rsid w:val="00E96E80"/>
    <w:rsid w:val="00EB3878"/>
    <w:rsid w:val="00EB6200"/>
    <w:rsid w:val="00ED1A31"/>
    <w:rsid w:val="00ED4A54"/>
    <w:rsid w:val="00EE21B5"/>
    <w:rsid w:val="00EF1BCF"/>
    <w:rsid w:val="00EF6D66"/>
    <w:rsid w:val="00F16698"/>
    <w:rsid w:val="00F17386"/>
    <w:rsid w:val="00F22622"/>
    <w:rsid w:val="00F37E31"/>
    <w:rsid w:val="00F41091"/>
    <w:rsid w:val="00F41238"/>
    <w:rsid w:val="00F473A4"/>
    <w:rsid w:val="00F51E0D"/>
    <w:rsid w:val="00F6369A"/>
    <w:rsid w:val="00F75125"/>
    <w:rsid w:val="00FC1160"/>
    <w:rsid w:val="00FC32C7"/>
    <w:rsid w:val="00FC5565"/>
    <w:rsid w:val="00FE6516"/>
    <w:rsid w:val="10A2968F"/>
    <w:rsid w:val="1281700F"/>
    <w:rsid w:val="1518D760"/>
    <w:rsid w:val="1BEFC6FC"/>
    <w:rsid w:val="22E64D44"/>
    <w:rsid w:val="24AC0BD8"/>
    <w:rsid w:val="250EC81E"/>
    <w:rsid w:val="26111392"/>
    <w:rsid w:val="26660732"/>
    <w:rsid w:val="29E23941"/>
    <w:rsid w:val="2D2B7B89"/>
    <w:rsid w:val="39A35A35"/>
    <w:rsid w:val="3AF5470C"/>
    <w:rsid w:val="3B045F56"/>
    <w:rsid w:val="3BEF258A"/>
    <w:rsid w:val="3D37EB53"/>
    <w:rsid w:val="3D8AF5EB"/>
    <w:rsid w:val="48361745"/>
    <w:rsid w:val="4C8CD952"/>
    <w:rsid w:val="4D87F158"/>
    <w:rsid w:val="50F62E2E"/>
    <w:rsid w:val="524C1FE2"/>
    <w:rsid w:val="57056D84"/>
    <w:rsid w:val="5A6BD230"/>
    <w:rsid w:val="5BB727AF"/>
    <w:rsid w:val="5C61A354"/>
    <w:rsid w:val="5D671F34"/>
    <w:rsid w:val="603F0097"/>
    <w:rsid w:val="63A91137"/>
    <w:rsid w:val="63E42951"/>
    <w:rsid w:val="649A4474"/>
    <w:rsid w:val="66B0C591"/>
    <w:rsid w:val="6ED1A05D"/>
    <w:rsid w:val="7D618F53"/>
    <w:rsid w:val="7E6D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D5769C3"/>
  <w15:docId w15:val="{29F50CE7-D4BB-5748-8A04-B14264CC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79D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CC06FC"/>
    <w:pPr>
      <w:spacing w:line="360" w:lineRule="auto"/>
      <w:ind w:firstLine="720"/>
      <w:jc w:val="both"/>
    </w:pPr>
    <w:rPr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CC06FC"/>
    <w:rPr>
      <w:sz w:val="24"/>
      <w:lang w:val="x-none" w:eastAsia="x-none" w:bidi="ar-SA"/>
    </w:rPr>
  </w:style>
  <w:style w:type="character" w:styleId="Hyperlink">
    <w:name w:val="Hyperlink"/>
    <w:rsid w:val="00CC06FC"/>
    <w:rPr>
      <w:color w:val="0000FF"/>
      <w:u w:val="single"/>
    </w:rPr>
  </w:style>
  <w:style w:type="character" w:customStyle="1" w:styleId="CharChar4">
    <w:name w:val="Char Char4"/>
    <w:rsid w:val="00126DC4"/>
    <w:rPr>
      <w:sz w:val="24"/>
      <w:lang w:val="x-none" w:eastAsia="x-none" w:bidi="ar-SA"/>
    </w:rPr>
  </w:style>
  <w:style w:type="table" w:styleId="Tabelacomgrade">
    <w:name w:val="Table Grid"/>
    <w:basedOn w:val="Tabelanormal"/>
    <w:rsid w:val="00126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6DC4"/>
    <w:rPr>
      <w:sz w:val="24"/>
      <w:lang w:val="x-none" w:eastAsia="x-none" w:bidi="ar-SA"/>
    </w:rPr>
  </w:style>
  <w:style w:type="paragraph" w:styleId="Textodebalo">
    <w:name w:val="Balloon Text"/>
    <w:basedOn w:val="Normal"/>
    <w:link w:val="TextodebaloChar"/>
    <w:rsid w:val="002F0D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F0D1D"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uiPriority w:val="99"/>
    <w:semiHidden/>
    <w:unhideWhenUsed/>
    <w:rsid w:val="00EE21B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rsid w:val="00EE21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EE21B5"/>
    <w:rPr>
      <w:sz w:val="24"/>
      <w:szCs w:val="24"/>
    </w:rPr>
  </w:style>
  <w:style w:type="paragraph" w:styleId="Rodap">
    <w:name w:val="footer"/>
    <w:basedOn w:val="Normal"/>
    <w:link w:val="RodapChar"/>
    <w:rsid w:val="00EE21B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EE21B5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56A10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A107E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107E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107E6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A107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A107E6"/>
    <w:rPr>
      <w:b/>
      <w:bCs/>
    </w:rPr>
  </w:style>
  <w:style w:type="character" w:styleId="HiperlinkVisitado">
    <w:name w:val="FollowedHyperlink"/>
    <w:basedOn w:val="Fontepargpadro"/>
    <w:semiHidden/>
    <w:unhideWhenUsed/>
    <w:rsid w:val="00C26A2E"/>
    <w:rPr>
      <w:color w:val="954F72" w:themeColor="followedHyperlink"/>
      <w:u w:val="single"/>
    </w:rPr>
  </w:style>
  <w:style w:type="paragraph" w:customStyle="1" w:styleId="Default">
    <w:name w:val="Default"/>
    <w:rsid w:val="004F718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9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441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WinXP SP2 E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Rudney da Silva</dc:creator>
  <cp:lastModifiedBy>Marcel Hubert</cp:lastModifiedBy>
  <cp:revision>17</cp:revision>
  <cp:lastPrinted>2017-05-10T11:20:00Z</cp:lastPrinted>
  <dcterms:created xsi:type="dcterms:W3CDTF">2022-04-11T16:48:00Z</dcterms:created>
  <dcterms:modified xsi:type="dcterms:W3CDTF">2024-10-18T00:19:00Z</dcterms:modified>
</cp:coreProperties>
</file>