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39DD" w14:textId="6929E583" w:rsidR="005A2656" w:rsidRDefault="00AC5904" w:rsidP="00AC5904">
      <w:pPr>
        <w:spacing w:after="0" w:line="259" w:lineRule="auto"/>
        <w:ind w:left="23"/>
        <w:jc w:val="center"/>
        <w:rPr>
          <w:b/>
        </w:rPr>
      </w:pPr>
      <w:r>
        <w:rPr>
          <w:b/>
        </w:rPr>
        <w:t xml:space="preserve">ANEXO </w:t>
      </w:r>
      <w:bookmarkStart w:id="0" w:name="_GoBack"/>
      <w:bookmarkEnd w:id="0"/>
      <w:r w:rsidR="00496C93">
        <w:rPr>
          <w:b/>
        </w:rPr>
        <w:t>I</w:t>
      </w:r>
    </w:p>
    <w:p w14:paraId="60088B84" w14:textId="07957103" w:rsidR="00AC5904" w:rsidRDefault="00AC5904" w:rsidP="00AC5904">
      <w:pPr>
        <w:spacing w:after="0" w:line="259" w:lineRule="auto"/>
        <w:ind w:left="23"/>
        <w:jc w:val="center"/>
      </w:pPr>
      <w:r>
        <w:rPr>
          <w:b/>
        </w:rPr>
        <w:t xml:space="preserve"> </w:t>
      </w:r>
    </w:p>
    <w:p w14:paraId="42DD3C37" w14:textId="22F255FF" w:rsidR="00AC5904" w:rsidRDefault="00AC5904" w:rsidP="00AC5904">
      <w:pPr>
        <w:spacing w:after="0" w:line="259" w:lineRule="auto"/>
        <w:ind w:left="23" w:right="8"/>
        <w:jc w:val="center"/>
      </w:pPr>
      <w:r>
        <w:rPr>
          <w:b/>
        </w:rPr>
        <w:t xml:space="preserve">TABELA DE PONTUAÇÃO PARA AVALIAÇÃO DO CURRÍCULO LATTES </w:t>
      </w:r>
    </w:p>
    <w:p w14:paraId="3C5BEE16" w14:textId="4D84050A" w:rsidR="00AC5904" w:rsidRDefault="00AC5904" w:rsidP="00AC5904">
      <w:pPr>
        <w:spacing w:after="4" w:line="248" w:lineRule="auto"/>
        <w:ind w:left="0" w:firstLine="0"/>
        <w:jc w:val="center"/>
      </w:pPr>
      <w:r>
        <w:rPr>
          <w:b/>
          <w:i/>
        </w:rPr>
        <w:t xml:space="preserve">Baseada na RN nº 08 – </w:t>
      </w:r>
      <w:proofErr w:type="spellStart"/>
      <w:r>
        <w:rPr>
          <w:b/>
          <w:i/>
        </w:rPr>
        <w:t>PMBqBM</w:t>
      </w:r>
      <w:proofErr w:type="spellEnd"/>
      <w:r>
        <w:rPr>
          <w:b/>
          <w:i/>
        </w:rPr>
        <w:t xml:space="preserve"> disponível em </w:t>
      </w:r>
      <w:hyperlink r:id="rId11" w:history="1">
        <w:r w:rsidR="00FC660D" w:rsidRPr="00233A6F">
          <w:rPr>
            <w:rStyle w:val="Hyperlink"/>
            <w:b/>
            <w:i/>
          </w:rPr>
          <w:t>http://multicentrico.sbbq.org.br/interna-477/rn8</w:t>
        </w:r>
      </w:hyperlink>
      <w:hyperlink r:id="rId12">
        <w:r>
          <w:rPr>
            <w:b/>
            <w:i/>
          </w:rPr>
          <w:t xml:space="preserve"> </w:t>
        </w:r>
      </w:hyperlink>
    </w:p>
    <w:p w14:paraId="2DC98F3F" w14:textId="77777777" w:rsidR="00AC5904" w:rsidRDefault="00AC5904" w:rsidP="00AC5904">
      <w:pPr>
        <w:spacing w:after="0" w:line="259" w:lineRule="auto"/>
        <w:ind w:left="131" w:firstLine="0"/>
        <w:jc w:val="center"/>
      </w:pPr>
      <w:r>
        <w:rPr>
          <w:b/>
        </w:rPr>
        <w:t xml:space="preserve"> </w:t>
      </w:r>
    </w:p>
    <w:p w14:paraId="288921C7" w14:textId="77777777" w:rsidR="00AC5904" w:rsidRDefault="00AC5904" w:rsidP="00AC5904">
      <w:pPr>
        <w:spacing w:after="0" w:line="259" w:lineRule="auto"/>
        <w:ind w:left="131" w:firstLine="0"/>
        <w:jc w:val="center"/>
      </w:pPr>
      <w:r>
        <w:rPr>
          <w:b/>
        </w:rPr>
        <w:t xml:space="preserve"> </w:t>
      </w:r>
    </w:p>
    <w:p w14:paraId="2FE1AA7B" w14:textId="0BFF80CE" w:rsidR="00AC5904" w:rsidRDefault="00AC5904" w:rsidP="00AC5904">
      <w:pPr>
        <w:spacing w:after="0" w:line="265" w:lineRule="auto"/>
      </w:pPr>
      <w:r>
        <w:rPr>
          <w:b/>
        </w:rPr>
        <w:t xml:space="preserve">NOME DO CANDIDATO_________________________________________________ </w:t>
      </w:r>
    </w:p>
    <w:p w14:paraId="7F560CB1" w14:textId="77777777" w:rsidR="00AC5904" w:rsidRDefault="00AC5904" w:rsidP="00AC5904">
      <w:pPr>
        <w:spacing w:after="0" w:line="259" w:lineRule="auto"/>
        <w:ind w:left="15" w:firstLine="0"/>
        <w:jc w:val="left"/>
      </w:pPr>
      <w:r>
        <w:rPr>
          <w:b/>
        </w:rPr>
        <w:t xml:space="preserve"> </w:t>
      </w:r>
    </w:p>
    <w:p w14:paraId="2331E49A" w14:textId="77777777" w:rsidR="00AC5904" w:rsidRDefault="00AC5904" w:rsidP="00AC5904">
      <w:pPr>
        <w:spacing w:after="0" w:line="259" w:lineRule="auto"/>
        <w:ind w:left="15" w:firstLine="0"/>
        <w:jc w:val="left"/>
      </w:pPr>
      <w:r>
        <w:rPr>
          <w:b/>
        </w:rPr>
        <w:t xml:space="preserve"> </w:t>
      </w:r>
    </w:p>
    <w:p w14:paraId="4C1BBCFD" w14:textId="77777777" w:rsidR="00AC5904" w:rsidRDefault="00AC5904" w:rsidP="00AC5904">
      <w:pPr>
        <w:spacing w:after="0" w:line="265" w:lineRule="auto"/>
      </w:pPr>
      <w:r>
        <w:rPr>
          <w:b/>
        </w:rPr>
        <w:t xml:space="preserve">ASSINATURA:_________________________________________________________  </w:t>
      </w:r>
    </w:p>
    <w:p w14:paraId="5F2E15F7" w14:textId="77777777" w:rsidR="00AC5904" w:rsidRDefault="00AC5904" w:rsidP="00AC5904">
      <w:pPr>
        <w:spacing w:after="0" w:line="259" w:lineRule="auto"/>
        <w:ind w:left="15" w:right="416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60D9FB1" w14:textId="77777777" w:rsidR="00AC5904" w:rsidRDefault="00AC5904" w:rsidP="00AC5904">
      <w:pPr>
        <w:spacing w:after="0" w:line="259" w:lineRule="auto"/>
        <w:ind w:left="15" w:right="4168" w:firstLine="0"/>
        <w:jc w:val="left"/>
      </w:pPr>
    </w:p>
    <w:tbl>
      <w:tblPr>
        <w:tblStyle w:val="TableGrid"/>
        <w:tblW w:w="0" w:type="auto"/>
        <w:tblInd w:w="35" w:type="dxa"/>
        <w:tblCellMar>
          <w:top w:w="168" w:type="dxa"/>
          <w:left w:w="101" w:type="dxa"/>
          <w:bottom w:w="30" w:type="dxa"/>
        </w:tblCellMar>
        <w:tblLook w:val="04A0" w:firstRow="1" w:lastRow="0" w:firstColumn="1" w:lastColumn="0" w:noHBand="0" w:noVBand="1"/>
      </w:tblPr>
      <w:tblGrid>
        <w:gridCol w:w="4917"/>
        <w:gridCol w:w="2551"/>
        <w:gridCol w:w="1548"/>
      </w:tblGrid>
      <w:tr w:rsidR="00AC5904" w14:paraId="7A98DED0" w14:textId="77777777" w:rsidTr="00F57DF3">
        <w:trPr>
          <w:trHeight w:val="819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53B3FF8C" w14:textId="77777777" w:rsidR="00AC5904" w:rsidRDefault="00AC5904" w:rsidP="001E7A9F">
            <w:pPr>
              <w:spacing w:after="0" w:line="259" w:lineRule="auto"/>
              <w:ind w:left="0" w:right="107" w:firstLine="0"/>
              <w:jc w:val="left"/>
            </w:pPr>
            <w:r>
              <w:rPr>
                <w:b/>
              </w:rPr>
              <w:t>1- Histórico Escolar</w:t>
            </w:r>
          </w:p>
          <w:p w14:paraId="3B5F8B2E" w14:textId="77777777" w:rsidR="00AC5904" w:rsidRDefault="00AC5904" w:rsidP="001E7A9F">
            <w:pPr>
              <w:spacing w:after="0" w:line="259" w:lineRule="auto"/>
              <w:ind w:left="0" w:right="107" w:firstLine="0"/>
              <w:jc w:val="left"/>
            </w:pPr>
            <w:r>
              <w:rPr>
                <w:b/>
              </w:rPr>
              <w:t xml:space="preserve">(Mestrado Max. 20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 xml:space="preserve"> – Doutorado Max. 10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B6B3E13" w14:textId="77777777" w:rsidR="00AC5904" w:rsidRDefault="00AC5904" w:rsidP="001E7A9F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>Pontuação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C393AFD" w14:textId="77777777" w:rsidR="00AC5904" w:rsidRDefault="00AC5904" w:rsidP="001E7A9F">
            <w:pPr>
              <w:spacing w:after="0" w:line="259" w:lineRule="auto"/>
              <w:ind w:left="0" w:right="157" w:firstLine="0"/>
              <w:jc w:val="center"/>
            </w:pPr>
            <w:r>
              <w:rPr>
                <w:b/>
              </w:rPr>
              <w:t>Total de Pontos</w:t>
            </w:r>
          </w:p>
        </w:tc>
      </w:tr>
      <w:tr w:rsidR="00AC5904" w14:paraId="5D6745FC" w14:textId="77777777" w:rsidTr="00F57DF3">
        <w:trPr>
          <w:trHeight w:val="251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5A8C8C6" w14:textId="77777777" w:rsidR="00AC5904" w:rsidRDefault="00AC5904" w:rsidP="001E7A9F">
            <w:pPr>
              <w:spacing w:after="0" w:line="259" w:lineRule="auto"/>
              <w:ind w:right="107"/>
            </w:pPr>
            <w:r>
              <w:t xml:space="preserve">Rendimento Global Mestrado média ≥9= 10; ≥8&lt;9= 8; ≥7&lt;8=6; ≥6&lt;7=5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72B2D78" w14:textId="77777777" w:rsidR="00AC5904" w:rsidRDefault="00AC5904" w:rsidP="001E7A9F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>5-10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5E7C30C1" w14:textId="77777777" w:rsidR="00AC5904" w:rsidRDefault="00AC5904" w:rsidP="001E7A9F">
            <w:pPr>
              <w:spacing w:after="0" w:line="259" w:lineRule="auto"/>
              <w:ind w:left="17" w:right="157" w:firstLine="0"/>
              <w:jc w:val="center"/>
            </w:pPr>
          </w:p>
        </w:tc>
      </w:tr>
      <w:tr w:rsidR="00AC5904" w14:paraId="46DC05F3" w14:textId="77777777" w:rsidTr="00F57DF3">
        <w:trPr>
          <w:trHeight w:val="819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DF4C7A3" w14:textId="77777777" w:rsidR="00AC5904" w:rsidRDefault="00AC5904" w:rsidP="001E7A9F">
            <w:pPr>
              <w:spacing w:after="0" w:line="259" w:lineRule="auto"/>
              <w:ind w:left="0" w:right="107" w:firstLine="0"/>
              <w:jc w:val="left"/>
            </w:pPr>
            <w:r>
              <w:rPr>
                <w:b/>
              </w:rPr>
              <w:t>2- Atividades de Ensino</w:t>
            </w:r>
            <w:r>
              <w:t xml:space="preserve"> </w:t>
            </w:r>
          </w:p>
          <w:p w14:paraId="129B920F" w14:textId="77777777" w:rsidR="00AC5904" w:rsidRDefault="00AC5904" w:rsidP="001E7A9F">
            <w:pPr>
              <w:spacing w:after="0" w:line="259" w:lineRule="auto"/>
              <w:ind w:left="0" w:right="107" w:firstLine="0"/>
              <w:jc w:val="left"/>
            </w:pPr>
            <w:r>
              <w:rPr>
                <w:b/>
              </w:rPr>
              <w:t xml:space="preserve">(Mestrado Max. 30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 xml:space="preserve"> – Doutorado Max. 50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53EF4C1" w14:textId="77777777" w:rsidR="00AC5904" w:rsidRDefault="00AC5904" w:rsidP="001E7A9F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>Pontuação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B408FDF" w14:textId="77777777" w:rsidR="00AC5904" w:rsidRDefault="00AC5904" w:rsidP="001E7A9F">
            <w:pPr>
              <w:spacing w:after="0" w:line="259" w:lineRule="auto"/>
              <w:ind w:left="0" w:right="157" w:firstLine="0"/>
              <w:jc w:val="center"/>
            </w:pPr>
            <w:r>
              <w:rPr>
                <w:b/>
              </w:rPr>
              <w:t>Total de Pontos</w:t>
            </w:r>
          </w:p>
        </w:tc>
      </w:tr>
      <w:tr w:rsidR="00AC5904" w14:paraId="2E6668ED" w14:textId="77777777" w:rsidTr="00F57DF3">
        <w:trPr>
          <w:trHeight w:val="819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01DD0E01" w14:textId="77777777" w:rsidR="00AC5904" w:rsidRDefault="00AC5904" w:rsidP="001E7A9F">
            <w:pPr>
              <w:spacing w:after="0" w:line="259" w:lineRule="auto"/>
              <w:ind w:right="107"/>
              <w:jc w:val="left"/>
            </w:pPr>
            <w:r>
              <w:t xml:space="preserve">2.1 Curso de Pós-graduação </w:t>
            </w:r>
            <w:r>
              <w:rPr>
                <w:i/>
              </w:rPr>
              <w:t xml:space="preserve">lato sensu - </w:t>
            </w:r>
            <w:r>
              <w:t>Especialização</w:t>
            </w:r>
            <w:r>
              <w:rPr>
                <w:i/>
              </w:rPr>
              <w:t xml:space="preserve"> </w:t>
            </w:r>
            <w:r>
              <w:t xml:space="preserve">(na área de conhecimento e afins)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C2E995B" w14:textId="77777777" w:rsidR="00502E3C" w:rsidRDefault="00AC5904" w:rsidP="001E7A9F">
            <w:pPr>
              <w:spacing w:after="0" w:line="259" w:lineRule="auto"/>
              <w:ind w:left="12" w:right="58" w:firstLine="0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</w:p>
          <w:p w14:paraId="186EDDDC" w14:textId="00DAFD28" w:rsidR="00AC5904" w:rsidRDefault="00AC5904" w:rsidP="001E7A9F">
            <w:pPr>
              <w:spacing w:after="0" w:line="259" w:lineRule="auto"/>
              <w:ind w:left="12" w:right="58" w:firstLine="0"/>
              <w:jc w:val="center"/>
            </w:pPr>
            <w:r>
              <w:t>(fora da área metade)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7041FBD1" w14:textId="77777777" w:rsidR="00AC5904" w:rsidRDefault="00AC5904" w:rsidP="001E7A9F">
            <w:pPr>
              <w:spacing w:after="0" w:line="259" w:lineRule="auto"/>
              <w:ind w:left="17" w:right="157" w:firstLine="0"/>
              <w:jc w:val="center"/>
            </w:pPr>
          </w:p>
        </w:tc>
      </w:tr>
      <w:tr w:rsidR="00AC5904" w14:paraId="2FA84574" w14:textId="77777777" w:rsidTr="00F57DF3">
        <w:trPr>
          <w:trHeight w:val="249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9D42A6F" w14:textId="77777777" w:rsidR="00AC5904" w:rsidRDefault="00AC5904" w:rsidP="001E7A9F">
            <w:pPr>
              <w:spacing w:after="0" w:line="259" w:lineRule="auto"/>
              <w:ind w:right="107"/>
            </w:pPr>
            <w:r>
              <w:t xml:space="preserve">2.2 Mestrado defendido (na área de conhecimento e afins)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B6CB219" w14:textId="77777777" w:rsidR="00AC5904" w:rsidRDefault="00AC5904" w:rsidP="001E7A9F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23F957C1" w14:textId="77777777" w:rsidR="00AC5904" w:rsidRDefault="00AC5904" w:rsidP="001E7A9F">
            <w:pPr>
              <w:spacing w:after="0" w:line="259" w:lineRule="auto"/>
              <w:ind w:left="17" w:right="157" w:firstLine="0"/>
              <w:jc w:val="center"/>
            </w:pPr>
          </w:p>
        </w:tc>
      </w:tr>
      <w:tr w:rsidR="00AC5904" w14:paraId="3FB8E17B" w14:textId="77777777" w:rsidTr="00F57DF3">
        <w:trPr>
          <w:trHeight w:val="331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57D51C6" w14:textId="77777777" w:rsidR="00AC5904" w:rsidRDefault="00AC5904" w:rsidP="001E7A9F">
            <w:pPr>
              <w:spacing w:after="0" w:line="259" w:lineRule="auto"/>
              <w:ind w:right="107"/>
              <w:jc w:val="left"/>
            </w:pPr>
            <w:r>
              <w:t>2.3 Mestrado defendido (em outras áreas do conhecimento)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3B70295" w14:textId="77777777" w:rsidR="00AC5904" w:rsidRDefault="00AC5904" w:rsidP="001E7A9F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6EEAC5F3" w14:textId="77777777" w:rsidR="00AC5904" w:rsidRDefault="00AC5904" w:rsidP="001E7A9F">
            <w:pPr>
              <w:spacing w:after="0" w:line="259" w:lineRule="auto"/>
              <w:ind w:left="17" w:right="157" w:firstLine="0"/>
              <w:jc w:val="center"/>
            </w:pPr>
          </w:p>
        </w:tc>
      </w:tr>
      <w:tr w:rsidR="00AC5904" w14:paraId="3A4B4936" w14:textId="77777777" w:rsidTr="00F57DF3">
        <w:trPr>
          <w:trHeight w:val="143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2AEFC3C" w14:textId="77777777" w:rsidR="00AC5904" w:rsidRDefault="00AC5904" w:rsidP="001E7A9F">
            <w:pPr>
              <w:spacing w:after="0" w:line="259" w:lineRule="auto"/>
              <w:ind w:left="0" w:right="107" w:firstLine="0"/>
              <w:jc w:val="left"/>
            </w:pPr>
            <w:r>
              <w:rPr>
                <w:b/>
              </w:rPr>
              <w:t>3- Atividades de Ensino</w:t>
            </w:r>
            <w:r>
              <w:t xml:space="preserve"> </w:t>
            </w:r>
          </w:p>
          <w:p w14:paraId="7E0F4762" w14:textId="77777777" w:rsidR="00AC5904" w:rsidRDefault="00AC5904" w:rsidP="001E7A9F">
            <w:pPr>
              <w:spacing w:after="0" w:line="259" w:lineRule="auto"/>
              <w:ind w:left="0" w:right="107" w:firstLine="0"/>
              <w:jc w:val="left"/>
            </w:pPr>
            <w:r>
              <w:rPr>
                <w:b/>
              </w:rPr>
              <w:t xml:space="preserve">(Doutorado Max. 20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B3286A5" w14:textId="77777777" w:rsidR="00AC5904" w:rsidRDefault="00AC5904" w:rsidP="001E7A9F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>Pontuação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C642E26" w14:textId="77777777" w:rsidR="00AC5904" w:rsidRDefault="00AC5904" w:rsidP="001E7A9F">
            <w:pPr>
              <w:spacing w:after="0" w:line="259" w:lineRule="auto"/>
              <w:ind w:left="0" w:right="157" w:firstLine="0"/>
              <w:jc w:val="center"/>
            </w:pPr>
            <w:r>
              <w:rPr>
                <w:b/>
              </w:rPr>
              <w:t>Total de Pontos</w:t>
            </w:r>
          </w:p>
        </w:tc>
      </w:tr>
      <w:tr w:rsidR="00AC5904" w14:paraId="09482018" w14:textId="77777777" w:rsidTr="00F57DF3">
        <w:trPr>
          <w:trHeight w:val="225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5447B8C" w14:textId="77777777" w:rsidR="00AC5904" w:rsidRDefault="00AC5904" w:rsidP="001E7A9F">
            <w:pPr>
              <w:spacing w:after="0" w:line="259" w:lineRule="auto"/>
              <w:ind w:right="107"/>
            </w:pPr>
            <w:r>
              <w:t xml:space="preserve">3.1 Experiência didática (ensino fundamental, médio, técnico ou superior)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F44AF61" w14:textId="77777777" w:rsidR="00AC5904" w:rsidRDefault="00AC5904" w:rsidP="001E7A9F">
            <w:pPr>
              <w:spacing w:after="0" w:line="259" w:lineRule="auto"/>
              <w:ind w:left="355" w:right="576" w:firstLine="0"/>
              <w:jc w:val="center"/>
              <w:rPr>
                <w:b/>
              </w:rPr>
            </w:pPr>
            <w:r>
              <w:rPr>
                <w:b/>
              </w:rPr>
              <w:t>5 por semestre</w:t>
            </w:r>
          </w:p>
          <w:p w14:paraId="69091073" w14:textId="77777777" w:rsidR="00AC5904" w:rsidRDefault="00AC5904" w:rsidP="001E7A9F">
            <w:pPr>
              <w:spacing w:after="0" w:line="259" w:lineRule="auto"/>
              <w:ind w:left="355" w:right="576" w:firstLine="0"/>
              <w:jc w:val="center"/>
            </w:pPr>
            <w:r>
              <w:t xml:space="preserve">(máx. 20 </w:t>
            </w:r>
            <w:proofErr w:type="spellStart"/>
            <w:r>
              <w:t>pts</w:t>
            </w:r>
            <w:proofErr w:type="spellEnd"/>
            <w:r>
              <w:t>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1BC9016B" w14:textId="77777777" w:rsidR="00AC5904" w:rsidRDefault="00AC5904" w:rsidP="001E7A9F">
            <w:pPr>
              <w:spacing w:after="0" w:line="259" w:lineRule="auto"/>
              <w:ind w:left="17" w:right="157" w:firstLine="0"/>
              <w:jc w:val="center"/>
            </w:pPr>
          </w:p>
        </w:tc>
      </w:tr>
      <w:tr w:rsidR="00AC5904" w14:paraId="2F2A4DFB" w14:textId="77777777" w:rsidTr="00F57DF3">
        <w:trPr>
          <w:trHeight w:val="510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F03F15E" w14:textId="77777777" w:rsidR="00AC5904" w:rsidRDefault="00AC5904" w:rsidP="001E7A9F">
            <w:pPr>
              <w:spacing w:after="0" w:line="259" w:lineRule="auto"/>
              <w:ind w:right="107"/>
              <w:jc w:val="left"/>
            </w:pPr>
            <w:r>
              <w:t xml:space="preserve">3.2 Monitoria (com bolsa ou declaração de formalização)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54F62EA" w14:textId="77777777" w:rsidR="00AC5904" w:rsidRDefault="00AC5904" w:rsidP="001E7A9F">
            <w:pPr>
              <w:spacing w:after="0" w:line="259" w:lineRule="auto"/>
              <w:ind w:left="355" w:right="576" w:firstLine="0"/>
              <w:jc w:val="center"/>
              <w:rPr>
                <w:b/>
              </w:rPr>
            </w:pPr>
            <w:r>
              <w:rPr>
                <w:b/>
              </w:rPr>
              <w:t>3 por semestre</w:t>
            </w:r>
          </w:p>
          <w:p w14:paraId="11927497" w14:textId="77777777" w:rsidR="00AC5904" w:rsidRDefault="00AC5904" w:rsidP="001E7A9F">
            <w:pPr>
              <w:spacing w:after="0" w:line="259" w:lineRule="auto"/>
              <w:ind w:left="355" w:right="576" w:firstLine="0"/>
              <w:jc w:val="center"/>
            </w:pPr>
            <w:r>
              <w:t xml:space="preserve">(máx. 15 </w:t>
            </w:r>
            <w:proofErr w:type="spellStart"/>
            <w:r>
              <w:t>pts</w:t>
            </w:r>
            <w:proofErr w:type="spellEnd"/>
            <w:r>
              <w:t xml:space="preserve">) 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3A8F8691" w14:textId="77777777" w:rsidR="00AC5904" w:rsidRDefault="00AC5904" w:rsidP="001E7A9F">
            <w:pPr>
              <w:spacing w:after="0" w:line="259" w:lineRule="auto"/>
              <w:ind w:left="17" w:right="157" w:firstLine="0"/>
              <w:jc w:val="center"/>
            </w:pPr>
            <w:r>
              <w:t xml:space="preserve"> </w:t>
            </w:r>
          </w:p>
        </w:tc>
      </w:tr>
      <w:tr w:rsidR="00AC5904" w14:paraId="0F2A75E6" w14:textId="77777777" w:rsidTr="00F57DF3">
        <w:trPr>
          <w:trHeight w:val="397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4FE5FD8" w14:textId="77777777" w:rsidR="00AC5904" w:rsidRDefault="00AC5904" w:rsidP="001E7A9F">
            <w:pPr>
              <w:tabs>
                <w:tab w:val="right" w:pos="4642"/>
              </w:tabs>
              <w:spacing w:after="7" w:line="259" w:lineRule="auto"/>
              <w:ind w:right="107" w:firstLine="0"/>
              <w:jc w:val="left"/>
            </w:pPr>
            <w:r>
              <w:t xml:space="preserve">3.3 Participação em projetos de ensino (formalizado)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DAF83CA" w14:textId="77777777" w:rsidR="00AC5904" w:rsidRDefault="00AC5904" w:rsidP="001E7A9F">
            <w:pPr>
              <w:spacing w:after="0" w:line="259" w:lineRule="auto"/>
              <w:ind w:left="207" w:right="193" w:firstLine="0"/>
              <w:jc w:val="center"/>
              <w:rPr>
                <w:b/>
              </w:rPr>
            </w:pPr>
            <w:r>
              <w:rPr>
                <w:b/>
              </w:rPr>
              <w:t>2 por atividade</w:t>
            </w:r>
          </w:p>
          <w:p w14:paraId="415F9734" w14:textId="77777777" w:rsidR="00AC5904" w:rsidRPr="00D6655D" w:rsidRDefault="00AC5904" w:rsidP="001E7A9F">
            <w:pPr>
              <w:spacing w:after="0" w:line="259" w:lineRule="auto"/>
              <w:ind w:left="207" w:right="193" w:firstLine="0"/>
              <w:jc w:val="center"/>
              <w:rPr>
                <w:b/>
              </w:rPr>
            </w:pPr>
            <w:r>
              <w:t xml:space="preserve">(máx. 4 </w:t>
            </w:r>
            <w:proofErr w:type="spellStart"/>
            <w:r>
              <w:t>pts</w:t>
            </w:r>
            <w:proofErr w:type="spellEnd"/>
            <w:r>
              <w:t xml:space="preserve">) 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0B386FEC" w14:textId="77777777" w:rsidR="00AC5904" w:rsidRDefault="00AC5904" w:rsidP="001E7A9F">
            <w:pPr>
              <w:spacing w:after="0" w:line="259" w:lineRule="auto"/>
              <w:ind w:left="0" w:right="157" w:firstLine="0"/>
            </w:pPr>
          </w:p>
        </w:tc>
      </w:tr>
      <w:tr w:rsidR="00AC5904" w14:paraId="08727AD0" w14:textId="77777777" w:rsidTr="00F57DF3">
        <w:trPr>
          <w:trHeight w:val="510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AF99EC4" w14:textId="77777777" w:rsidR="00AC5904" w:rsidRDefault="00AC5904" w:rsidP="001E7A9F">
            <w:pPr>
              <w:spacing w:after="0" w:line="259" w:lineRule="auto"/>
              <w:ind w:right="107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4- Atividades de Pesquisa</w:t>
            </w:r>
          </w:p>
          <w:p w14:paraId="054CB779" w14:textId="77777777" w:rsidR="00AC5904" w:rsidRDefault="00AC5904" w:rsidP="001E7A9F">
            <w:pPr>
              <w:spacing w:after="0" w:line="259" w:lineRule="auto"/>
              <w:ind w:right="107" w:firstLine="0"/>
              <w:jc w:val="left"/>
            </w:pPr>
            <w:r>
              <w:rPr>
                <w:b/>
              </w:rPr>
              <w:t xml:space="preserve">(Doutorado Max.30 </w:t>
            </w:r>
            <w:proofErr w:type="spellStart"/>
            <w:r>
              <w:rPr>
                <w:b/>
              </w:rPr>
              <w:t>ptos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B275095" w14:textId="77777777" w:rsidR="00AC5904" w:rsidRDefault="00AC5904" w:rsidP="001E7A9F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>Pontuação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E4B43BC" w14:textId="77777777" w:rsidR="00AC5904" w:rsidRDefault="00AC5904" w:rsidP="001E7A9F">
            <w:pPr>
              <w:spacing w:after="0" w:line="259" w:lineRule="auto"/>
              <w:ind w:left="0" w:right="157" w:firstLine="0"/>
              <w:jc w:val="center"/>
            </w:pPr>
            <w:r>
              <w:rPr>
                <w:b/>
              </w:rPr>
              <w:t>Total de Pontos</w:t>
            </w:r>
            <w:r>
              <w:t xml:space="preserve"> </w:t>
            </w:r>
          </w:p>
        </w:tc>
      </w:tr>
      <w:tr w:rsidR="00AC5904" w14:paraId="47D89365" w14:textId="77777777" w:rsidTr="00F57DF3">
        <w:trPr>
          <w:trHeight w:val="304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ADE262D" w14:textId="77777777" w:rsidR="00AC5904" w:rsidRDefault="00AC5904" w:rsidP="001E7A9F">
            <w:pPr>
              <w:spacing w:after="0" w:line="259" w:lineRule="auto"/>
              <w:jc w:val="left"/>
            </w:pPr>
            <w:r>
              <w:t>4.1 Estágio de IC</w:t>
            </w:r>
            <w:r>
              <w:rPr>
                <w:b/>
              </w:rPr>
              <w:t xml:space="preserve"> </w:t>
            </w:r>
            <w:r>
              <w:t xml:space="preserve">(com bolsa ou declaração de formalização)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76B510F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3 por semestre</w:t>
            </w:r>
            <w:r>
              <w:t xml:space="preserve"> (máx. 15 </w:t>
            </w:r>
            <w:proofErr w:type="spellStart"/>
            <w:r>
              <w:t>pts</w:t>
            </w:r>
            <w:proofErr w:type="spellEnd"/>
            <w:r>
              <w:t>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5B117594" w14:textId="77777777" w:rsidR="00AC5904" w:rsidRDefault="00AC5904" w:rsidP="001E7A9F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</w:tr>
      <w:tr w:rsidR="00AC5904" w14:paraId="0A6B5761" w14:textId="77777777" w:rsidTr="00F57DF3">
        <w:trPr>
          <w:trHeight w:val="102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A9B615B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4.2 Apresentação de Pôster (Max. 15 </w:t>
            </w:r>
            <w:proofErr w:type="spellStart"/>
            <w:r>
              <w:rPr>
                <w:b/>
              </w:rPr>
              <w:t>ptos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5F2CDD5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Pontuação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ECF1BD4" w14:textId="77777777" w:rsidR="00AC5904" w:rsidRPr="00B451D7" w:rsidRDefault="00AC5904" w:rsidP="001E7A9F">
            <w:pPr>
              <w:spacing w:after="0" w:line="259" w:lineRule="auto"/>
              <w:ind w:left="0" w:right="127" w:firstLine="0"/>
              <w:jc w:val="center"/>
              <w:rPr>
                <w:b/>
              </w:rPr>
            </w:pPr>
            <w:r>
              <w:rPr>
                <w:b/>
              </w:rPr>
              <w:t>Total de Pontos</w:t>
            </w:r>
          </w:p>
        </w:tc>
      </w:tr>
      <w:tr w:rsidR="00AC5904" w14:paraId="558114D1" w14:textId="77777777" w:rsidTr="00F57DF3">
        <w:trPr>
          <w:trHeight w:val="184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303E307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4.2.1 Em evento internacional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729659F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5 Por atividade</w:t>
            </w:r>
          </w:p>
          <w:p w14:paraId="6A2C7C0C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>(coautoria metade)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479FB8CB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72D5ECD1" w14:textId="77777777" w:rsidTr="00F57DF3">
        <w:trPr>
          <w:trHeight w:val="138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408844B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4.2.2 Em evento nacional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5C82070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3 por atividade</w:t>
            </w:r>
          </w:p>
          <w:p w14:paraId="499157CE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>(coautoria metade)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67E261FC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5E4621B7" w14:textId="77777777" w:rsidTr="00F57DF3">
        <w:trPr>
          <w:trHeight w:val="78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3EAF9D3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4.2.3 Em evento local/regional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87EDCB5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2 por atividade</w:t>
            </w:r>
          </w:p>
          <w:p w14:paraId="75E5E969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>(coautoria metade)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1038634C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6D8D1355" w14:textId="77777777" w:rsidTr="00F57DF3">
        <w:trPr>
          <w:trHeight w:val="159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38851C8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4.3 Apresentação Oral (Max. 20 </w:t>
            </w:r>
            <w:proofErr w:type="spellStart"/>
            <w:r>
              <w:rPr>
                <w:b/>
              </w:rPr>
              <w:t>ptos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FB63980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Pontuação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CC8C727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>Total de Pontos</w:t>
            </w:r>
          </w:p>
        </w:tc>
      </w:tr>
      <w:tr w:rsidR="00AC5904" w14:paraId="1D02B18D" w14:textId="77777777" w:rsidTr="00F57DF3">
        <w:trPr>
          <w:trHeight w:val="241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82BA0EF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4.3.1 Apresentação Oral em evento internacional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CC9D0CF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10 por atividade</w:t>
            </w:r>
          </w:p>
          <w:p w14:paraId="055C62D4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>(coautoria metade)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44481963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24CE44C3" w14:textId="77777777" w:rsidTr="00F57DF3">
        <w:trPr>
          <w:trHeight w:val="195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B6225C0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4.3.2 Apresentação Oral em evento nacional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F4EDAB7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5 por atividade</w:t>
            </w:r>
          </w:p>
          <w:p w14:paraId="1F297F84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>(coautoria metade)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160DA70C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255932D4" w14:textId="77777777" w:rsidTr="00F57DF3">
        <w:trPr>
          <w:trHeight w:val="819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830B8AC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4.3.3 Apresentação Oral em evento local/regional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0294B12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3 por atividade</w:t>
            </w:r>
          </w:p>
          <w:p w14:paraId="6B31A7EF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>(coautoria metade)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6B047714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5B596502" w14:textId="77777777" w:rsidTr="00F57DF3">
        <w:trPr>
          <w:trHeight w:val="377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9FFAC88" w14:textId="77777777" w:rsidR="00AC5904" w:rsidRDefault="00AC5904" w:rsidP="001E7A9F">
            <w:pPr>
              <w:spacing w:after="0" w:line="259" w:lineRule="auto"/>
              <w:jc w:val="left"/>
            </w:pPr>
            <w:r>
              <w:t xml:space="preserve">4.4 Participação em projetos de pesquisa (formalizado)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08ABC1E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  <w:rPr>
                <w:b/>
              </w:rPr>
            </w:pPr>
            <w:r>
              <w:rPr>
                <w:b/>
              </w:rPr>
              <w:t>2 por atividade</w:t>
            </w:r>
          </w:p>
          <w:p w14:paraId="355F9527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 xml:space="preserve">(máx. 4 </w:t>
            </w:r>
            <w:proofErr w:type="spellStart"/>
            <w:r>
              <w:t>pts</w:t>
            </w:r>
            <w:proofErr w:type="spellEnd"/>
            <w:r>
              <w:t>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2EE9D33C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656843A5" w14:textId="77777777" w:rsidTr="00F57DF3">
        <w:trPr>
          <w:trHeight w:val="175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F84F11F" w14:textId="77777777" w:rsidR="00AC5904" w:rsidRDefault="00AC5904" w:rsidP="001E7A9F">
            <w:pPr>
              <w:spacing w:after="0" w:line="259" w:lineRule="auto"/>
              <w:jc w:val="left"/>
            </w:pPr>
            <w:r>
              <w:t xml:space="preserve">4.5 Participação em organização de eventos científicos (acima de 8 h)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22DB3F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  <w:rPr>
                <w:b/>
              </w:rPr>
            </w:pPr>
            <w:r>
              <w:rPr>
                <w:b/>
              </w:rPr>
              <w:t>3 por atividade</w:t>
            </w:r>
          </w:p>
          <w:p w14:paraId="2641E771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 xml:space="preserve">(máx. 6 </w:t>
            </w:r>
            <w:proofErr w:type="spellStart"/>
            <w:r>
              <w:t>pts</w:t>
            </w:r>
            <w:proofErr w:type="spellEnd"/>
            <w:r>
              <w:t>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49588EBA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14E58CE7" w14:textId="77777777" w:rsidTr="00F57DF3">
        <w:trPr>
          <w:trHeight w:val="569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BF7F51E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5- Atividades de Extensão</w:t>
            </w:r>
            <w:r>
              <w:t xml:space="preserve"> </w:t>
            </w:r>
          </w:p>
          <w:p w14:paraId="22837A7C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(Mestrado Max. 30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 xml:space="preserve"> – Doutorado Max. 20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8FEA0D1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Pontuação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B6C4D7D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>Total de Pontos</w:t>
            </w:r>
          </w:p>
        </w:tc>
      </w:tr>
      <w:tr w:rsidR="00AC5904" w14:paraId="22A6F1F1" w14:textId="77777777" w:rsidTr="00F57DF3">
        <w:trPr>
          <w:trHeight w:val="215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55B4140" w14:textId="77777777" w:rsidR="00AC5904" w:rsidRDefault="00AC5904" w:rsidP="001E7A9F">
            <w:pPr>
              <w:spacing w:after="0" w:line="259" w:lineRule="auto"/>
              <w:jc w:val="left"/>
            </w:pPr>
            <w:r>
              <w:t>5.1 Estágio</w:t>
            </w:r>
            <w:r>
              <w:rPr>
                <w:color w:val="0000FF"/>
              </w:rPr>
              <w:t xml:space="preserve"> </w:t>
            </w:r>
            <w:r>
              <w:t xml:space="preserve">de Extensão (com bolsa ou declaração de formalização)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8E30B17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  <w:rPr>
                <w:b/>
              </w:rPr>
            </w:pPr>
            <w:r>
              <w:rPr>
                <w:b/>
              </w:rPr>
              <w:t>3 por semestre</w:t>
            </w:r>
          </w:p>
          <w:p w14:paraId="192D5F34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 xml:space="preserve">(máx. 15 </w:t>
            </w:r>
            <w:proofErr w:type="spellStart"/>
            <w:r>
              <w:t>pts</w:t>
            </w:r>
            <w:proofErr w:type="spellEnd"/>
            <w:r>
              <w:t>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7CAA0C4D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25C20039" w14:textId="77777777" w:rsidTr="00F57DF3">
        <w:trPr>
          <w:trHeight w:val="311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99C69B6" w14:textId="77777777" w:rsidR="00AC5904" w:rsidRDefault="00AC5904" w:rsidP="001E7A9F">
            <w:pPr>
              <w:spacing w:after="0" w:line="259" w:lineRule="auto"/>
              <w:jc w:val="left"/>
            </w:pPr>
            <w:r>
              <w:t xml:space="preserve">5.2 Participação em projetos de extensão (formalizado)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090700B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  <w:rPr>
                <w:b/>
              </w:rPr>
            </w:pPr>
            <w:r>
              <w:rPr>
                <w:b/>
              </w:rPr>
              <w:t>2 por atividade</w:t>
            </w:r>
          </w:p>
          <w:p w14:paraId="40271277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 xml:space="preserve">(máx. 4 </w:t>
            </w:r>
            <w:proofErr w:type="spellStart"/>
            <w:r>
              <w:t>pts</w:t>
            </w:r>
            <w:proofErr w:type="spellEnd"/>
            <w:r>
              <w:t>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35FC291D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3B0A36BC" w14:textId="77777777" w:rsidTr="00F57DF3">
        <w:trPr>
          <w:trHeight w:val="454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E8F5783" w14:textId="77777777" w:rsidR="00AC5904" w:rsidRDefault="00AC5904" w:rsidP="001E7A9F">
            <w:pPr>
              <w:spacing w:after="0" w:line="259" w:lineRule="auto"/>
              <w:jc w:val="left"/>
            </w:pPr>
            <w:r>
              <w:t xml:space="preserve">5.3 Participação como autor/expositor em feiras, exposições, competições e similares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C1CF708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  <w:rPr>
                <w:b/>
              </w:rPr>
            </w:pPr>
            <w:r>
              <w:rPr>
                <w:b/>
              </w:rPr>
              <w:t>1 por atividade</w:t>
            </w:r>
          </w:p>
          <w:p w14:paraId="7E3DE1D1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 xml:space="preserve">(máx. 4 </w:t>
            </w:r>
            <w:proofErr w:type="spellStart"/>
            <w:r>
              <w:t>pts</w:t>
            </w:r>
            <w:proofErr w:type="spellEnd"/>
            <w:r>
              <w:t>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270D0F21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08EF9561" w14:textId="77777777" w:rsidTr="00F57DF3">
        <w:trPr>
          <w:trHeight w:val="819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1E2AAA8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6- Produção Intelectual</w:t>
            </w:r>
            <w:r>
              <w:t xml:space="preserve"> </w:t>
            </w:r>
          </w:p>
          <w:p w14:paraId="3FB9B923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(Mestrado Max. 80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 xml:space="preserve"> – Doutorado Max. 80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3003FD7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Pontuação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B9E09ED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>Total de Pontos</w:t>
            </w:r>
          </w:p>
        </w:tc>
      </w:tr>
      <w:tr w:rsidR="00AC5904" w14:paraId="1DB0BF47" w14:textId="77777777" w:rsidTr="00F57DF3">
        <w:trPr>
          <w:trHeight w:val="262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A425A44" w14:textId="77777777" w:rsidR="00AC5904" w:rsidRDefault="00AC5904" w:rsidP="001E7A9F">
            <w:pPr>
              <w:spacing w:after="0" w:line="259" w:lineRule="auto"/>
              <w:ind w:right="19"/>
              <w:jc w:val="left"/>
            </w:pPr>
            <w:r>
              <w:t xml:space="preserve">6.1 Trabalho aceito ou publicado em periódicos indexados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E8DCD1B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30 x equivalente</w:t>
            </w:r>
          </w:p>
          <w:p w14:paraId="71023596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proofErr w:type="spellStart"/>
            <w:r>
              <w:rPr>
                <w:b/>
              </w:rPr>
              <w:t>PMBqBM</w:t>
            </w:r>
            <w:proofErr w:type="spellEnd"/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7CCE9ED8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2D365E59" w14:textId="77777777" w:rsidTr="00F57DF3">
        <w:trPr>
          <w:trHeight w:val="344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0A6D58B" w14:textId="77777777" w:rsidR="00AC5904" w:rsidRDefault="00AC5904" w:rsidP="001E7A9F">
            <w:pPr>
              <w:spacing w:after="0" w:line="259" w:lineRule="auto"/>
              <w:jc w:val="left"/>
            </w:pPr>
            <w:r>
              <w:t xml:space="preserve">6.2 Trabalho completo aceito ou publicado em periódicos não indexados ou em anais de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B5B0BAA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 xml:space="preserve">2 </w:t>
            </w:r>
            <w:r>
              <w:t xml:space="preserve">(máx. 10 </w:t>
            </w:r>
            <w:proofErr w:type="spellStart"/>
            <w:r>
              <w:t>pts</w:t>
            </w:r>
            <w:proofErr w:type="spellEnd"/>
            <w:r>
              <w:t>)</w:t>
            </w:r>
          </w:p>
          <w:p w14:paraId="2EDB4E41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>(coautoria metade)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2E55D0C2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6523E03A" w14:textId="77777777" w:rsidTr="00F57DF3">
        <w:trPr>
          <w:trHeight w:val="505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9CE34D5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6.3 Patentes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6CD8136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>Pontuação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4E2A013" w14:textId="77777777" w:rsidR="00AC5904" w:rsidRPr="00B451D7" w:rsidRDefault="00AC5904" w:rsidP="001E7A9F">
            <w:pPr>
              <w:spacing w:after="0" w:line="259" w:lineRule="auto"/>
              <w:ind w:left="0" w:right="127" w:firstLine="0"/>
              <w:jc w:val="center"/>
              <w:rPr>
                <w:b/>
              </w:rPr>
            </w:pPr>
            <w:r>
              <w:rPr>
                <w:b/>
              </w:rPr>
              <w:t>Total de Pontos</w:t>
            </w:r>
          </w:p>
        </w:tc>
      </w:tr>
      <w:tr w:rsidR="00AC5904" w14:paraId="4C353C3C" w14:textId="77777777" w:rsidTr="00F57DF3">
        <w:trPr>
          <w:trHeight w:val="237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C5DFD6B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6.3.1 Depositada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CCFBE60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38C72DCF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2AC23187" w14:textId="77777777" w:rsidTr="00F57DF3">
        <w:trPr>
          <w:trHeight w:val="159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154A210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6.3.2 Registrada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6DA189B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47EEAF26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489A9743" w14:textId="77777777" w:rsidTr="00F57DF3">
        <w:trPr>
          <w:trHeight w:val="109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6F2D105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6.3.3 Licenciada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C49A9DF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1106B000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023679E6" w14:textId="77777777" w:rsidTr="00F57DF3">
        <w:trPr>
          <w:trHeight w:val="31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DA9C612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6.4 Capítulo de livro/Livro publicado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5208D7D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 xml:space="preserve">5 </w:t>
            </w:r>
            <w:r>
              <w:t>(coautoria metade)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6CE0AC14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199DFB21" w14:textId="77777777" w:rsidTr="00F57DF3">
        <w:trPr>
          <w:trHeight w:val="819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EEF1F21" w14:textId="77777777" w:rsidR="00AC5904" w:rsidRDefault="00AC5904" w:rsidP="001E7A9F">
            <w:pPr>
              <w:spacing w:after="0" w:line="259" w:lineRule="auto"/>
              <w:jc w:val="left"/>
            </w:pPr>
            <w:r>
              <w:t xml:space="preserve">6.5 Outras produções técnica, artística e/ou cultural na área de conhecimento e afins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68A2622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  <w:rPr>
                <w:b/>
              </w:rPr>
            </w:pPr>
            <w:r>
              <w:rPr>
                <w:b/>
              </w:rPr>
              <w:t>1 por atividade</w:t>
            </w:r>
          </w:p>
          <w:p w14:paraId="6CE5BB8B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 xml:space="preserve">(máx. 10 </w:t>
            </w:r>
            <w:proofErr w:type="spellStart"/>
            <w:r>
              <w:t>pts</w:t>
            </w:r>
            <w:proofErr w:type="spellEnd"/>
            <w:r>
              <w:t>) (coautoria metade)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4458B17E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72CC2F44" w14:textId="77777777" w:rsidTr="00F57DF3">
        <w:trPr>
          <w:trHeight w:val="635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CB7D7FC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7 - Outros</w:t>
            </w:r>
            <w:r>
              <w:t xml:space="preserve"> </w:t>
            </w:r>
          </w:p>
          <w:p w14:paraId="13E5C4D4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(Mestrado Max. 10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 xml:space="preserve"> – Doutorado Max. 10 </w:t>
            </w:r>
            <w:proofErr w:type="spellStart"/>
            <w:r>
              <w:rPr>
                <w:b/>
              </w:rPr>
              <w:t>pts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0BCAA2A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Pontuação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0D91375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>Total de Pontos</w:t>
            </w:r>
          </w:p>
        </w:tc>
      </w:tr>
      <w:tr w:rsidR="00AC5904" w14:paraId="77BE286F" w14:textId="77777777" w:rsidTr="00F57DF3">
        <w:trPr>
          <w:trHeight w:val="592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E3E33A6" w14:textId="77777777" w:rsidR="00AC5904" w:rsidRDefault="00AC5904" w:rsidP="001E7A9F">
            <w:pPr>
              <w:spacing w:after="0" w:line="259" w:lineRule="auto"/>
              <w:jc w:val="left"/>
            </w:pPr>
            <w:r>
              <w:t xml:space="preserve">7.1 Prêmios e distinções (internacionais, nacionais, locais/regionais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350292A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10, 8 e 5</w:t>
            </w:r>
          </w:p>
          <w:p w14:paraId="4548237F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t>(respectivamente coautoria metade)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7B86A6E9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1C373ADA" w14:textId="77777777" w:rsidTr="00F57DF3">
        <w:trPr>
          <w:trHeight w:val="408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5222AD3" w14:textId="77777777" w:rsidR="00AC5904" w:rsidRDefault="00AC5904" w:rsidP="001E7A9F">
            <w:pPr>
              <w:spacing w:after="0" w:line="243" w:lineRule="auto"/>
              <w:jc w:val="left"/>
            </w:pPr>
            <w:r>
              <w:t xml:space="preserve">7.2 Estágios profissionalizantes/trabalhos em empresas (na área de conhecimento e afins)  </w:t>
            </w:r>
          </w:p>
          <w:p w14:paraId="1AD1CE46" w14:textId="77777777" w:rsidR="00AC5904" w:rsidRDefault="00AC5904" w:rsidP="001E7A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DE3234D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5 por semestre</w:t>
            </w:r>
            <w:r>
              <w:t xml:space="preserve"> </w:t>
            </w:r>
          </w:p>
          <w:p w14:paraId="0DCE32F1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 w:rsidRPr="00D6655D">
              <w:t>(m</w:t>
            </w:r>
            <w:r>
              <w:t>áx.</w:t>
            </w:r>
            <w:r w:rsidRPr="00D6655D">
              <w:t xml:space="preserve"> 10 </w:t>
            </w:r>
            <w:proofErr w:type="spellStart"/>
            <w:r w:rsidRPr="00D6655D">
              <w:t>pts</w:t>
            </w:r>
            <w:proofErr w:type="spellEnd"/>
            <w:r w:rsidRPr="00D6655D">
              <w:t>)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3A8505AB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  <w:tr w:rsidR="00AC5904" w14:paraId="414C9B46" w14:textId="77777777" w:rsidTr="00F57DF3">
        <w:trPr>
          <w:trHeight w:val="536"/>
        </w:trPr>
        <w:tc>
          <w:tcPr>
            <w:tcW w:w="49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DD98CD9" w14:textId="77777777" w:rsidR="00AC5904" w:rsidRDefault="00AC5904" w:rsidP="001E7A9F">
            <w:pPr>
              <w:spacing w:after="0" w:line="259" w:lineRule="auto"/>
              <w:ind w:right="47"/>
              <w:jc w:val="left"/>
            </w:pPr>
            <w:r>
              <w:t xml:space="preserve">7.3 Outra atividade que a banca considerar relevante que não tenha sido contemplada acima 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DFD1787" w14:textId="77777777" w:rsidR="00AC5904" w:rsidRDefault="00AC5904" w:rsidP="001E7A9F">
            <w:pPr>
              <w:spacing w:after="0" w:line="259" w:lineRule="auto"/>
              <w:ind w:left="202" w:right="179" w:firstLine="0"/>
              <w:jc w:val="center"/>
            </w:pPr>
            <w:r>
              <w:rPr>
                <w:b/>
              </w:rPr>
              <w:t>até 10</w:t>
            </w:r>
          </w:p>
        </w:tc>
        <w:tc>
          <w:tcPr>
            <w:tcW w:w="1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217C86D0" w14:textId="77777777" w:rsidR="00AC5904" w:rsidRDefault="00AC5904" w:rsidP="001E7A9F">
            <w:pPr>
              <w:spacing w:after="0" w:line="259" w:lineRule="auto"/>
              <w:ind w:left="0" w:right="127" w:firstLine="0"/>
              <w:jc w:val="center"/>
            </w:pPr>
          </w:p>
        </w:tc>
      </w:tr>
    </w:tbl>
    <w:p w14:paraId="32EDB1BC" w14:textId="77777777" w:rsidR="00AC5904" w:rsidRDefault="00AC5904" w:rsidP="00AC5904">
      <w:pPr>
        <w:ind w:left="-4"/>
      </w:pPr>
    </w:p>
    <w:p w14:paraId="63C842F3" w14:textId="77777777" w:rsidR="00AC5904" w:rsidRDefault="00AC5904" w:rsidP="00AC5904">
      <w:pPr>
        <w:ind w:left="-4"/>
      </w:pPr>
    </w:p>
    <w:p w14:paraId="14BD5353" w14:textId="77777777" w:rsidR="00AC5904" w:rsidRDefault="00AC5904" w:rsidP="00AC5904">
      <w:pPr>
        <w:ind w:left="-4"/>
      </w:pPr>
      <w:r>
        <w:t xml:space="preserve">OBS:  </w:t>
      </w:r>
    </w:p>
    <w:p w14:paraId="3E3251F9" w14:textId="77777777" w:rsidR="00AC5904" w:rsidRDefault="00AC5904" w:rsidP="00AC5904">
      <w:pPr>
        <w:numPr>
          <w:ilvl w:val="0"/>
          <w:numId w:val="4"/>
        </w:numPr>
      </w:pPr>
      <w:r>
        <w:t xml:space="preserve">Não poderá haver acúmulo de pontuações para uma mesma atividade.  Exemplos: Caso uma atividade tenha sido pontuada no item 4.2.1 (apresentação de pôster em congressos internacional), ela não poderá acumular pontuações atribuídas no 4.3.1 (apresentação oral em congressos internacional) para o mesmo trabalho.  Caso uma patente tenha sido pontuada no item 6.3.3 (patente licenciada) essa mesma patente não poderá ser pontuada nos itens 6.3.2 (patente registrada) ou 6.3.1 (patente depositada). </w:t>
      </w:r>
    </w:p>
    <w:p w14:paraId="2B7F877D" w14:textId="77777777" w:rsidR="00AC5904" w:rsidRDefault="00AC5904" w:rsidP="00AC5904">
      <w:pPr>
        <w:ind w:firstLine="0"/>
      </w:pPr>
    </w:p>
    <w:p w14:paraId="567D8B91" w14:textId="77777777" w:rsidR="00AC5904" w:rsidRDefault="00AC5904" w:rsidP="00AC5904">
      <w:pPr>
        <w:numPr>
          <w:ilvl w:val="0"/>
          <w:numId w:val="4"/>
        </w:numPr>
        <w:spacing w:after="317"/>
      </w:pPr>
      <w:r>
        <w:t xml:space="preserve">É necessária a apresentação da documentação comprobatória pertinente de cada um dos itens a serem pontuados. </w:t>
      </w:r>
    </w:p>
    <w:p w14:paraId="29602C9E" w14:textId="77777777" w:rsidR="00AC5904" w:rsidRDefault="00AC5904" w:rsidP="00AC5904">
      <w:pPr>
        <w:numPr>
          <w:ilvl w:val="0"/>
          <w:numId w:val="4"/>
        </w:numPr>
        <w:spacing w:after="298"/>
      </w:pPr>
      <w:r>
        <w:t xml:space="preserve">Para a atribuição de notas considerar a maior pontuação entre os candidatos como 10 pontos e para os demais fazer a regra de três. Esta regra deverá ser aplicada para os candidatos ao mestrado e ao doutorado separadamente. </w:t>
      </w:r>
    </w:p>
    <w:p w14:paraId="7E44EB0A" w14:textId="34F9D88B" w:rsidR="00A341AE" w:rsidRPr="00AC5904" w:rsidRDefault="00A341AE" w:rsidP="00AC5904"/>
    <w:sectPr w:rsidR="00A341AE" w:rsidRPr="00AC5904" w:rsidSect="00C42187">
      <w:headerReference w:type="default" r:id="rId13"/>
      <w:pgSz w:w="11907" w:h="16840" w:code="9"/>
      <w:pgMar w:top="2693" w:right="1418" w:bottom="1134" w:left="1418" w:header="20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FC8DB" w14:textId="77777777" w:rsidR="00AE2A1E" w:rsidRDefault="00AE2A1E" w:rsidP="00AE2A1E">
      <w:pPr>
        <w:spacing w:after="0" w:line="240" w:lineRule="auto"/>
      </w:pPr>
      <w:r>
        <w:separator/>
      </w:r>
    </w:p>
  </w:endnote>
  <w:endnote w:type="continuationSeparator" w:id="0">
    <w:p w14:paraId="1A4DF918" w14:textId="77777777" w:rsidR="00AE2A1E" w:rsidRDefault="00AE2A1E" w:rsidP="00AE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75863" w14:textId="77777777" w:rsidR="00AE2A1E" w:rsidRDefault="00AE2A1E" w:rsidP="00AE2A1E">
      <w:pPr>
        <w:spacing w:after="0" w:line="240" w:lineRule="auto"/>
      </w:pPr>
      <w:r>
        <w:separator/>
      </w:r>
    </w:p>
  </w:footnote>
  <w:footnote w:type="continuationSeparator" w:id="0">
    <w:p w14:paraId="0C7D958F" w14:textId="77777777" w:rsidR="00AE2A1E" w:rsidRDefault="00AE2A1E" w:rsidP="00AE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2EC4E" w14:textId="1CDD3A2D" w:rsidR="00AE2A1E" w:rsidRDefault="00AE2A1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55B969" wp14:editId="27165384">
              <wp:simplePos x="0" y="0"/>
              <wp:positionH relativeFrom="margin">
                <wp:posOffset>635</wp:posOffset>
              </wp:positionH>
              <wp:positionV relativeFrom="page">
                <wp:posOffset>502285</wp:posOffset>
              </wp:positionV>
              <wp:extent cx="5400040" cy="1085850"/>
              <wp:effectExtent l="0" t="0" r="0" b="0"/>
              <wp:wrapSquare wrapText="bothSides"/>
              <wp:docPr id="10902" name="Group 109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40" cy="1085850"/>
                        <a:chOff x="0" y="0"/>
                        <a:chExt cx="5400040" cy="1085850"/>
                      </a:xfrm>
                    </wpg:grpSpPr>
                    <pic:pic xmlns:pic="http://schemas.openxmlformats.org/drawingml/2006/picture">
                      <pic:nvPicPr>
                        <pic:cNvPr id="10903" name="Picture 109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275" cy="1085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904" name="Picture 109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428490" y="114300"/>
                          <a:ext cx="971550" cy="9715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8B251A" id="Group 10902" o:spid="_x0000_s1026" style="position:absolute;margin-left:.05pt;margin-top:39.55pt;width:425.2pt;height:85.5pt;z-index:251659264;mso-position-horizontal-relative:margin;mso-position-vertical-relative:page" coordsize="54000,108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UvCXQIAAB8HAAAOAAAAZHJzL2Uyb0RvYy54bWzUVduO2jAQfa/Uf7D8&#10;vsQJSRciYF/ookpVi3r5AOM4idU4tmxD4O87dkK6CyvtCvWhfcB4fJk5c+Z4sng4ygYduLFCtUsc&#10;TwhGvGWqEG21xD9/PN7NMLKOtgVtVMuX+MQtfli9f7fodM4TVaum4AaBk9bmnV7i2jmdR5FlNZfU&#10;TpTmLWyWykjqwDRVVBjagXfZRAkhH6JOmUIbxbi1sLruN/Eq+C9LztzXsrTcoWaJAZsLownjzo/R&#10;akHzylBdCzbAoDegkFS0EHR0taaOor0RV66kYEZZVboJUzJSZSkYDzlANjG5yGZj1F6HXKq8q/RI&#10;E1B7wdPNbtmXw9YgUUDtyJwkGLVUQplCZNQvAUWdrnI4uTH6u96aYaHqLZ/1sTTS/0M+6BjIPY3k&#10;8qNDDBazlBCSQg0Y7MVkls2ygX5WQ42u7rH64ys3o3PgyOMb4WjBcvgNbMHsiq3XVQW33N5wPDiR&#10;b/Ihqfm113dQWE2d2IlGuFMQKZTQg2oPW8G2pjeeEz89Ew8nfOBA/dSr01/0Z/1NMCNvP3O0a4R+&#10;FE3j+ffzATJo/EIjL2Td62+t2F7y1vUPyvAG0KvW1kJbjEzO5Y6DPsynIu6fi3WGO1b7gCUE/gaP&#10;zCOj+bgRUP4B5jFbEM5bpZLGJEvusyupjAWnuTbWbbiSyE8AHGAAlmlOD5/tgOZ8ZCCtBxCQAZ6e&#10;WJj8VzJJX5JJ+q/JJPn7MknTZJbOoXn43hGnUzK0jnNzmd/HGbST0FuGeS/Jc2c6i+F2vYQmA104&#10;KH34Yvg2/9SG+dPv2uo3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L3ULpndAAAABwEAAA8AAABkcnMvZG93bnJldi54bWxMjkFLw0AUhO+C/2F5gje7m0q0xmxKKeqp&#10;CG0F8faafU1Cs29Ddpuk/97tSU/DMMPMly8n24qBet841pDMFAji0pmGKw1f+/eHBQgfkA22jknD&#10;hTwsi9ubHDPjRt7SsAuViCPsM9RQh9BlUvqyJot+5jrimB1dbzFE21fS9DjGcdvKuVJP0mLD8aHG&#10;jtY1lafd2Wr4GHFcPSZvw+Z0XF9+9unn9yYhre/vptUriEBT+CvDFT+iQxGZDu7Mxov26kXQ8PwS&#10;NaaLVKUgDhrmqUpAFrn8z1/8AgAA//8DAFBLAwQKAAAAAAAAACEAgLKEPgaaAAAGmgAAFAAAAGRy&#10;cy9tZWRpYS9pbWFnZTEuanBn/9j/4AAQSkZJRgABAQEAYABgAAD/2wBDAAMCAgMCAgMDAwMEAwME&#10;BQgFBQQEBQoHBwYIDAoMDAsKCwsNDhIQDQ4RDgsLEBYQERMUFRUVDA8XGBYUGBIUFRT/2wBDAQME&#10;BAUEBQkFBQkUDQsNFBQUFBQUFBQUFBQUFBQUFBQUFBQUFBQUFBQUFBQUFBQUFBQUFBQUFBQUFBQU&#10;FBQUFBT/wAARCAEFA9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SioL7ULbS7OW7vLiK1tYhukmmcIiD1JPAF&#10;AbbliiuW/wCFqeDf+hr0X/wYQ/8AxVH/AAtTwb/0Nei/+DCH/wCKqeaPcy9tT/mR1NJXP6b8QfDG&#10;sX0VnY+ItKvLuU4SC3vY3d8DPChsngGuhppp7FxlGWsXcKKKKZQUUUUAFFFYWreO/Dmg3jWmpa/p&#10;lhdKATDdXccbgHoSrEGldLcmUlFXk7G7RXLf8LU8G/8AQ16L/wCDCH/4qj/hang3/oa9F/8ABhD/&#10;APFUuaPcj21P+ZHU0Vy3/C1PBv8A0Nei/wDgwh/+KpV+KXg5mwvirRSfbUIv/iqOaPcPbU/5kdRR&#10;WTp/izRNWYLZavY3bHosFyjn9DWruB6EGmmnsWpKWzFoooplBRRRQAUUjMFUsxAUDJJ7VhN498Mq&#10;xVvEekhhwQb6L/4qgDeoqrpuq2WsW/2iwvLe+gyV822lWRcjqMgkZq1QAUVBeX1vp1s9xd3EVrbp&#10;y0szhEX6k8Csf/hP/C//AEMmkf8AgdF/8VQBv0VT/tiw/s0ah9tt/sG3d9q81fKxnGd2cYz71Q/4&#10;Tjw5/wBB/S//AANj/wDiqANuisT/AITjw5/0H9L/APA2P/4qj/hOPDn/AEH9L/8AA2P/AOKoA26K&#10;y7PxRo2ozCK01exupT0SG5Rz+QNalABRUN3eQWFu9xczx20EYy8szhVUe5PArK/4Tjw5/wBB/S//&#10;AANj/wDiqANuisT/AITjw5/0H9L/APA2P/4qj/hOPDn/AEH9L/8AA2P/AOKoA26KxP8AhOPDn/Qf&#10;0v8A8DY//iqt6b4g0vWJHSw1K0vnQZZbadJCo9TgnFAGhRRVLUNa0/SQDfX1tZg9DcTLH/M0AXaK&#10;xP8AhOPDn/Qf0v8A8DY//iqP+E48Of8AQf0v/wADY/8A4qgDborFXxr4edgq69pjMTgAXkeT/wCP&#10;VtUAFFIzBVJJwBySax5PGfh+F2STXdNR1OCrXkYI/WgDZorE/wCE48Of9B/S/wDwNj/+Ko/4Tjw5&#10;/wBB/S//AANj/wDiqANuisyx8T6PqlwLey1axu5yCRFBco7EDqcA5rToAKKKKACiiigAoorP/wCE&#10;h0r+3Dov9p2f9s+T9p/s/wA9PtHlZx5nl53bc8bsYzQBoUUUUAFFFFABRRRQAUUUUAFFFFABRRRQ&#10;AUUUUAFFFFABRRRQAUUUUAFFFFABRRRQAUUUUAFFFFABRRRQAUUUUAFFFFABRRRQAUUUUAFFFFAB&#10;RRRQAUUUUAFFFFABRRRQAUUUUAFFFFABRRRQAUUUUAFFFFABRRRQAUUUUAFFFFABRRRQAV5p+0n/&#10;AMkL8af9g9/6V6XXmn7Sf/JC/Gf/AGD3/pWdT4Jehy4r+BP0f5H5aUUUV8sfjV2es/sp/wDJwXg/&#10;/rvL/wCiJK/TyvzD/ZT/AOTgvB//AF3l/wDRElfoD8Zviha/CfwTdavMFlu2/dWluT/rZSDgfQYJ&#10;PsDXsYWpGnRlOb0R+mcKUKuLp+wpK8pSsvwLnxC+K3hr4Y6eLnXdRS3ZgfKt1+eWXH91Ryfr0r57&#10;179uxFnZNG8LtJCOkt5c7GP/AAFQcfnXy94q8Vap401y51bWLt7y9uG3M7ngDsqjsB2FZNfN4jOK&#10;1SX7r3Uf1blXAOAw9JSx37yfXVpL0t+p9Z6L+3a3nquq+FdsJPzPaXWWH0VlGfzr374b/Gfwt8Ur&#10;UvouoK10gzLZTDZNH9VPUe4yPevzOq9omt33hvVLfUtMupLK9t3DxzRHDKR/T270sPnFenL977yN&#10;Mz4Cy7E028HenPpq2vnf9D9XK/OL9tb/AJL3qn/Xrbf+ixX2f8APi9F8XPBq3UoSLV7QiG9hXpux&#10;w4H91hz+Y7V8X/trf8l71T/r1tv/AEXX0uIqRrYdVIbM/lbivC1sDTlh6ytKMrP8TwiiiivHPyu7&#10;CiiigLsXJHI4Ndv4L+Nnjj4f3Eb6L4kvoIkP/HrLKZYD7GN8r+QzXD0VSk46pmlOrUpvmhJpn6Nf&#10;s3/tRWfxkVtG1aGPTPFEMe/y4yfKulHVo88gjupJ45BIzj3uvyE8F+KbvwT4s0nXbFil1p9yk64O&#10;N2Dyp9iMg+xNfrpYXkeoWNvcwtuimjWRG9QRkV7uFrOrFqW6P0jJcfPGUnGp8USxRRRXcfRnzp/w&#10;UL1K60r9j/4gTWc8ltK8dpCzxsVJR7yFHXPoVYg+oJr8PK/bn/go1/yZz49+tj/6XW9fiNUspH7G&#10;f8Erf+TWV/7Dl5/KOvsKvj3/AIJW/wDJrK/9hy8/lHX2FVEn55/8FhNVurfwX8ONOjnkSzub+8ml&#10;hViFdo44ghI748x8fU1+Xtfpv/wWK/5F/wCF3/X1qH/oFvX5kVJSP1f1L/lEqn/Yuxf+li1+UFfq&#10;/qX/ACiUT/sXYv8A0sWvygoBHu/wN/Yt+JP7Q/hC48S+EINMl0yC8exdry9EL+aqI5+XB4xIvP1r&#10;0M/8Et/jntJFnoTew1Rf/ia+vf8Agkt/ybXrX/Yz3P8A6TW1fa9Owrn4BfG79m34hfs631hD410X&#10;+zo77cbS8t50mhmK43AOhOGGRwcHnOK7j9mv9tr4gfALxNp6zazfeIPB/mKt5od9O0yCLOGMBYkx&#10;OByNpAJ6g19tf8Fd4UPwI8IyFR5i+JEUNjkA2twSP0H5V+TlIZ+4/wC2hrVl4k/Yt8c6vp063On6&#10;ho8F1bTL0kieSJkYfUEGvw4r9ZNQ1KbVP+CTKzTsXdfDUcAJ/ux3SxqPwVRX5N0MEer/AAD/AGZf&#10;Gv7SV7rNr4MisZZdJjjlufttyIQFkLBccHPKmvZP+HWvxz/59NB/8Gg/+Jrq/wDglt8WPBvwr8Rf&#10;EGbxh4m03w3FeWlmlu+pXCwiVleUsFz1xkfnX6E/8Nf/AAT/AOio+F//AAYx/wCNMR+Zf/DrX45/&#10;8+mg/wDg0H/xNfX3/BPj9jvxn+zdq/i3WvGc2npcanbw2lra2E5mIVWLO7ttAHO0ADPfOOM+7f8A&#10;DX/wT/6Kj4X/APBjH/jXqWjaxY+ItIstU0y6ivtOvYUuLa6gYNHNG6hldSOoIIIPvQB+aP8AwUO/&#10;bb8W6V8Q9R+GXgTVp/D9hparHqmpWLmO5uZ2UMY0kHKIgYA7cEtuBOBg/BWhaL4h+J3jCx0nT4rr&#10;XvEOq3CwQRtIXlmkY8ZZj+JJOAMknFeo/ttaHd+H/wBqz4l294jJJNq0l2m4dY5QJUI9triua/Zw&#10;+LEPwN+N3hPxvdWT6jaaTcs09tGRvaJ43icrnjcFckZxyByOtIZ7fF/wS4+Okkas1hocTMMlG1Rc&#10;r7HAI/I07/h1r8cv+fTQf/BoP/ia+1o/+CpnwNeNWNzr6EjJVtLOR7HDYqSP/gqP8C5HCtf65GP7&#10;zaW2B+RNPQWp8h+BP+CXPxih8Z6JNqzaFp2mQ3kUtzcrf+ayRq4Ziqhcs2AcDgZxkjrX6t+NPFum&#10;+AfCOs+JNXl8jS9JtJb25kAyRHGpZsDucDAHckV5/wDCL9qz4V/HK8+w+D/F1rf6ptL/ANm3CPbX&#10;JAGSVjkVS4HcrkCvP/8AgpBrM2j/ALIPjMQMUe7ks7UsP7rXURYfiAR+NAH5b/tEftbePf2iPEl7&#10;carq11p/h0yN9j8P2kzJawR5+UMox5j46u2TnOMDAHHfBv4I+MPj14sHh3wZpR1O/WMzzM0ixxQR&#10;AgF5HY4UZIHqScAGuEr9Kv8AgjnZw+T8Vroxg3AbTIhJ3C4uiQPqQPyFIZ4+v/BKT41soJufC6n0&#10;OpScf+QaX/h1H8av+frwt/4MZf8A4zX7B0U7Cufn3+xH+wP4/wDgH8al8ZeLr7RfsNrYTwQw6bcv&#10;NJJJIAvOY1AULuOc5zjj0/QSiimIKKKKACiiigAr4KhZv+HuE43HH9ggYz/04g19618EQ/8AKXGf&#10;/sBf+2C0gPveiiimAUUUUAFFFFAHwN4g+Onju1/4KhWHgWLxLep4P/dWp0VX/wBGZX07ziSnQt5h&#10;3buvAGccV981+ZXif/lMFY/9fFv/AOmha/TWgAooooAKx/GHizTPAnhXV/EWs3AtdK0u1kvLmY/w&#10;xopY4Hc8cDuSBWxX5/8A/BUD4y32oR+Gvgf4V8y71vxFPDcahBbnLshkC21v9XkG4j/pmnZqAPAf&#10;g3+3d42sv2novHHizVtTXwB4j1GWwn06eeRrGzgJXb5Sn5A0AeJmKjcQTn79fr4jrIqsrBlYZDKc&#10;gj1r4l+On7DtjD+xLp3gzQ7dLrxV4RgbV4biJfnvLoruu1HciQbgo9Y4h2rqv+CcH7QH/C4/gdBo&#10;WpXPm+JfCQTT7jecvLbYP2eX3+VSh948nrSA+sq5/wAfePtB+GPhHUvE/ibUYtL0XT4vNnuJT07B&#10;VA5ZiSAFHJJAFdBX5p/t8eJ9b/aG/ae8G/ADw/dGCxt5oXvduSv2mVPMaVx/EIbc7gP9p6YEGu/t&#10;m/Hr9q7xZeeH/gN4duNB0GFtr6j5cZuAh6NNPJmODI5Cr83BwzVuWv7Jf7Y0FuNRX44Ri/xv+xS6&#10;/euv0OYSmfwx7190/Cn4V+HPgz4H03wp4WsEsNLskA4A8yZ8fNLI38TseSfw4AArrqQz83dH/bS+&#10;Of7LPjCx8O/tA+G21nQ7htsetW8MazFBjLxSRYimwCCUIV+Rkjv+iHhvxFp3i/w7pmu6Rcre6VqV&#10;tHeWlwgIEsUihkYA8jII61l/EL4a+F/it4dfQfF2iWuvaS0iy/ZrpSQrr0ZSCCp6jIIOCR0Jrb0n&#10;SrPQtLs9N061istPs4Ut7e2gQJHFGihVRQOAAAAB7UxH55ftSfHj44ar+2Qnwj+GfiqLw8jwQR2c&#10;JiiVJJGtvPd5JGjds4yBjjgcckm//wAKh/bq/wCil6T/AOBEP/yNXPeNf+Uvmh/71v8A+ms1+lVI&#10;Z+e3/Cof26v+il6T/wCBEP8A8jV6N+z78Of2sdB+Kmk3vxJ8eaVqngyNZft1kjRySTZjYIE2wKQQ&#10;5Q53DgHr0P2HRTEeS/tLftIeHP2Zfh8/iPXFe9u53+z6dpcLBZbybGdoJ+6oHLNg4HYkgH4N0v4o&#10;/tgfthNJqXgxZvCHhKR2WGewZNPtgAcfLcP++lI6EoSMg8DpWl/wV8tr5fGvwzublZX0L7HdRrt+&#10;6JRJGZQD2Yp5f5e1foh8L/EHhbxL4A0K98FXFnceGDaRpY/YSPLjiVQFjwPulRgFTyCMGkM/PX/h&#10;jX9sTTl+2W/xilnufvGFfF2oFifT50Cn8TiqVr+1Z+0t+yH4isLL4y6JN4l8MTyeWLi6WJmdep8m&#10;7i+Vnxztkycf3eo/UGuQ+LPwr8P/ABq8A6r4P8TW7T6TqKBXMRCyxMCGWSNiDtdSAQcH3BBIoAu/&#10;Dzx9ovxS8E6P4r8O3YvdG1WAXFvLjBx0KsOzKwKkdipFdFXBfBH4MaB8Afh3Y+DfDUl7Npdo8kol&#10;1CYSzO7sWYsQFUcnooA9q72mIKKKKACiivOP2ivimPgr8EfGHjRQrXOl2LNarJyrXDkRwg+3mOmf&#10;bNAHh37W37edj8D9aXwR4J0xfGHxFnKx/ZFDSQWTPjYrqnzSSHIxGuDyCSOAfELP4Pftt/HCMatr&#10;HjpvAUE43x2UmpNpzKp6DyrRGYfST5vWur/4Jg/A+HUtC1b42+KFOreKdcvbiOwvLv52jjDETzgn&#10;/lpJJvUt1AQ4PzGvvykB+bN58Ef22fgtCdX0X4hN45SAb5LGPVHv2ZR1HlXkY3fRDu9Oa9q/ZC/b&#10;wh+OWvt4C8b6R/wi3xGgEii3VHSG8aMEyKqv80UihWJjYnhSQew+vK41fg54JX4kf8J+vhnT18Ze&#10;SYP7YEWJ9pXaeem7b8u7G7bxnHFAHZVR1zW7Hw1ot/q+p3KWem2EEl1c3EhwsUSKWZj7AAmr1fCn&#10;/BUb46XGg+DNI+E/h93l1/xU6SXkNvzILQPhIwBzmWUYGOojYfxUwPmbwz+3x41h/akT4j6nqWrp&#10;8Ob/AFJ7B9HeWRrOKy4XCx52edGjJISvJbPZq/X60u4b+1hubaVJ7eZFkiljYMrqRkMCOoIOa+L/&#10;ABT+wlar+wzD8O7S1jl8a6bH/byXEYBabVNuZYwe4ZMwj2VCelWf+CY/x+b4k/CGXwPq85bxF4P2&#10;26CU/PLYnIiPP/PMgxn0Aj9aQHb/APBQTUPiFoP7Pd5rvw81q70W80m8iu9SksDtnezAZX2sOQFZ&#10;kZsfwq3OMg7P7E/7QX/DQ/wM0vV76dZfEumn+ztYHALToBiXA7SKVbgYyWA6V7nqml2mt6Zd6df2&#10;6XVjeQvbzwSDKyRupVlI7ggkfjX5afAfUrv9hT9uDVvh7rE8kfg3xHKlnFcTHCtDIxNlcE9MqzGN&#10;j0G6T0pgfqrRRWd4j8QWHhPw/qWt6rcLaaZp1tJd3Nw/SOJFLMx+gBoA+Mv+CkX7UGvfC3T/AA34&#10;C8B6ncaf4w1qUXVxPYH/AEiG2DFI0XuGlkzjHOIyP4q+tvhbZ+I9P+G/hi28X3a3/imLTYF1O5UA&#10;CS5EY8w8cfezyMA9cCvzj/ZB8P6h+2H+2H4l+MviO2Y6DoVyLq0t5hlVm5WygHY+Wi7yR/Eik/er&#10;9RKACiiigAooooAKKKKACiiigAooooAKKKKACiiigAooooAKKKKACvNP2k/+SF+M/wDsHv8A0r0u&#10;vNP2k/8AkhfjP/sHv/Ss6nwS9DlxX8Cfo/yPy0ooor5Y/GT1n9lP/k4Lwf8A9d5f/RElex/tveJ5&#10;r7x3pWhhj9msbTzyueDJIxGT+Cj868X/AGXLmO1+Png6SQ7VN06fi0TqP1Ir1P8AbR02W0+LUV0y&#10;nyruwjZG7ZVmUj+X50YptYKVu5/Q/hDGnLMPf3XM162X6XPA6KKK+UP7GCiiigD3b9jjxNLo/wAX&#10;I9ODkW+qW0kTpngsg3qf/HWH/Aq5b9tb/kveqf8AXrbf+ixWp+ybpkmofG7RpIx8trHNPIfRfLZf&#10;5sKxv20bhJvj9rKqcmK3tkb2PlKf5EV9Tg23grP+Y/kbxhjTjjE4btRv66/oeGUUUVR/NYUUUUAF&#10;FFFABX67fD7/AJEXw9n/AKB9v/6LWvyJr9dvh7/yInh3/sH2/wD6LWvVwG8j7Xhr4qnyOgooor2D&#10;7s+av+CjX/JnPj362P8A6XW9fiNX75fta/Du7+Kv7OPj3wzp8TXGo3WnGa1hUZaWaF1mRB7s0YUf&#10;WvwPdGjZlZSrKcFWGCDUspH7E/8ABKxg37LOAcka7eA+3yxV9h1+Lv7F/wC3Ndfsu2mp+H9V0WTx&#10;B4U1C4+2eVbyiO4tZ9oVnTd8rBlVQVOOVBBHIP18v/BXT4UbRu8LeMge4FtaEf8ApRTEcZ/wWK/5&#10;F/4Xf9fWof8AoFvX5kV9gft5ftieEP2ptL8G23hjStb019FmupJzq0UKBxKsQXZ5cr5xsOc46ivj&#10;+kNH6v6l/wAolE/7F2L/ANLFr8oK/V/Uv+USif8AYuxf+li1+UFAI/Xf/gkt/wAm161/2M9z/wCk&#10;1tX2vX5RfsL/ALcnw+/Zt+EGo+F/FNhr9zqNxrM2oI+l2sUsXlvDCgBLyod2Y24x6c19E/8AD2f4&#10;Nf8AQI8Yf+C+3/8AkimIy/8Agrt/yQPwn/2M0f8A6S3NfkzX2N+3b+3Bon7T2i6B4c8LaNqOn6Np&#10;t21/Nc6qI0lml2FECojMAoDvyWydw4GOfkLTdNutY1C1sLG3ku726lWGC3hUs8kjEBVUDqSSAB70&#10;hn6pLx/wSR/7gH/t9X5SV+1nxM+DeqeGf+Ce+pfD+0gN1rGm+FY0lhh+YvNEFlmCY65ZXxjrxX4p&#10;0MEfTH7E37JemftWat4rs9S8QXegLo0FvMjWsCymQyM4IO4jGNn619X/APDnvwt/0UXWP/ACL/4q&#10;vmD9gn9qrwx+y94m8V3PirTtTvbHWrWGJJNLjjkkjeNmPKu6DBDnkHjA454+0v8Ah7P8Gv8AoEeM&#10;P/Bfb/8AyRQI4z/hz34W/wCii6x/4ARf/FV9yfDnwbF8Ovh/4a8K29y95Bomm2+nR3EihWlWKNUD&#10;EDgEhc18nf8AD2f4Nf8AQI8Yf+C+3/8AkivXP2df2y/A37Tmt6vpfhOy1u1udMt1uZ21W2iiUqzb&#10;QFKSvk59cUwM/wDak/Yl8F/tQNbalf3Fx4f8U2sXkRaxZIrl48khJozgSKCSRypGeuOK+Q77/gj3&#10;4mjnYWfxH0meHPytPp0sbH6gO386+pPjJ/wUO+GnwN+I+r+CfEOmeJpdX0zyvOksbKF4W8yJJVKs&#10;0yk/K47DnNcX/wAPZ/g1/wBAjxh/4L7f/wCSKNAPB/8Ahz74w/6KDof/AIBzf4181ftQ/sn+Kf2W&#10;Ne0my168stVsdWikkstQsdwRzGVEiMrAFWXeh7jDDnqB+hv/AA9n+DX/AECPGH/gvt//AJIr4k/b&#10;m/a+s/2qPEugJomk3WleHNBjmFt9vK/aJ5JSm92VSVUYjQAAnuc84C0DU+cPD3iDUfCmu2Gs6Rdy&#10;2GqWE6XNtdQtteKRSCrA+xFfrn+3X4mfx9/wT/TxMIwn9q2+j6k6L0TzXhfH5uBX5Cafp9zq1/bW&#10;VlBJdXlzIsMMEKlnkdiAqqB1JJAx71+5fxL+At54s/Yxm+FsYWTVrfwza2VuNw2vdWscbRjPYGSF&#10;Rn0NNDZ+Flfph/wRz/5BvxW/67aZ/wCg3VfmreWc+n3k9rdQyW1zA7RSwyqVdHU4ZWB5BBBGDX0d&#10;+xD+1tD+yt4x1qXVdLudX8N65DFHeRWTKJ4niLGORAxCtgSSAqSM7s54wUgP26or4rH/AAVo+DX/&#10;AECPGH/gvt//AJIo/wCHs/wa/wCgR4w/8F9v/wDJFUSfalFfMXwX/wCChPw0+O3xH0vwV4d07xJB&#10;q2orM0MmoWcMcI8uJpW3MszEfKhxwecV9O0AFFFFABRRRQAV8EQ/8pcZ/wDsBf8Atgtfe9fBEP8A&#10;ylxn/wCwF/7YLSA+96KKKYBRRRQAUUUUAfmV4n/5TBWP/Xxb/wDpoWv01r8yvE//ACmCsf8Ar4t/&#10;/TQtfprQAUUUUAYPjvxppfw58G614n1uf7NpWk2sl3cSd9qKTgDux4AHckCvzv8A2CPBuqftJ/tG&#10;eMPj94tg3wWV240+N8sgu3XCIueqwQbVHu6HqK6H/gqF8ZL/AF298M/Azwp5l5q+sXENzqVvbnLS&#10;FnC2tv8AVn+cg/3Yz0NRaL/wSTuLLS7dG+L+o2MxRWmgs9MPlLIQNwU+eMjPcgZpDP0Sr8t/Gkcn&#10;7Av7d1r4gt0a2+HXi4tJLGgPlpbTOPPQAd4JdsgA/h2j+KvRP+HT9x/0WrWv/Baf/kiuN+Ln/BK3&#10;VND+Huua3pfxG1DxZq+l2kl1baVdadt+0bRuZFbzmwxUHHHJAFAj9M4Zo7iFJYnWWKRQyOhyrKRk&#10;EHuK/M/wPcR6T/wV01tNV+Wa4nuktmk7M+n7o8fVOB9a9z/4Jo/tAf8AC2PgqPCuqXPm+IvCGyzb&#10;efmmsyD9nf32hTGf9xSfvV5B/wAFKvhP4g+HvxK8L/H7wejpLYyW8eozRLu+z3ELD7PM47oy4jOe&#10;PkUfxUDP0fr5H/ac8G/tT678Sjc/CbxVp2l+D/skaxWpeCOVZRnzC/mRMSSemDjGOAc59Z/Zp/aY&#10;8LftK+BbfWNFuYrfWYY1GqaK0g8+zlxzx1aMnO1+hHoQQPX6Yj8w/ign7bPwh8B6t4v8Q+PLaPRt&#10;LRZLhreSzkcBnVBhfJ55YV9ifsP/ABP8RfGD9mvwx4m8VXo1LXJ3uoZ7vyljMojuJEUlVAXO1QOA&#10;M4zXD/8ABST4qeGPCX7N/iPwtqOqQp4h8QRww6fpqMGmk2zxu0hXqqAIfmPGcDqa2f8AgnLo97on&#10;7IfguO/tZbSSdru5jSZSrNFJcyMj4PZlIYHuCD3pAfGP7U2n+NdV/wCCk0tr8O72PTvGkiWg026m&#10;KBY3/s9SxJdWX7gccg9a9Y/4Vr+3l/0Pml/9/bP/AOR6wvGv/KXzQ/8Aet//AE1mv0qoGfnl/wAK&#10;1/by/wCh80v/AL+2f/yPXt37KnhP9pTQPF2rTfGbxPpus+HXsdlrbweS0wufMUhgY4kwuzeDknJK&#10;4HFfT9FMRwfxn+CfhP4+eCp/DHjDT/ttg7iWGWNtk9tKAQJIn/hYAn1BBIIIJFfEd9/wS78deAdS&#10;nu/hV8Y7vRlkbKxztPYyj0DS27Hf9dg+let/tgftoeJP2Yfi14I0hfDVleeDdUhW4v8AUrgSNOwE&#10;xSaODawUOibG+YNneBxX1X4b8SaX4w0Kx1rRL+31TSr6JZra7tXDxyoehBFAH58f8M7ftueFedO+&#10;K9rrGzoDrMk5P/gRAP1rD8QftJfthfsyrHqXxJ8OWviLw6jqkt5PaQPFgnA/f2hAjJPAMg69jX6a&#10;15J+1Z488L+APgF41u/Fc9utjd6XcWUNpORuvJpImVIkU/eYkjp0AJOACaQE37Nv7Q2gftLfDeDx&#10;VocUllKkptb/AE6Zg0lpcKAShI+8pDBlbAyD0ByB6rX5+f8ABIDQdRs/h34/1ieN00y+1K3gtWbI&#10;DSRRuZCP+/sYz7e1foHTA8u/aa1zx74b+CPibUPhlYtqPjOGKP7HDHCJpADIokZIyCHdULkKQckd&#10;D0PI/sT+Kvix4v8Ag6978YLC5sfEK6hLHatfWa2dxNahEKvJEFXad5kUfKMhQcdz7/RQAV8u/wDB&#10;SyzuLv8AZB8WtAGKwXNjLMF/ufaox/Mqfwr6irmPid4BsPil8PfEXhHVMix1mxls5HUZaPepCuPd&#10;Thh7gUAeMf8ABPHUbXUP2P8AwCLUr/o6XcEqjqsgu5iwPucg/wDAhX0dX5e/sV/HG5/Y++KXiX4J&#10;fFRxo2mTX/mWuoTnEFtckBQ5Y/8ALGZAhD9AQCcBmI/T6GaO4hSWKRZYpFDJIhBVgRkEEdRQBJRT&#10;Jpo7eF5ZXWOJFLM7nCqByST2FfK1p+394b8TftLaN8K/B2iTeLbG6lNtc+IbG4BiilAJZo02nzIk&#10;A+aTcB1IyAMgH014l8Raf4R8PalrmrXK2el6bbSXd1O/SONFLM34AGvzZ/Y78Pah+19+1x4o+Nvi&#10;W2Y6FodyJdPt5vmVZ8bbWIdj5Ua7yR/HsP8AFXoH/BUv45XGn+G9E+EHh53n1vxJJHcahDb5Mn2c&#10;PiGEAd5ZR09I8dGrnPCn/BJa+t/D9g138V7/AEfUJoUlu7Ky07dFFMVG9VYTjcAeN2BnFIZ+jdfl&#10;38erC5/YZ/bg0f4k6VA8fgnxVI893BCPlKSMBewgeqsVmUdMlB2r0D/h0/cf9Fq1r/wWn/5IrnPi&#10;F/wSf1K38H6tfab8TdQ8SavZWslxZaZd6dtW4lVSRGGMzbS2MA46kUAfo9p2o22r6fa31lPHdWd1&#10;Es8E8RykkbAFWB7ggg/jXxf/AMFRPgCfiF8KLbx/pNvv13wllrkxj55bBj+8+vlthx6KZKb/AMEv&#10;Pj83j34W3fw81icnX/CWFtllPzyWLNhBg8/umyh9FMYr7T1DT7bVtPubG8gS5s7mJoZoZFysiMCG&#10;UjuCCRTEeBfsMfH7/hf3wH0q+vrjzvEuj40vVtx+d5EUbJj/ANdE2sT03bx2rxT/AIKnfHObQfBO&#10;j/CnQpHl1vxO6z30UGTILRXxHHgc5llA6dRGw/irxH4W+IG/4J7ftpa94V164lg+H+tDZ9okyy/Z&#10;XLPa3Hu0bbo2PvJ7Vtfsl6Df/tkftkeJPjF4htnPh3QLlbq0gmGVWUfLZQen7tF8w4/iUE/epDPu&#10;D9kn4Fw/s9/A3QPDDRousSJ9u1aRcHfeSAFxnuEAWMH0QV7JRRTEFFFFABRRRQAUUUUAFFFFABRR&#10;RQAUUUUAFFFFABRRRQAUUUUAFeaftJf8kK8Z/wDYPf8ApXpdcT8bNHk8QfCPxfYQqXmm0u4Eagcl&#10;xGSo/MCs6msGjmxKcqM0uzPyfooor5Y/GWavhXxBP4U8TaVrVtzcafdRXUY7FkcMAfY4r76/aG8E&#10;wfHL4T6V4p8Of6ZdW0IvLVUGWmhdQXTH94YBx6qRX54V9H/ss/tOr8LnHhnxK8knheaQtDcAFmsX&#10;Y8nHUxk8kDkHJGcmuinyTjKjU2kfbcKZ7PI8dGsnazv/AMP5NaHjhUqxBBBHBBpK+1vil+zL4e+L&#10;UJ8UeCtStLW7vB5u6Fg9pdE/xZX7pPcjPuM185+IP2cfiJ4dnaObw1c3SA4EtkRMre/ynP5gV89X&#10;y+vQfw3XdH9x5TxZlmaUVNVVCXVN2+7uea0V6Lov7PXxD16ZY4PC95CCcGS7AhUfixH6V9CfCz9k&#10;/SPAar4i8eahaXMloPO+zswW1gxzudmxux74H1pUMBXrSty2XdmmacVZXllJzlVUpdFF3f8AwPmX&#10;P2TfhmPh74P1DxlrwFlPfQeYpn+XyLVRu3Nnpuxu+gFfFXxU8Zt8QviL4g8RHcEvrt5Ig3URD5Yw&#10;fcIFFe+/tTftUW/jazm8H+DpW/sMnbe6io2/asH/AFcY7R+p/i6dPvfK9fRT5KUI0Key/M/iDjDi&#10;CWe42VVu+t/LskvRBRRRXOfABRRRQAUUUUAFfrt8Pf8AkRPDv/YPt/8A0Wtfkbb28l3cRQQoZJZG&#10;CIi9WYnAH51+wPh7Tf7H0HTrDO77Nbxw59dqgf0r1cBvJn23DSd6j9DRooor2D7oK+W/jh/wTo+F&#10;Pxq16714RX/hTXbtzLcXOiyIsVxIeryROrLk9SV2knk5NfUE08dtE0s0ixRr1d2AA/E1JQB+eMn/&#10;AAR58PlyY/iVqap2DaXGT+fmCm/8OeNB/wCimaj/AOCmP/47X6F3F1DaKrTzRwqzBFMjBQWJwFGe&#10;5PaiS5igaNZJUjaRtiBmALNgnA9TgH8qQz89P+HPGg/9FM1H/wAFMf8A8do/4c8aD/0UzUf/AAUx&#10;/wDx2v0QqNLiKSWSJJEaWPG9AwLLnpkds0AeKz/sw2Vx+yyvwUbXrgWQsFsP7XFuvmYWUSbvL3Yz&#10;kYxmvmD/AIc8+Hf+ik6p/wCCyP8A+OV+gNhrOn6pNeRWV9bXktnL5FzHBKrtBJgHY4B+VsEHB55F&#10;WIbiK5VmhlSVVYoSjAgMDgjjuDTEfnt/w558O/8ARSdU/wDBZH/8co/4c8+Hf+ik6p/4LI//AI5X&#10;6G1HHPHK8iJIrvGcOqkEqSM4PpwQfxpDPz9s/wDgj54USYG6+ImszRd1hsYo2/Ms38q+g/gP+wv8&#10;Kv2f9Ui1jRdMudY8QxAiLV9alE80ORgmNVVUQ9RuC7sHGa9+a6hjYq00asOoLAGkW7gZgBNGSTgA&#10;OKYiXrXyN8Zf+CZfwq+KeuXWtaZJqHgrU7pzJMuklGtJHJyW8lx8pPohUe1fW8kiRLudlQerHApq&#10;3ULsFWaNmPQBgTQB+e//AA558O/9FJ1T/wAFkf8A8co/4c8+Hf8AopOqf+CyP/45X6G1HNNHbwvL&#10;LIsUSDczuQFUepJ6Uhn57f8ADnnw7/0UnVP/AAWR/wDxyvdf2UP2I9M/ZV8Ra7q1h4pu/ED6rapa&#10;tFcWiwiMK+7IIY5r6C0rxboeuztDpus6fqEy/ejtbqOVh9QpNatMR8u/tP8A7Afg/wDaW8XQeKZt&#10;Zv8Aw1r4gW2uJ7ONJY7lFzsLo2PnA43A9ABjivFf+HPPh3/opOqf+CyP/wCOV+gOk6xYa/p8d9pl&#10;9bajZSbglzaTLLG2CVOGUkHBBH1Bqb7Zb/8APeP/AL7FAH58f8OefDv/AEUnVP8AwWR//HKfD/wR&#10;78MrIpl+I+rPH3VNOiUn8d5/lX6E56c5FLSGfN3wE/YF+FvwB1qDXrC1vPEPiO35g1LWpFkNu2OT&#10;FGqqin/aILDsa+kar/2ha/bvsP2mH7b5fnfZ/MHmeXnG/b1254z0zVimI+b/AI+fsD/C34/axPrl&#10;/a3nh7xHNzNqmiyLGbg9jLGysjH/AGsBj3NeCSf8Ee/DRkYp8R9VVM8BtOiJH47xX6DyXEUbbXlR&#10;G9GYA0sciSrlGVx6qc0Afnr/AMOefDv/AEUnVP8AwWR//HKP+HPPh3/opOqf+CyP/wCOV+htQ/bL&#10;f/nvH/32KQz5R/Zq/wCCd/hb9nT4iw+NI/E2peItVtYJYbVJ4Egii8xSjOQCSx2lgOQPmPB4r60q&#10;JLmGRtqSozeisCalpiCiiigAooooAK+CIf8AlLjP/wBgL/2wWvvevgiH/lLjP/2Av/bBaQH3vRRR&#10;TAKKKKACiiigD4D/AGlP2Ifi942/ac1D4q/DjxLoujSzpbtbT3N1LBc20iWywNjbE4IIU85/ixji&#10;sv8A4Zw/bZ/6LDp3/g2m/wDkav0QooA/O/8A4Zw/bZ/6LDp3/g2m/wDkavZ/2WfhP+0Z4F8dXt98&#10;VviHYeJfDUlk0cenxXD3MhnLKVcFoU2AANnBOcjjuPqmikB8UfAn9jbxlp/7Wni74u/E+50/UmW6&#10;mn0X7NMZPMdyVjkKkfIsUOFVTyCRj7uT9r0UUwCiiigD4n+Hf7GfjP4N/tqXfj3wdd6bZ/DfU/Pk&#10;vLVpiJVjmUs9uIgOQJgrKc4AA9MH7L1nRrDxFpN3peqWcGoadeRNBcWtzGHjljYYZWU8EEVdooA/&#10;Pf4of8EwtV8O+Kz4q+BfjWXwpeq5ki068uZYTBnkrDcx5fb22uD7sayF+FH7d99CNJl8bw29njZ9&#10;s/tC1VsevmJH5v49a/R+igD4T+C//BMm2tPFKeL/AIzeKJPiDrvmCZrAPJJbPIOhmlk/eTD/AGSF&#10;HHO4cV90Qwx20McMMaxRRqFSNAAqqBgAAdBUlFAHwf8AtQfsT/Fbx1+0k3xV+GnifSNHu3ghEcl3&#10;cS29xayxwiE7SsTggqOvB+YjHc8//wAM4fts/wDRYdO/8G03/wAjV+iFFAH53/8ADOH7bP8A0WHT&#10;v/BtN/8AI1ejfs+/Bb9qfwj8VNI1T4g/E3Ttb8IQiQX2nrdyXLzqY2ChVaBQCHKnduGMHr0P2VRQ&#10;B538c/gN4S/aG8Ey+GvFtk01vu822u7dglxaS4wJImwcHBwQQQR1Br4Wk/YO/aI+Ad9cSfBz4l/b&#10;NIdy4sxeNZOx9XgfdCx7bi3PoK/S2igD81G0T/goJfL9jkvnhiPymYT6MnHruX5vy5qfwv8A8E2f&#10;id8WvElvrnxz+I815EhybS1u5L66K94xJIBHCP8AdDj2r9JKKAMDwH4E0L4Z+EdN8M+GtOi0vRdO&#10;i8q3tos4UZySSeWYkkljySSTW/RRQAUUUUAFFFFAHiP7S/7JHgn9p7RYo9dik03X7RCljr1ko+0Q&#10;jrsYHiSPPO0+pwVJJr5B0/8AZM/a3+AWdO+GnxCh1jQUJ+z26XyqqD/r3ulMcZ9lY/Wv0sooA/Ne&#10;8/ZH/ay+PgWx+J3xHh0bQnIE9qb0OHH/AF72qrE5/wB5hX1t+zR+yH4H/Zi0uX+w4pNU8Q3SCO81&#10;6+A8+VeDsQDiOPIztHXA3FsCvcqKAPijwF+xt4y1T9tbxH8W/iPc6fqOjWt3Jd6EkEpcuw+S1DIR&#10;8ghjAPP8aqRnk19r0UUAFFFFAHxPbfsZ+Mvh/wDtwW3xP8B3em2HgrUZmudVt5ZSroJVP2mERhfm&#10;Dt8684ViOm0Z+2KKKAPk/wDb9/ZH1D9pTwnouoeFY7UeMtFlKR/aZBEtzav9+MvjqrBWXPH3x/FX&#10;p/7J/wABYP2c/gro3hQmGbVzm81W5h5Wa7fG/BwMqoCoDgZCA45r2GigAooooAKKKKACiiigAooo&#10;oAKKKKACiiigAooooAKKKKACiiigAooooAKayhlKkZBGKdRQB+Y37SnwTvPhD47uvKt2PhzUJWm0&#10;+4VfkUE5MJPZlzj3GD648ir9gPE3hXSfGWjT6VrdhBqWnzDDwTpkH0I9COxHI7V8v+OP2AdIv7iW&#10;48LeIJ9KDEkWd9H58Y9g4IYD67jXi1sHK/NDY+BzDIavO6mG1T6dj4for6Q1D9g34h2rH7NeaJep&#10;22XMiH8mj/rWaf2IfieCf9E00/8Ab6P8K4/q9X+U8B5ZjI702eU+Cfif4q+HVwZvDmu3mlbjuaKJ&#10;8xOfVo2yrfiK9i0v9ur4j2MKx3MOi6mR1kuLR1Y/98Oo/SqX/DEPxP8A+fTTf/A0f4Uf8MQ/E/8A&#10;59NN/wDA0f4VrGOIh8KZ2UaeaUFampJF/Uv27PiLewtHbW2iacx6SQWrsw/77kYfpXkHjj4seLvi&#10;RLv8R6/eamgO4QM+yFT6iNQFB98V6h/wxD8T/wDn003/AMDR/hTT+xJ8Uc4+w6ef+31aJRxE/iTH&#10;Vp5rXVqik0eC0le9/wDDEnxR/wCfDT//AANWj/hiT4o/8+Gn/wDgatZewq/ys4f7Nxn/AD7f3Hgl&#10;Fe9/8MSfFH/nw0//AMDVo/4Yk+KP/Php/wD4GrR7Cr/Kw/s3Gf8APp/ceCUV73/wxJ8Uf+fDT/8A&#10;wNWnJ+xH8UGODZ6co9Ter/QUewq/ysP7Nxn/AD6f3HgVFfSmmfsF+P7p1+16hollH3zPJI35CPH6&#10;1614B/YJ8OaLcRXXijWLjxA6nd9kgT7NAfZiCWYfQrVxwtWT2Oqjk2Mqu3Jb1PF/2PvgjeePPHVp&#10;4lvrZk8O6NMJhI4wtxcLyiL6hThj9AO9fofVPR9HsfD+m2+n6baQ2Nlbrsit7dAiIvoAOlXK9uhR&#10;VGNj9By/AxwNH2ad292LRRRXQemfNf8AwUaYr+xz49wcf8eP/pdBX0H4cYt4e0sk5JtYsk/7grxr&#10;9uTwXqXj/wDZV+IGkaRA11qH2SK7SCMZaRYJ45nVR3O2NsAdTiu1+AvxS0H4wfCnw74j8P3sN1bz&#10;WcSTxRuC9tMEAkhkH8LKcjnrwRwQaAPG/wDgoQxX4cfDzBI/4r7SOn/bWuW/4KK+G9U8Zaz8ENC0&#10;TVm0PWL7xJJHY6gpI8i58oGF8jkYfbyORk1r/tta7aePPF3wj+E+izJfeK7zxbZaxc2sJ3tZ2VuH&#10;Mk0oH3RhsjPUI1Xf2yP+Swfs0/8AY6L/ACSgDvP2W/j1c/F/wzf6N4ntRo3xJ8Lzf2f4i0lgFKzD&#10;gToO8cmCQRwDkDIwTxHwJYn9uL9pMEkjydA/9IzU/wC1J8Mde8H+JtP+PHw1tfN8Y+HofL1vSY8h&#10;dc0scyRsB1kQDKnGcKOpRBXJ/sf/ABB0b4r/ALUfx18Y+Hrj7TpGs6d4fuYSww6H7IyvG47Mjqyk&#10;eqmkBv8A7GGf+FrftKc/8zzP/N6pfCqaT9m39rTxN8Nrt2j8G/ENpPEnht5CdkN8Obu2BPrgsB2C&#10;xjq1Xf2MP+SrftKf9jzP/N67D9sz4R6h8TPhP/a3hrdD468IXK6/oNxCMyefD8zRD13qCAvQsEz0&#10;pgeo/FP4i6X8Jfh34g8Yay+3T9HtHuXXODIw4SNf9p2KqPdhXkH7EvgDWNE+HGo+OvFZZvGXxBvT&#10;4g1EMT+5jcH7PCAegWM5x1G/b/CK8X1T4tWn7e3ij4T+BNHX/imY7aPxV43hTO2Nom2JYse+ZQ2Q&#10;eqsjDpX3eqrGqqqhVUYCqMACgD4R/Zt/Zf8Ahj8dNS+Mmv8AjrwtH4g1iD4i6xZR3U15cRssKtGy&#10;piORRwXbtnmvcdL/AGC/gNo2pWmoWfw+t4bu1mSeGT7fdttdWDKcGYg4IHWvBv2b/wBl/wAFfGrU&#10;fjHrfiNtaW+g+Ims2af2dq09pH5aujDKRsATl2569PSvfPCf7Evw28G+JtL13Tn8SG/025S6g8/x&#10;BdyR70YMu5S+GGRyp4PQ8UAcP+3z4d0/xlqHwK8Paxb/AGzRtV8d2dpeWpkZBNE6srKSpBGQxGQQ&#10;RmukuP8Agnf8AJYWWHwIbKbHyXFtq16skZ7MpMxGR7g1zP7fVjqepan8CLTRdTXRdXn8d2kdpqL2&#10;4uFtpSrBJDESA4U4O0kZxis/43eEP2pvAPw+v9d8PfF638XzWf7y506x8J2lrdfZx/rHhyZA7qOd&#10;mASM4OcAgHQ/sr6v4g8BfGb4nfBXVfEF54s0bwxHZ6houpalJ5t1DbzoGNvK/wDFt3Lt9gcYBAHA&#10;+NtF0j9o39szxj8Pvil4hubDwh4asrKXQ/Ca3zWcOrvLEryTMVIMhUsRhTkAjBG1s+u/sXeDPA1l&#10;8Pbrxt4U8R3/AI11XxZKtzrHiHV3BvZZ0BHkyIP9X5ZZhsyeuckEGp/FOmfBL9pz4keJfAPinw5a&#10;6x4r8JrEsy6hC1tc+VIocNBKjLI0Y3DOCACw9QSAY/iL/gnj8FNU00jQ/Dtx4R1iNc2es6NqNylx&#10;bSAfK43SFWIOOo/Eda9b+EXh/wAXeFPhTpOj+Otat/Efiayt5IbnVLUMFuFDN5bHcAS+zYGJHLAn&#10;3rxzVP2BfhZoen3N14f1XxR8P5II2lGoaT4juIxb4Gd5812AAxk5xwOoq/8AsNfEjxJ8TPgHd3ni&#10;bVH1+403Vb3S7TXJE2tqVrFt8uc+pO5lz1OznJyaAPNv2TZpLf8A4JqavLE7RyR6P4gZHQ4KkPck&#10;EHsak/Zn/Yl+Cfjz4AeAvEOu+BoNQ1jUtJhubu6a+ukMsjLkthZQB+AFQfspf8oz9a/7A3iH/wBC&#10;ua94/Y5/5Na+F/8A2Arf/wBBpDPGPGHhW4/YZ8aeEvEXhDVdSk+Eet6pDo2ueGdRu3uotMeYkRXV&#10;s0hLIAQdwJOcAZORt+v9Y1az0HSb3U9RuI7Ows4XuLi4lOEijRSzMT6AAn8K+Wf26tatviDF4J+C&#10;mjSrfeK/FGu2k89rCdz2VhC/mS3EmPuAYGM9Qr46VF+3l4t8QeLrPQfgd4DtW1PxX4w3XV/bxXCw&#10;GLTIcs+6RuIxIy7QxyCFcYOQCxHiUes+NYdUX9sh2vBpEmt/YX8P45HhcnyBJj+/v/eY6Z+fpX6N&#10;aXqlpremWmo2FxHd2N3ClxBcRHKSRsoZWB7ggg/jXy/JrHxvk8Bt4MP7O/h//hGm0/8Asr+z/wDh&#10;Modn2by/L8v/AFXTbxVX9g3xh4h8L6ZrnwQ8eWzad4v8F7JrOCSdZjLpk2Gj2yLw4jLbCRwAyDjB&#10;FAHHeBf2fvAHx8/as/aJk8feH18RvpOoaXHZNNdTx+Sr2z7gPLdcg7F65xjiu38e/sSaH4B0G78S&#10;/AybUvh94502Jrq0jsdQnmtNQZBu+zzwyu6sr42+mSCQRxVz9mX/AJOo/af/AOwno/8A6TS17Z8Z&#10;PizoXwT+HeseLNfu4re1sYGaKJ3Ae5mwfLhQd2Y4AA9z0BNAzz/wn8ZB8b/2Pb7x3bp9hu7/AMN3&#10;zTxQsR5FzHFLHKFPUAOjFe+MV4t+yn+xX8F/iJ+zv4F8SeIfA8Gpa1qWnia6u2vrpDK+9hnCyhRw&#10;B0Arsv2e/h/qnw5/YEu9P1uFrXVbzQNU1Oe3ddrReek0qKR2IRkyD0ORXC/sr/sY/Dv4gfs8+BvE&#10;Wqv4hGo6hp4mn+y67cwxbt7D5UVwFHHQUCPoH4f/ALHXwd+Fniyx8T+FvBUGk67Zb/s94t5cyGPe&#10;jI3yvKynKsw5HevZq8d+Ff7Kfgb4O+KB4g8Pvrh1DyHt/wDT9ZuLmLa2M5R3Kk8DqOK9ioAKKKKA&#10;CiiigAr4Ih/5S4z/APYC/wDbBa+96+CIf+UuM/8A2Av/AGwWkB970UUUwCiiigAooooAKKKKACii&#10;igAooooAKKKKACiiigAooooAKKKKACiiigAooooAKKKKACiiigAooooAKKKKACiiigAooooAKKKK&#10;ACiiigAooooAKKKKACiiigAooooAKKKKACiiigAooooAKKKKACiiigAooooAKKKKACiiigAooooA&#10;KKKKACvO/iF+0L8OPhXI8Pifxfpum3actZiQzXA+sUYZx+VfHn7cH7aWq2PiC/8Ah54B1B9OjsyY&#10;NW1i1bEzS/xQRMPuBejMOcggYAOfgiaZ55XkkdpJHJZnY5JJ6kn1riqYjldonBVxSg+WOp+q+rf8&#10;FI/g/p8jLbya5qaj+O10/aD/AN/HQ1jt/wAFPvhYDxoniw/9udt/8kV+X1Fc/wBYmc31uofqD/w8&#10;++Fv/QD8Wf8AgHbf/JFH/Dz74W/9APxZ/wCAdt/8kV+X1FH1ifcX1uofqD/w8++Fv/QD8Wf+Adt/&#10;8kUf8PPvhb/0A/Fn/gHbf/JFfl9RR9Yn3D63UP1B/wCHn3wt/wCgH4s/8A7b/wCSKP8Ah598Lf8A&#10;oB+LP/AO2/8Akivy+oo+sT7h9aqH6g/8PPvhb/0A/Fn/AIB23/yRR/w8++Fv/QD8Wf8AgHbf/JFf&#10;mjp/hfWdWj8yy0m+vI/79vbO4/MCq+oaPf6S4S+srizY9FuIWjJ/MUe3qFfWau5+m3/Dz74W/wDQ&#10;D8Wf+Adt/wDJFOj/AOCnnwrY4OjeKk9zZ2/9J6/Lyij6xPuT9bqH6waN/wAFGvg3qkipcXur6SCc&#10;b7zTmYD/AL9l69q+H/xq8CfFJM+FfFOm6zJt3G3hmAnUepibDgfUV+GtT6fqF1pV7DeWVzNZ3cLB&#10;4ri3kKSRsOhVhyD7irWJkty44yX2kfvx70tfE/7DP7ZF/wDEi9TwB44uhc6+sRbTNUfAa8VRlopP&#10;WQKCQ38QBzyMt9sV3Qmpq6PShNVI80QooorQ0Cvnfxh+wn8MvE3ia81/SzrvgbVL5i93J4S1R7FL&#10;hicksgDKM5OdoGck9a+iKKAPK/gv+zL8P/gK15c+F9Jc6xejF3rWoztc3s4zkhpW6AkAkLgEgEjN&#10;bfxE+DugfE7xB4L1nWDdi88J6mNV0/7NKEUzAYxICDuXgHAwcgc4yD3NFACV5j8Kf2cvBPwX8XeL&#10;/EPhSxm0+68UTRzXtv5ubeMqXIESY+RS0jnHPXAwBivT6KAOF+HPwb0D4Xa74z1bRmu2uvFmqtq+&#10;ofaZQ6rMwwRGAo2r1ODk8nnGAO6oooA82+Ev7Pngz4J6v4t1LwrYPaXXia+N/el2DBTkkRRgAbYw&#10;XchecbjzjAHpNFFAHzpqX7C/gS88Qa5q9l4h8a6DJrN/Nqd3baP4gltoDcStukcIo7n+QHQCpNL/&#10;AGJfC2lalaXsfjj4jSyW0yTKkvimcoxUggMMcjjmvoeigDiviL8I9A+KGo+Eb3Whc+f4X1eLW7D7&#10;PLsH2iMEKHGDuXnOOOg5rtaKKAPPvAPwN8L/AAx8beLPEvhyK506XxM8c1/p0c2LLzl3ZmjixhXb&#10;d8xHXHQc1ifGT9lvwD8cNStNX1yxutP8SWa7LbxBot01nfRKM4HmL94DJxuBxk4xk165RQB8vt/w&#10;T/8ACWrskXirx/8AEjxtpaMD/ZOveJHltWAOQGVUVvyIr6K8N+FNI8HeHLPQND0630rR7OLyLezt&#10;UCRxp6AD6kk9SSSea1qKAPN/h38A/C3wz+Dr/DPTReXXhmSG6t5FvZw00kdwzmUF1C/89GAwBgY7&#10;815fp/7AvgfSLGCysfGHxCsrKBQkVtb+J5Y4o1HRVUAAD2FfTFFAHmHwf/Zt8AfA2a9u/C+jsusX&#10;wxd6xqE73V7cDOcNLISQMgHauASAcVq6L8GvDuh/FrxF8R4lurjxPrdpBYSy3Eu+O3giAHlwrj5A&#10;xVWYZOSAeOc91RQAVwmsfBnw5rHxc0H4kyLdW/ifR7KbT45bebZHcQSZ+SZcfOFLMy8jBOecDHd0&#10;UAeBeNP2LvBHjLx5rvi8a14t0DVtbeOS/Gg63JaRTMiBFYqo64Hr3PrS+E/2JPhl4c8SWWv6hDrP&#10;jLVbFt9nN4q1WXUFt2zncqOdmcgHJBwQCOa98ooApa1o9r4h0a/0q+j86yvreS2njDFd0bqVYZHI&#10;yCa+ctN/YC8DaLYw2WneL/iFp9jCNsVra+JpY4o19FUDAH0r6aooA8S+Hf7J/h74beL7DxFY+LfH&#10;GpXVnv2WureIZrm2fcjId8Z4bAYkZ7gHtXttFFABRRRQAUUUUAFfBEP/AClxn/7AX/tgtfe9fBEP&#10;/KXGf/sBf+2C0gPveiiimAUUUUAFFFFACV4f46/ba+CPw51eXS9a+IGni/hYpLDYRTXvlsOqsYEc&#10;KR3BORXB/tkeMPEHjHxv8P8A4DeE9Um0S+8bPJPrOp25xLb6ZECZFQ+rhJfTPl7ejGvXvht+zP8A&#10;DH4T6DBpfh/wbpMaxoFe8urVJ7qc45aSVwWYn0zgZ4AHFAF34W/tBfDr41RynwV4t0/XZYl3yWsT&#10;GO4Rf7zQuFcD3K4q38TvjX4G+DNvYT+NfEtj4djv2dLX7WxzMVALbQASQNy5OMDcPUVwPjz9jjwB&#10;4r8aeH/GGi2sngTxTo97HdDU/DKpaPcqp+aKVQNrBhwWIzg4yRkV5b+2dplnrX7Tv7L1jqFpBfWU&#10;+raikttcxrJHIuLXhlYEEfWgD1L/AIbm+A//AEUvR/yl/wDiK6X4fftPfCz4qeIk0Hwn4103W9Ye&#10;NpVs7cuHZVGWI3KM4HNbn/Clfh5/0Ifhn/wT2/8A8RWloPw58J+Fb77bovhfRdIvNhT7RYafDBJt&#10;PVdyqDg4HHtQBR/4W74O/wCFmH4fHX7VfGQtBe/2S24SGI85BI2k452g7sc4xzXYV+aH7Rnww8S/&#10;Ev8Abt8aSeCNTl0zxx4b8MWniDRfLIHnzQtAphJPHzLI2M8E4B4Jr7M/Za/aI0/9oz4bx6sIhp3i&#10;XT3+x65pDZV7O6Xg/KeQjYJXPuDypoA7iP4peFZfiLceA11qA+LbexGpy6ZtbeluWC+YWxt6kcZz&#10;yDjFeaSftz/AeKRkb4laSWU4O1ZWH4EJg/hXlmh/8pTPEX/YjL/6HBX0XJ+z/wDC+aRpJPhv4ReR&#10;iWZm0K1JJPUk+XQBwv8Aw3V8Bv8AopWlf9+5v/iK7H4a/tFfDb4wXl/aeDvF2n67c2MP2i5ihLK0&#10;cWcbyGUcZxyOmR618tfsV/CfwR4k+JX7RNtq3g3w/qlvp3jS4trKK90uCZLWISzgRxhkIRQAPlXA&#10;4FfW8fw38JeBdB1ybw34W0Xw9LcWUizSaVp8Ns0ihSQGKKMgH1oA89k/bo+A0bsp+Jek5U4O1ZSP&#10;zCc10Pgv9qz4Q/ELVYtM0D4haHe6jM22K1a58mSVj0VFk2lj7DJr5+/4Jw/C3wX4q/Zb0bUNa8Ia&#10;DrF+9/eK11f6ZDPKQJiACzqTgD3r2D4yfsbfCj4peDdRsH8I6L4e1HyHNprOk2UdpPayAEq5aMLu&#10;UHqrZBGfrQB7vXDfE744eA/gzZxXPjXxTp/h9ZgTFFcyZmlA6lIlBdwP9lTXzr+yj+0dqVt+wxqH&#10;jvxXLJqt34TivLYXEzkveiAAwgsepO9I93U4yec1H+yF+zrp3xE8O2/xq+K1nB4z8eeLP+JhB/as&#10;Qmt9PtWJ8lIomyo+XDA4+UFQuMEkA9V8F/tvfA7x/q0WmaR8Q9P+3SsEjjv4prIOx6BWnRFJPYA5&#10;Ne4g55HIrzP4lfs1/DT4seH59I8QeDtKljkQrHdW1qkNzbnHDRyqAykfXBxyCOK8S/Y08WeIvh/8&#10;SvH37PvizU5tbm8IpHfaDqVwcyS6a+zajH/ZEsOBzjcy9FAoA+uq8x+IX7TPwu+FHiD+w/FvjXTN&#10;E1cRLMbOdmMio33SQoOM4716dXxVovhfRvFv/BTb4hWmuaRY6zaR+CYJUg1C2SdFcSWYDBXBAOCR&#10;n3NAHtWmftpfA7V7yO1t/iboKyyHC/aJzCmfdnAUfia9ls7yDULWG5tZ47m2mQSRzQuHR1IyGUjg&#10;gjuK4HXv2dfhb4m0ufT9R+Hnhme1mUqwXSoY2Ge6uqhlPupBr5w+BsN/+yn+1ZN8EBqFzqHw88VW&#10;EmseF47yQyPYSpvaWAMf4cRy8d8RnqzZAPoz4lftFfDX4P6tbaX4y8YadoGo3EP2mK1uWYyNGWKh&#10;8KDgEqwBPXB9K5H/AIbm+A//AEUvR/yl/wDiK8i8a+HdK8Uf8FONDsdZ0yz1eyPgQuba+t0mj3Ca&#10;bB2sCMj1r6e/4Ur8PP8AoQ/DP/gnt/8A4igCn8M/j98PfjJd31r4L8V2PiG5skWW4itS26NWJAYh&#10;gOMjHFegVieHfA/hzwe07aD4f0vRGnAEradZR25kAzgNsUZxk9fWtugCG8vLfTrSa6u547W2hQyS&#10;zTOERFAyWZjwAB3NeB65+358AvD2qPYXPxFs5p0baz2Npc3UQ/7aRRMhH0Jrzb41RXv7VX7Uo+CT&#10;6hc2Hw78J2EWr+J4rSQxvqM77Ghtiw/hw8Z/77PVVI+k/DfwN+HnhDR49K0fwRoFjYIuzyo9OiO4&#10;erkqS59SxJNAF34d/FXwh8WtHOq+D/EWn+IbFSFeSymDNEx6K6/eQ+zAGqln8YvC198W774aw3zt&#10;4ustNXVprTyHCLbllXO/G0nLpxn+Ie+OH0X9kbwR4P8AjVp/xH8ILc+DryOGWG/0jRSsNhqKupA8&#10;2EDA2k7sLgEqpxkZPlHhT/lKT4z/AOxEj/8ARtpQB7r8Sv2l/hn8J9ZbRPFHjXS9D1swCdbS6Z2Z&#10;VbO1mCg4Bx7HFfE8PxD0qDXU+IY/av0t/ic1zmaxeCc+HjZZ/wCPQQbNwUDnf1z2DfPXqun+F9G8&#10;Wf8ABTXxtaa5pFjrNongiGVYNQtknjVxJagMFcEA4JGfc19P/wDClfh5/wBCH4Z/8E9v/wDEUAQf&#10;C/44+BPjNHqB8F+J7HxE2neX9rFmW/db92zIYA4Oxsf7pq34J+L3g74ja14i0jw3r9rq2peH7o2e&#10;qWsO4PbSglSCGAyMqw3LkZUjPFa/h3wb4f8AB6TpoOh6boiTkGVdOtI7cSEZwW2AZxk9fWvys8C6&#10;f4y+G/xC+Lfxz8DNLqE3hPxtqFp4g0IH5bzS5JmZ24/ukMT1x8r/AMByAfrZXK+DPij4W+IWpeIt&#10;P8O6zDql54fvW07VIolYG2uBkFDuAzyCMjIyDzxS/DH4k6F8XfAukeLfDd2LzSNThEsTcB0PRo3H&#10;Z1YFSOxBr5g/YK/5Kt+01/2O8/8A6OuaAPq/xZ4y0LwHoc+s+I9YstD0qD/WXl/OsMa+gyx6nsOp&#10;rxCP/goN+z/NqYsR8RLcSltvmNp92sWf+uhh24984968m+F/g20/bm+MPi/4geOQ+q/Djwrqkmie&#10;GPDjuRazSRgGS5lUH5iQUOD137TkIAfrGb4N+AZ9HOlSeCPDraYU2fYzpUHlbfTbsxQBveHfEmk+&#10;LtHttW0PU7TV9LuV3w3ljMs0Ug9VZSQa5v4a/GTwr8XJfEkfhm/e9fw/qcmk34eF49lwn3gNwG5e&#10;uGHBxXLfBP8AZl8N/AHxP4pv/CN/qdpomuNHIPDkk++xs5VzueIH5gW4HJ4Ax0Ax4t/wTt/5CXx5&#10;/wCx5u//AEJqAPsiuJ+Gfxn8GfGJdbPhDXIdaGi3raffeUrL5cq+m4DcpwcOuVbBwTivLv23/jNe&#10;/Cz4Q/2P4cLy+OPGFwNC0O3hP73zJcK8i+6q2AezulfPvhr4bt/wTz+MPw21IXkk3gbxlYw+HvE1&#10;wzExQ6oBuS45+6hYnHogloA/QmvOfin+0V8NvgpsTxp4v07RLl13rZuzS3LL/eEMYZ8e+3Fd9qEk&#10;0VjcvbRiW4WNmijY4DMAcD88V+fX/BPvwR8OPi1B4o8W/ENNO8WfF241mf7dZ+Igk01qo27SlvJx&#10;jO4btvG3aMbcUAfRXhv9vz4B+KNQjsrX4h2dtPIdqnUbS4tI/wAZJY1QfiRXv1rdQX1rFc200dxb&#10;zIJI5omDI6kZDAjggjuK8+8X/s5/C/x1o82m614C8P3NtIpTcmnxRSpnukiAMh91INY/7MvwKvv2&#10;ePA1/wCE5fFM/ibSF1Ka40lbiHY9javgrBncd2DubIwMscAUAevUUUUAFFFFABRRRQAUUUUAFFFF&#10;ABRRRQAUUUUAFcv8UvFh8B/DbxT4jGC+laZcXiBuhZI2ZR+JAH411FeRftcO0f7NfxDKnB/sqQfg&#10;SAaifwsmTtFs/GG8vJtQu57q5lae4mdpJJHOWdmOSSfUk1FRRXinzgUUUUAFFFFABRRXXfCX4d3n&#10;xY+JHh/wlYkpNql0sLSgZ8qMZaSTHfagZvwo3Gk5OyPSP2Zv2S/En7RWovdRv/YvhW1k2XWrzR7t&#10;zdTHCvG98decLnk9AftiXwj+z1+yJZwxXGl22r+I1QMGu41vr+Q/3vm+WLPsEFbvx6+J2lfsr/Cj&#10;R/CHg6CK01J7f7Np8WAfs8a/fncfxMSe/wB5iSc4NfnhqeqXetX9xe31zLd3dw5klnmcs7sepJPU&#10;1jiMTHDPkgry/I/XOGeEFmEPrOJdodO7/wAkfZeqf8FFkhm8vSPBANqvCtc32xsf7qoQPzq9ov7f&#10;3hnxIPsPi/wW8NlL8rtG6XkeP9pGVePzr4corzv7QxF78x+ny4QyiUORU7ed3f8AM+7vGX7I3wZ/&#10;aU8My698PLi18PaowOy60ldtvvxnZNbcBf8AgIU8556V+eHxX+E/iP4L+Mbrw34nsvst9D88cind&#10;FcRk/LJG38SnB9wQQQCCK9S+FvxU134R+KbfWtEuWjdSBPbMf3VxHnlHHp79R1Ffaf7RXgvRP2tv&#10;2aF8VaJAr65p1s+o6e2AZUdB+/tm9dwUjH95UPSvVoVo4qL0tJH43xPwvLKJe0pu8Hs/0Z+VNFFF&#10;Ufm5teCvFV54H8X6N4h09yl5pd5FeREHGWRg2D7HGD7Gv3d06+i1PT7a8gO6C4iWWNvVWAIP5Gvw&#10;Ir92Phaxb4ZeEiTknSLQ8/8AXFK7sLu0eng29UdRRRRXeekfP/7e2uaj4b/ZJ+IGoaTf3OmX8cVo&#10;sd1ZytFKga8gRgGUgjKswPsTWXpv7EPgq60u1nXxR4+t7mSFH86HxVdBkYqDlcsRnPtU3/BRD/kz&#10;f4if9c7H/wBL7evoDQ/+QJp//XvH/wCgigD5v+FXirxh8E/j1b/Bzxr4iuvGeha9YS6j4T8Ralg3&#10;2YeZrS4cf6xlXLB+uMf3sLT8bat4p/aZ+O3iP4ZeH/EuoeDfh/4OigHiPVNFk8q+1G7mUstrFL/y&#10;zRVB3Ec5BBzkUeOtWt/ix+3T8MtH0GRb2P4c2Gpanrt3AdyW8l1EsMVuWHAfKhivXBPocQ/BHWLf&#10;4UftffGPwRr0i2Nz4xubfxJoE8x2rfIUZZo0J6sjZG0c4Rz0FAGpqP7CHhrRbNr34feLfF3gfxZE&#10;N9vq8OtT3KySDp58UjFZEJ6qMZ/Suw/ZY+MutfFPwrrmleL7aGz8eeEdTk0TXI7cYillT7twg7LI&#10;OfTIbGBivYtU1Sz0TTbnUNQuobGxtY2mnubhwkcSKMlmY8AAdzXzR+xWJPGXiD4xfFKGGSDQvGfi&#10;P/iUGRCpuLW1VolnAPQOWb8VNAH1DXyx+2Np83ir4o/AfwjJq+raZo2u6zew36aTfSWjzKlurLlk&#10;IPBzj6mvqevkr9tLwrD44+MX7POhXF/qOmQ3utahG13pN01tdRf6OhzHIvKnjqOxNAHWf8MMeA/+&#10;hi8d/wDhVXf/AMVUXx0vrn9kH9k7xTf+BptRv76w2fZrrWruS/kgeeeOMylpCchN+4KflyBkcmrH&#10;/DFuhf8ARSfil/4WFxXV+MrrwR+z18C5Lbxpe6nrng62xZXdxrpk1SeZZ5iuJ2YEsuZNvPAUAego&#10;A8j8I/sK+CPHnhvTvEHjLxt4o+I2t6hbpcvrTa7KsDMwBzbqhwqegJPH5V23wh+Bfjf4G/E77Ho/&#10;jK+8TfCe8snL6d4kvGuL3TboEbPs77eY2GQVJGOepwTmQ/sIfCOaMX/hWbxD4WtroCeNvDPiK5hh&#10;YMMh0G9lwcgjHFcZYx+J/wBm/wDak+GvgTS/iN4g8eeGfGMV6LzQ/E90L2705YYt6TpNgMqE5GCA&#10;MI/U4KgHp/jT9jnwl458Vanr974l8bWl1qExnkhsfEc8MCMeyIOFX2HA7V89/sp/s0aN8YPCHizU&#10;fEHi/wActc6b4p1HSIPsviO4jHkQsgTIyct8xye9fflfMP7AP/JOviD/ANj7rP8A6HHQB6XrGoeH&#10;f2UfgLqV/Pe6jfaL4ctZZ1k1W9e5urh2clIjK/JLSOqL2GR2FfM37OesePfgX8VfDd58S9RkudP+&#10;NET37ibKppWsbmeK2wT8oeB40A4+YBeiVq/tYeJvEfxj+OXhz4ZeDfCMvj3SPBssHiPxTpcWoQ2U&#10;c8pP+i20ksvygDO9lwdwfp8pIm/aGb42fHr4Z3XhmX9n2fR9QjnivtM1aLxlYPJYXcTbo5VGBk/e&#10;U8jhjzQB9o18Nfs+/A/Tf2gtS+LuveLfEvi977T/AIg6tpVuth4gubeKO3jMTIgRWwMeYwHtgdq+&#10;jv2YfjL/AMLy+D+ka/dJ9m163LadrVmy7Wt7+HCzKV/hycOB2DivN/2D/wDkFfG7/sqWuf8AoNvQ&#10;BzvxS8AeK/2PtF/4WP4B8X+I/EnhTS5EfxB4P8Sag19HLaFgry20j/NFImc9cHGTwCrd/wDtGfHb&#10;V9H8K+BNG+G0sEvjD4jXMdroV7cJuitbdkWSW8ZSPmCI6nBB+9nBxgv/AG4viBYeEf2efE+jMRda&#10;94qtm0HSNLj+ae7nuMR4ROp2hyxPsB1Iz5V8a/D9x8AW/Za8aawGl0TwCo0DXbmMF1tluLOK2884&#10;/gVo2yfdR1IoA7uz/YJ8G39qt14r8UeMvFfihxum1+516eKYSd2iRGCooPRSGwMDJqr8MfE3i/4B&#10;/HfTPg/4x8Q3njLwv4ks57vwn4g1Qhr6OSAbprO4f/loQnzBzzyo/iwv05Y31tqlnBeWdxFd2k6L&#10;LFPC4dJEIyGVhwQRyCK+W/iRqVv8XP22vhb4f0GRb2P4eW+oaxr91AdyWzzxrFBAWHAcsoJXrhvY&#10;0AfVdFFFAHxvrnw3t/jh+2l8RPD/AIh1/wASW2kaPoGm3Fna6RrM9mkbuDvOEYDnk/Wuk8Xfsn69&#10;8O9FufEPwe+IXi7T/FWnxm4h0nWtWk1HTtS2jJhlilzgsBtDA8E/iLXw5/5P4+L/AP2LWk17r8SP&#10;iHofwp8E6t4q8RXsdjpWmwNNI7sAXIHyooP3nY4UKOSSBSA5X4JfGOD44/AzSPHNnD9hmvrKQ3Fs&#10;pz9nuYyySoCecB1bBPJGDXzL+yP+zToXxp/Z78J+NPE/ijxtca7qguXupYPE11GjFLqWMEKG4+VB&#10;Xq/7EvhHVPCf7KenyaxbtZX2sm91o2rAgwpcO7xjB6ZTa3/Aq8e/Yt/Zf0n4g/sz+C9fufHHj/SJ&#10;rxLotZ6L4kmtLSPbdTJ8kS8LkLk46kk96YH0Z8Pv2UvCXw28W2PiLTNZ8W3d7Z7/AC4dS8Q3NzA2&#10;5Ch3Rs21uGOM98HtXs9eSfDP9nDS/hf4mXW7Txl441uYQvD9k1/xDNe2xDY+YxtwWGOD2r1ugAoo&#10;ooAKKKKACvgiH/lLjP8A9gL/ANsFr73r4Ih/5S4z/wDYC/8AbBaQH3vRRRTAKKKKACiiigD41/aa&#10;1KP4RftpfBP4m6wRB4VvLS48NXd6/EdrI/m+Wzt0UEz5yf4Y39K+yVYMoIOQeQRXJfFb4VeG/jR4&#10;H1Dwn4rsBf6TeKMgHbJE45WSNv4XU8g/UHIJB+ZtH+A/7TfwVtV0L4dfE3w54q8JwfJZW/jO3kFz&#10;aR/woHRGLBRgfeA44UdKAPrHxL4s0Twbpo1DX9XsdEsGlSAXWoXCQRmRzhV3MQMk8AV8c/t8eD7b&#10;4gfHz9m3w5eXl9p9rqWo6lbyXWmzeTcRg/ZOY3wdre+K6bQf2OfGXxN8Y6X4o/aB8eReNv7LlE9j&#10;4V0iEw6VFIOjOCq+YPYoCcYLMOK6n9q79nvxt8XvFfw18V+Adf0jQ9f8G3V1cRf2xE7xOZRFg/Kr&#10;fd8roRzu68coDE/4d4+Dv+ih/E3/AMKT/wC1V6J8FP2X9C+Bmu3+q6V4p8X65LeW32Z4PEGrm7hV&#10;dwbcqbFAbK43ehI7mvM/+EH/AGxf+ijfDv8A8F0v/wAYruPg74Z/aH0rxkk/xJ8Y+D9a8M+RIr2u&#10;j2UkdwZCPkIYogAB65zx27gA8v8ACn/KUvxl/wBiNH/6HaVT/aV8Faz+y/8AFeP9ofwBZPc6Lcst&#10;v430C34W4hZgPtSjoGzjLdmAY5DSV63ovwB1vTf2yvEHxdkv7BtA1Dw2mkRWas/2oTB4SSRt27MR&#10;dd2ct0717jqGn22rWFzY3tvHd2dzG0M1vMoZJEYEMrA8EEEgg+tAHxT8MfFek+Pv+CjUninQb1NQ&#10;0XWvh3HeWlwn8SGaFSCOzBlYEHkEEHkV9vV8ifs6/sM3H7Pf7SHiDxnpmt29x4Kn06ay0vTHMjXV&#10;sJZY5TGxI27FKsAQxJyMjOTX13TA+Pv2Ef8Akqn7TX/Y93P/AKOuK+r/ABN/yLeq/wDXpL/6Aa8a&#10;/Zs+A+ufBzxp8YdX1e8sbq38X+JptYsUs3dmjhd5GAk3KMN+8xgZHHWvbdUszqGmXdqG2GeF4gxG&#10;cblIz+tAH5yfsO6b+0Zc/s+6XJ8ONW8A2nhY3l0IYtfiuWuhJ5h3kmNSuN3TnpU3jzxp+0B4z+L8&#10;HwP+KHj3RPhpp+vQFYNW0XTmMGro2AYYZmIYM2SuCU5+U53KG+tv2Qfgfq37PPwQ0zwZrd9Z6jqN&#10;vc3M8k2nlzDiSQsoBdVJ4xngc5+tbv7QXwB8OftFeALjw3r8ZgnU+dp+qQqPPsLgD5ZEP6Fc4Yce&#10;hCA8/wDin+zrp/hH9inxX8MPBVtM8droszWyud811MjeexYgcvI6noMZYAYAArW/Yf8AiHpvxE/Z&#10;f8BTafMjy6TpsOjXkKkboZrZFiIYdiVVXHs4Ndn8A/Dfjrwj8MdL0b4i61Y+IvEliXgOpWO8ieFW&#10;xE0hdVLSbcbjjk+pyT4h4y/Y58V+B/H+qeOPgF43i8B6jqz+bqXh7UYfN0q6kJJLBQrbOSeNjY3H&#10;aVHFMD6yr40+A15H8VP2/PjB470hhceHND0eHw0l7HzHPcboS+09GAMEo47bT3FWtS+D37VnxWtX&#10;0Pxl8TPCvg7w7OPLvJPCNtK95PGfvKGdFK5HGQ468gjivoj4M/Brwx8B/Adl4T8KWZttPtyZJJZS&#10;GmuZjjdLK2Buc4HYAAAAAACgDua+PvAv/KUL4i/9iLD/AOjbKvsGvk74ofs3/F2P9pTWPit8LfFn&#10;hrSbjVdHi0meDXreWQoimMsFCowOTChzwRyMd6QH1jXxr4+vo/id/wAFIPhxpOjsLlPAei3d9rE8&#10;XIgeaN1WNj65eDj/AKaexrZuPhh+1v4ggawv/i34N0K0m+SS80bSWkuUU9dgeNQD7gg+4r1T9nf9&#10;mvw7+zvod/Fp1zda54h1aX7Rq/iHUm3XV9LknLHnCgsxC5PLEkkkmmB8y/Hb4U6f8Zf+Ci2jeHNS&#10;1XWNGtW8Eif7Vod39luQUmnwA+0/Kc8jFen/APDvHwd/0UP4m/8AhSf/AGql+Ov7OHxR179ojTPi&#10;v8MPFPh/RdSt9DGjSQ65BJIAPMkYsoVGByHA5xjb3zVb/hB/2xf+ijfDv/wXS/8AxigD2T4I/AXS&#10;fgTp+qWela/4k16PUJUldvEWpG8aMqCAI/lUKDnnjnA9BXpleP8AwL0H42aNf6q3xW8T+Gdfs5Ik&#10;FjHoNo8TxyZO4uWRRgjHGD+Hf2CgD408K6pF8If+Cjnjiw1xhaWXxG0e0udHupThJZ4URDDu6biU&#10;mwP9wfxCvsuvK/2hP2c/DH7RnhODStd8+w1Gxk+0aXrVidt1YTcfMh7g4GVPXA6EAjxSy+G/7YPg&#10;23Gi6R8SPBHijTIx5cGreILWZL1UHALhY2DH3ZnJ7k0AfVOq+LNE0LVNL0zUtXsbDUdVkaKwtLm4&#10;SOW7dRlliUnLkDkgZr5Q8Kf8pSfGf/YiR/8Ao20rrfg7+yDf6P8AEaH4mfFfxlP8SPiBAu2ydovJ&#10;sdNyD/qYumRk4OFAyTt3fNXQaL8A9c039svX/i5Je2LeH9Q8Mpo8VqrP9qEwkhJJXbt2YiPO7Pzd&#10;O9AHzx44+DOm/HD/AIKMeMNC1TWdc0O3t/CFveLceH737JOzK1um1n2tlMOSRjqB6V6v/wAO8fB3&#10;/RQ/ib/4Ug/+NVX+K37N/wAXG/aQ1L4rfC3xb4b0a51LRotJnh1y3kkKqpQnaFRgQTGhzwRyKP8A&#10;hB/2xf8Aoo3w7/8ABdL/APGKQz234K/BTTPgb4evNH0rW/EGuwXVybppvEOoG7lRtqrtQ7QFX5c4&#10;x1Jr52/4J+wx3Hij9ouKVFlik8b3avG4BVlLyggg9RXu3wJ0P4w6NHrA+LHiPw5r7SGL+zv7BtXh&#10;MWN3meYWVc5ymMDjB5rnP2X/AIAa18D9c+Kl7q9/Y3sXirxLPq9ktkzkxwOzMok3KMP8/IGRx1NM&#10;R4bC0/8AwT5+O4hYyD4C+O7zKMclNAvyOnshA/FB3MRz037CEfl/Fj9pkBldW8azOrqchlaW4IIP&#10;oQQa+mfip8MdC+MXgLV/CPiS1+1aVqURjfGN8TDlJEPZ1YBgfUeleKfsT/sr67+y9pfjK01zXbPX&#10;W1i+iltpbQSZEMasqmTeBhju+6MgY+8aQHF/8E79Si8B/wDCzfg5qrC28T+GvEdzdiCQ4a4tJAir&#10;KgP3hlAcjtInrX2XXz/+0J+yZZ/FzxJp3jfwt4huvAHxM0tdlr4h09ciZAOI50BG9cEjOehIIYfL&#10;XBnwP+2XfW/9kT/EL4f2VtjY2uW1nI14V/vCMweXu/AD3pgfU0PizRLnxJc+HotXsZdftoFuptLS&#10;4Q3McLHCyNHncFJ7kY5FfJv/AATt41H48k9P+E5u/wCbV6x+zn+yzpHwFm1fXLvWL3xj481z/kK+&#10;JtUJ86YZB2ICTsTIBIySSBk4Cged+C/2W/iJ4B+Fvx20XRdf0W18R+ONZurzSbzzJvLt7eZsHzGC&#10;bkk2M4G0NtbByaQHhN58dNR+J/7YV58TLP4ceLviR4I8FibRvDw8N2DXFut2MCS4ZsbcnczAdcGI&#10;8bRXd/tCfHDWfj58Itf8F337OfxRge+h3Wl22jMfs1yh3RSdM4DAZx1UsO9fVX7Pvwc0/wCAvwj8&#10;PeC9PKSmwgzdXSDH2m5b5pZfXBYnGeihR2r0WmB81fsP/HqT4lfA17XxVI9h4s8FFtJ1+O/Bjlj8&#10;oHZNKG5UlEIYn+OOSna5+zD+z7+1ZZp47tNIs9TOou7f29oVzLatO6sVcuEIVn3A5LKTxWjZfs36&#10;p4Y/axv/AImeHb/T7bwl4k0t7TxNotwHL3NwBiOWNQuzkhCxYg/6zrvOPO/+GRfin8DNc1S7/Z/+&#10;IdjpPh3UJ2upPCPieFpbSFz18qQK5HYDhTgAFmxQBoT/APBOXwxpUbSeEfiT8RPCN8o/cyWet7o0&#10;PbK7FYj2DirH7EXxV8ba54i+KXw08da0virUfAepR2kGv7QHuonaVcSY6sDDnJy3zEEnGaybrwX+&#10;2X42ibTtR8a+BPBdjINk19o0Ekt1tPBKBozg+4ZT6EV7R+zf+zhof7N/hC70zTr251rWNTuPtmra&#10;3ff6++n5+Y8nCjJwuT95iSSSaAPXKKKKACiiigAooooAKKKKACiiigAooooAKKKKACvIP2u/+Taf&#10;iF/2C3/mK9fryD9rv/k2n4hf9gt/5ion8LIn8LPxeooorxT50KKKKACiiigAr61/4JnaLDqX7QF/&#10;eyqGfTtDuJos9naSKPP/AHy7D8a+Sq+x/wDgl7/yWrxL/wBi/J/6UQVpT+NG+H/iozf2tvGE3i/4&#10;8eJGdy1vp8g0+BSfurGMMPxfefxrxyvR/wBozSJtF+OXjW2nUq7alLOM/wB2Q+Yv6MK84r5mu26s&#10;m+5/YeUxhDAUIw25V+QUUUViesFfbX/BO3xdLNb+LPDEz74IzHfQI3ON2Uk/DhP1r4lr6/8A+Cde&#10;jzSeLPFupgHyIbOG3LdizuW/kh/Ou/ANrERsfIcWQhLKKrn0tb1uj4T+J2hx+GPiT4r0eFdsOn6t&#10;d2ka+ipM6gfkK5qu8+Pn/Jc/iH/2MOof+lD1wde09z+UJfEwr91/hX/yTHwj/wBgi0/9EpX4UV+6&#10;/wAK/wDkmPhH/sEWn/olK7MLuz0MHuzqaKKK9A9M5L4sfC/RPjN8PdY8GeI1uG0bVERJ/ssvlyjZ&#10;IsilWwcEMinoRxXjq/sPeH/LEUnxL+Kc9vjaYJPFs2xl/ukBRxX0fRQBxPwo+DPg74JeH30bwdos&#10;Wk2sr+bcSbmkmuZP78srEs7dep4zxgVV+MXwI8F/HbRbfTvF+ki8No/m2d9BI0N1ZycfNFKpDL0G&#10;R0OBkHAr0CigD5qj/YP8I6hNBF4p8cfEPx3osDq8eh+JPEck9jwcgFFVSQPrX0Xpel2eh6ba6fp1&#10;rDY2FrGsMFrbxhI4o1GFVVHAAAAAFWqKACvMfjZ+z54d+Oy6A+tX+taTe6FcSXNhqGg3xtLiFnUK&#10;+HAPUAdOeOvJr06igD5y/wCGJNG/6Kn8WP8Awr5f/ia9Q8KfBnRPDnw5uvBOo3eqeMtFuvMFx/wl&#10;V4dQmmV+qM7j7o7Dt9a72igD5k/4YP8AD+jFoPB/xL+JngTSGJI0fQfEjx2sYPZFdWI/M133wb/Z&#10;b8DfBPVrzXNKi1DWvFN4nl3PiLxBeNeX8qcZXzGwFBwM7QM4Gc4Feu0UAFcN8I/hBovwZ0bWNM0O&#10;a8mt9U1e61mZr2RXYTTsC6rtUYUYAAOTxyTXc0UAcJ8Mfgz4f+FN/wCLL/SDd3GoeKNVk1fUby+l&#10;EsryP0jDYGI0yQq84yeTmu7oooA4TwH8GfD3w38aeNfEmiG7guPFtzFe6hZtKDbLOisDJGmPlZ9x&#10;LnJycdK8vvP2HfCL6/ruqaX4y8f+Gf7a1GbVbuy0LxE9rbG4lbMjhFXqeOpJwAOgFfRdFAHi/wAN&#10;/wBkjwB8OPFcfioJq3inxVCuyDW/FGoyahcwL/0zLnap5PIGeTzzXrOvaDpvijRbzSNXsbfU9MvI&#10;mhuLS6jEkcqEYKsp4Iq/RQB8zr+wX4T0syW3hrx78R/B2gyMWbQNC8SyRWWCclQrKzAH/er2D4Sf&#10;Bbwf8D/DjaL4P0iPTbaV/NuZmdpZ7qTvJLKxLO3XqcDPAAruKKACiiigDw/4kfskeF/iP8Qrzxo3&#10;iPxf4Z129torS6l8Nay1ks6RjCbgqknA98cdM1naL+xD8PLXW7LVPEN74m+IE9jIJbWLxhrUuoQQ&#10;uP4hEcKfowI9q+gaKAI5oEmgeF1zG6lCvTgjGK+atH/YH8I+G9Oi07RfH/xL0XTIS3k2Gn+KJIYI&#10;QzFiERUwBkk/Uk19M0UAeK/D39lvTPh34usfEFv4/wDiFrU1pv22Ot+JJbq0k3IV+eIgBsbsjPQg&#10;HtXtVFFABRRRQAUUUUAFfBEP/KXGf/sBf+2C19718EQ/8pcZ/wDsBf8AtgtID73ooopgFFFFABRR&#10;RQAUUV5p8V/2iPBHwV8QeE9F8Vam1lfeJrv7JZKqblU5VfMlOfkj3Oo3H19ASAD0uiikoAWivnj4&#10;h/t8fBb4ca/Jol34obV9UhYpNBolrJeCJh1BdRsyOcgMSMcgV1Hwf/az+Ffx0vjp/hPxVBcauASd&#10;LvI3tbo45O1JAN+B12Zx3oA9formfiR8SPD3wk8F6l4r8U3/APZuhaeENxciJ5Su91RQFQFiSzKO&#10;B3rwX/h5V+z7/wBDlc/+Ca8/+NUAfUFFeS/Cn9q34UfGzUP7P8IeM7LUdTILLp8ySWtw4Aydscqq&#10;z4HXaDivWqACivA/il+3J8HfhLr0uh6r4n/tHW4XMc1ho1u948TDqrsg2Kw7qWyPSrXwl/bS+EXx&#10;o1hNG0HxQtvrkjbY9M1WB7SeVv7qbwFdv9lST7UAe5UVw3xe+NHhP4F+HbPXfGN/Jpul3d9Fp0c6&#10;QPKBLIGI3bQdqgIxLHjj1wK7eORZo1dGV0YblZTkEHoQaAHUUVwfgz44eDfiBr3jPR9E1YXd34Qu&#10;BbawxidY4HIfIDkbWwY5AcE4Kn2oA7yivmWT/gpF+z5HIyf8JxK204yuj3pB+n7mm/8ADyb9nz/o&#10;dpv/AATX3/xmgD6corxrx9+198Kvhn4V8KeIvEHiOS00nxTbm70mZNPuJDcRBUYttWMsnEicMAef&#10;rXCf8PKv2fv+hxuv/BNef/GqAPqCivmD/h5T+z9/0OVz/wCCa9/+NV6L8UP2qvhh8G9J8O6l4s8S&#10;/wBnWviCD7TppSznnaeIKjb9saMVGJE+8B1+tAHrVFfMf/Dyb9nz/odpv/BNff8Axmu1+Ef7YXwo&#10;+OXipvDngzxLJqusLbvdG3fTrmD92pAY7pI1XgsOM55oA9norxH4sftnfCT4JeL5fDHi7xLJp+tx&#10;RJPJbRafcz7FcZXLRxlckc4z3rlLL/gpB+z7e3CQ/wDCbyQFjgPNpF4qj6nyuPxoA+maKxvCPjLQ&#10;vHug22t+HNXs9b0m4GYryxmWWNsdRkHqOhB5HeuV8O/HPw54m+M3in4Y2i3o8R+HLSC9vGkhAt2S&#10;VUZQj7skgSJnIH3uM4NAHodFed6T8fvA+tfGDV/hhbayv/CZ6XAtxPYSRMgZWRXwjkbXYK6sQDkA&#10;+xx6JQAUVxGh/GXwr4i+KfiH4d2N/JL4q0G2iu7+1aB1VI5ArKQ5G1jiRM4P8Q98dvQBU1LVrLRb&#10;U3OoXlvY2wZUM1zKsabmOFGWIGSSAPUmrdfIvxMsfAv7Rn7XVh8O/EvjKbULDwpYLqR8DpbeXa3d&#10;7ncWln3fvSsbofK2jA3c43g/XNAC0V4/8Zv2s/hf8AdestF8b+IZNL1O8tvtkVvHYz3BMRZkDExo&#10;wGWRhyc8Vwdv/wAFJP2fZ5lQ+NZotxxuk0e9Cj6/uqAPpyiub8A/Ejwv8UtBTWvCWu2PiDS3bb9o&#10;sZQ4VupVh1VuR8rAHnpXPyfHXw1F8c4vhQwvP+Enk0k6wr+SPs3lbiu3fuzv4JxtxjvnigD0Siiv&#10;NB+0R4Ib45H4S/2m3/CZCy+2+Rs/dfd3+Vvz/rPL/ebcfd5z2oA9Loorh/it8bPA/wAEdFTVPG3i&#10;O00K2lJEKTEvNOR1EcSgu+MjO0HGRmgDuKK+R4/+Co3wLkvvIbUNbii3Y+1NpT+X9cAlsf8AAa+i&#10;vhn8WvCHxi8PjW/Bmv2ev6bu2PJbMQ0TYztkRgGRsc4YA0AddRRRQAUUUUAFFFFABRRRQAUUUUAF&#10;FFFABRRRQAUUUUAFedftFeHZ/FnwJ8eaVbIZLm40a58mMDJZ1jLKB7kqBXotIRuBBGQaUldWE1dW&#10;PwAor6k/bI/ZF1j4R+KtR8TeHdPkvfA19K04e3Qt/ZrMcmKQDogJ+VumMAnPX5brxZRcXZnz84OE&#10;mmFFFFSZhRRRQAV9j/8ABLz/AJLZ4l/7F+T/ANKYK+OK+x/+CXn/ACWzxL/2L8n/AKUwVrS+NHRh&#10;/wCKj2L9vb4K3FxNb/ELS7dpUSNbbVFjGSoB/dyn252k9vl96+KK/ae9sYNSs5rW6hjuLeZDHJFI&#10;oZXUjBBB6givi/41fsFSz3lxqvw+uIkjkJdtGu32hT6RSen+y3T1rjx2BlKTq0le+6P3nhjiejQo&#10;rBY2VrfDLpbsz4oor0PWf2e/iRoNw0N14L1gspwWt7Zp0/BkyD+da/hL9lf4neL7hI4PC13p8ROG&#10;n1IC2RR6kN8x/AGvEVGq3ZRZ+lyzTAxhzutG3qjyq1tZb24it4I2mmlYIkcalmZicAADqSa/Ub9l&#10;n4Pv8H/hfbWl6gXWtQb7Zfd9jsAFjz/sqAPrmuX/AGfP2P8AR/hLcQ63rU0eueJVGY5NmILU/wDT&#10;MHq3+0fwAr6K7V9JgME6L9pU3Px7iniOGZJYTC/w1q33f+R+Hnx8/wCS5/EP/sYdQ/8ASh64Ou8+&#10;Pn/Jc/iH/wBjDqH/AKUPXB0nufi8/iYV+6/wr/5Jj4R/7BFp/wCiUr8KK/df4V/8kx8I/wDYItP/&#10;AESldmF3Z34PdnU0UUV6B6Z5l+0x8StS+D/wH8Z+MNGtlutU0uxMlski7lV2dUDsO4XfuI7hTXhX&#10;w5/Y10L4u+CdE8Y+P/iL4s8e65rNnFfPd2+tNBZwmRQ2y3jj4VVzjrjjovQfSPxe8beF/h38N9c1&#10;7xoofwtbwiO/RrVrlXjkYRbWjAO5SXAPGME54rxix/Yd+Emp2sWseC9Q8SeFLHUEW6hk8KeIbiCC&#10;RXAYOgLMoBBBGOKAL/wx+A/jr4G/FTTYfDfjTUvE/wAKr63mXUdJ8UXpuLrTZlXML2r7clWb5SnA&#10;AyTuOCMz9sTxFq3ji+8KfAvwlfvYeIPG0xl1O+gyW0/SYjumlOCMFyu0cjdtZe9cF4y1HxB+xx8Y&#10;vhzap8Vdf8YeDfElxPBqmj+MLtb24sreNAzXcc2AypGCSeAPl754574E+Ovirr3xA8Y/Gyz+CWpe&#10;MY/F5W30O+bXrKx+yaTExWOJY5W3DcVDMcAMQCODkgHv37HfxI1XxN4D1DwX4tkz488B3Z0HVw5J&#10;adUyLe5yeSskYHzH7xVj3rxT9rTxh8R/Cv7XnhfUPh/cXF9LoXg59aufDvnOItTt1u3W4iCDguYz&#10;uBxn92MZIArP8UfEPx98K/2kNB+Mfif4V3vw68I6vHD4b8U3EmtWl/FKHbFtcsIWyhjIALEY2qFB&#10;Bbn1DxOwf/go/wCCmUhlPgC4II6H/SpaAPefhT8UNB+MvgHSPF3hu5+06XqUQdQ2N8Ljh4nHZ1bK&#10;ke3cYNfKn7Lvwsj/AGiv2cdOPinxX4st57DxDqpjuNK1qW3kkDTY2yNk7gMcZ6ZOOprY8VW8v7Ev&#10;xll8XWMbr8FfG14qa7ZxKTHoOpOcLdoo+7FIeGA4HTtGtdD/AME51Ef7O8qq6yKviHVAHQgq3788&#10;g9xQB5B4w/Zp03Q/2q/AHw9tvHPj7/hH9c0a+v7rf4kmM3mRZ2bW7DjkYr6b+Gv7P/hj9n+81bxN&#10;D4r8VX0C2Mi3P/CR65Jd20MKkSNJsYAAgJ97sC3qa4T4j/8AKQD4Qf8AYs6r/I1l/t5+Ntf17R9E&#10;+C/gawuNa8WeMi0t7Z2U8cMqaXCd037yQhE8wqUBY4IDjnIBQHknhn4q+N9G+IunftN6zd3EPww8&#10;Vay/huXSZdwWx0fcI7O9YZwv75HZjj+I4P7yv0NVg6hlIZSMgjoa+RfFOsfEzxT8I734cS/sv31v&#10;4an0z+yo7ePxfpn7iJUCxlMn7ybVYH1UGup/Yb+JmteIPhvd+AfGsElh8QfAMqaRqlpcOryNDtzb&#10;SkqSGBQbdwJDFN2fmFMD1P48fFuy+Bnwl8ReNb2A3a6bADBaqcG4ndhHFHntudlBPYZPavFvDv7I&#10;+q/FjS7fxH8bPGniPWfEV+gnfQdJ1KSw0zS9wyIYo4zlmUHBcnkjv1PVft0eCdW8cfs1+JI9Dt2v&#10;dU0uS31iK0UEmcW8yyOmB1OwOQB1IA716h8KfihoPxj8BaR4s8OXkd3p2oQrJhWBaGTA3xOP4XU5&#10;BHtQB5p8N/2e/E/wZ+IVhL4V8f6nqXw5mjkXUfDXied72S3fafKezmPKDdjcrcYz1JGJ/wBrz4ra&#10;l8OvhgmkeGMy+O/F90mgaBDG2HE83ytN7CNSW3dA2zPWvSfEXxQ8K+FPF3h/wvqutW9p4h193TTd&#10;OO5pZ9ilmOFB2qAD8zYGeM54r41j+IHjj4uftSan8TfCfwyu/iT4L8GC48OeH5IdYtbCFLv5ftV0&#10;vnNlywYoGUY27ecigD0X9k241j4c6v4v/Z48Z6tcX+p6HD/aGiarvaOW+0u46sjZ3BopWZc54LYH&#10;C1zvx5/ZB0D4dfBfxv4p0nx18Q/7U0fSLm+tvtHiaZ4/MSMsu4YGRkdM1zH7RHjD4vr4h8IfF0/A&#10;3UPCV54DmkuL/UB4hsbwXGluMXEDxxNvIxkhhnbljjuPoj9orxRpvjb9jvx7r+j3C3elan4Turu1&#10;nX+ON7csp9jg9O1IDyz4O/sb+HfGnwp8E+JNR8dfEQajq2i2WoXHk+J5lTzZYEkbaMcDLHHNXP2t&#10;pte+MXi7w3+z74I1ibSr66tG1vX9WWRmazs4Ri3R2ByTJMEzznhT0avU/hT400r4d/sj+CvFGtT/&#10;AGfSdJ8G2F5cSd9qWcZwB3Y9AO5IFfN37Nvij4yaTceK/iXN8CdQ8Vav4/uk1NNU/wCEjsbQR2AQ&#10;fZbdI5W3qqqe+MgrxwKYH0d+yf8AF28+LXwpg/t5Tb+NPD9xJofiG1f78d7AdrMR/tjD+mWIHSvH&#10;PH3w/Hxs/bi1zwnrPibxNpmh6f4MttQgttD1eWzUTG52EkKcchz29K5rRfH3jT4QftXW/jbxd8N7&#10;v4a+CviIbfQ9UE+rWt9CdUUN9nucwt8hIGw7gB8ztk1t+MtN8fap+374kj+HutaLomqr4GtWuJtb&#10;snuYmh+1fdVUZSG3bTn0BoA6vxX+x1qPg3w/e6z8NPit480PxRYxNcWqaprbXtjcOo3COeGQYKtj&#10;Ge2c4PSvOvHvxkvvjV8I/wBlLxrOn9n32q/ELTEvIrdiqGWOWaGQgZ+6zIxAOcBsc1D8dNd+Omg+&#10;JtC8GfEz4i6V4U+HXirNhP4w8M6NgRysCPsszSPm33jIEgOOfQNjrP2lPh/o3wr8O/sw+EvD0LQ6&#10;PpPxE0e3tw7bmYZcl2PdmYlie5Y0gOR/aK+InxE+H/7aN34h8Hy3Wr6X4Z8H22qax4aEzbLzT/tL&#10;pcGNPu+Yu9XBxkbM842n7G8P/EDR/iR8MYvFnhm/F5pWoae9za3EZww+U8H+66sCCOoII7V4XpKh&#10;v+CkmvqwBU/DeIEHv/pyVy2pW0n7FfxSvLMEw/A74gXDxo3/ACy8N6rIpGPRYJfyXHYJ8zA9C/4J&#10;9azf69+yP4GvtUvrjULyT7bvubuVpZGAvZwMsxJOAAPoK+fvGnxR8ceJPiNrP7SPh27uLj4a+BNW&#10;j8Pw6TDkrqemAlNQu1GcN87oynHRQSR5fOZ4B+J+s+D/APgnX8O/Bvg6GS9+IPjmfUND0ezgcLKF&#10;a9n8+UEkBQqHG4kBS6knANexeBdY+JvgX4R6b8Orf9mC9ufD1rpp02WGXxdpmLlGUiVnG7rIWdm9&#10;2NAH1ho+sWfiDSLHVNOuEu9PvoEube4jOVljdQysD6EEH8auV8j/ALB3jLXvC9rr/wAE/HGm3Og+&#10;JfCuL3S7G+uY7iV9KmbMY8yMlZPKZgpZTgb1GBtIH1xQAUUUUAFFFFABXwRD/wApcZ/+wF/7YLX3&#10;vXwRD/ylxn/7AX/tgtID73ooopgFFFFABRRRQBFc3MVnby3E8iwwRIZJJJDhVUDJJJ6ACvzw0f4O&#10;t/wUG1z4u/EnVGkh0UW7+HfAhlyqxNCwkFzjrguBnr/rpR/CK9i/4KFfFXV9H+HunfC/wbDNf+OP&#10;H8rafb2lqR5otBjzj1435EeTgYaQ5+WsH4U/FL4v/CH4c+H/AAdov7LurLp+kWq26OfEtsGlYcvI&#10;w8r7zuWY+7GgD079iX41Xfxd+DsVlr5eLxt4VmbQ9dt5z+9E0XyrIw9XUcn++r+lct+3N468R3je&#10;A/g74Ovn0vXfiJftZ3OoRk7rWwTb55GMEZD846qjjvXhWjfE3xl8E/2urb4j+Lfhrf8Awv8ABXj+&#10;SLRtZhur+K7tzeYPl3O5AoQggMcjoZjk549U/bkupvhV8ZPgd8ZZbeSfw94f1KbTdXkjUsYIrhQA&#10;+B/smb8Qo7igD6H+C/wD8E/APwvb6P4T0a3sykYW41CRFa6u2xy8suMsSecdB0AA4rK+KP7NPw++&#10;LfiXQPEWq2BsfEei30V9baxpMi2105jYMI5JAMuhIHB5H8JXJrrPF/hTwz8cvhvdaNqEg1bwtr1s&#10;hMljcsgniJV1ZJEIODhTweR6g18B/tv/ALFvwl+A3wEv/FXhXT7zTtfjvrWC2kuNSlkzukG4KrNy&#10;doY+owT2oA+lP+Cjn/JnPj362H/pdb1658KvD+lyfC/wezabZszaPZksYEJJ8hPavGf+CgzFv2JP&#10;GBYksYtNJJ6/8flvXNeBfhX+09ceAPD0+l/G/QrazfTLd7W1l8MwMY4zEpRGfYScDAzz60AR/wDB&#10;Q74N+ENN+CuofErS7K18MeOPDVza3Wn6xpqLbzyObiNPLYrjf97cM8gqMEDObv7VHx38VaP+yt4D&#10;/sN2sPHXxFXTtMikiJje2kuYVeZlP8JydgI5HmZHIrxL4S+DPEH7TXxo1DwT+0h4+1WTxF4XuvtM&#10;HgP7NFaWWoIoyJkePasq4JyAm7Y2Q2C2Pa/+Cj3h+90z4Z+BfHWlWRuY/AviWz1Oe3iXAW3BxnHY&#10;B1iHsG9qAPa/gD+zn4P/AGevB1npHh/TbdtRESi+1mSIG6vZcfM7v1wTnC5wo4FZ37R37MPhT9ob&#10;wjeWt/YW9l4nijL6X4ghjCXVpOBlDvHzMmcZUnGOmCAR6X4O8X6T4+8L6X4i0K9j1DSNSgW5triI&#10;5DIwz+BHQjqCCDyKi8d+N9H+G/g/V/E+v3aWOkaXbtc3EzkD5QOFHqxOAB1JIA60AfK/wJuLj9tL&#10;9jfX/BXjpy3ibTpp/D95ey/NIt3AFeC4PqwzHuP8RV/71dL+wL8WtR8WfDK+8A+Kd0Pjj4f3J0TU&#10;IJmzI0KFlhf3wEaPPfy8/wAVZ/8AwTb8MalY/BHWfFmq2zWk/jPxBd65DCwxiF9qKfoSjkHuCp71&#10;yv7SML/ss/tSeEPjlYo0XhLxMy+H/FscY+VSQPLnIH+yit9YMfx0Ae8ftafHCP8AZ/8AgfrviWJ1&#10;/tqVRYaRCRkyXkoIjwO+0BpCO4QiuR/Zp+B0nwL/AGWb2x1NGPinWLC51fW5pDmQ3UsROxj1JRdq&#10;n/aDHvXm2syR/tdfttWOlQut78OPhOou7qSM7oLzVGIKpnodrKBg9oJB/HX1945/5EnxB/2D7j/0&#10;W1AHzX/wTVsbKb9kbwu81vbySG7vstIik/8AH1J619Rf2Xpv/Ppa/wDftf8ACvzw/Yl/Yn+FPxo/&#10;Z30HxX4p0i+u9auri7jllg1KeFSEndF+VWAHAFe7j/gmj8CAQf7A1T/wc3P/AMXQB9NX2kWGpRxx&#10;3llb3ccf3EniVwv0BHFfHX/BSbw/pWm/DX4bvaabZ2rv4709GaGBELKYbnKnA5HHSvsjTdPg0nT7&#10;WxtlZLa2iWGJWYsQqgAAkkk8AcnmvkX/AIKbN5fwv+GzYzt8eaef/IFzQB9V/wDCHaB/0A9N/wDA&#10;SP8Awr5U/afijk/bW/ZojkRWiL6kCrAFf9WnavsOvh39t3wDo3xR/ao/Z78K+IIJLjRtT/tKK5ii&#10;laJmULG3DKQRyo6UAfan9l6b/wA+lr/37X/CpraztLdi1vBDE2MExoAf0r5h/wCHaPwH/wCgBqn/&#10;AIObn/4uvSPgn+yr8O/2e9U1LUfBem3ljd6hCtvO1xfzXAKBtwAV2IBz3xn9aAPFvCNlb33/AAU8&#10;+IUdzBFcIPBMDBZUDAHfZ84NfVeqeB/DmuWMtlqPh/S7+zlG2S3ubOOSNx6FSpBr4c8X+HPH/ib/&#10;AIKNeObX4c+LrTwZrSeE7aSa+vdPS9SSAG2DRhGBAJYod3+yR3p/7R5/aw+CvgUeIn+Kdt4h0COU&#10;Jq0+ieHbWO6sICQDMFKfMo5yQykccgZIQHQfs+6BZ/BH9vT4hfDXwfI0XgrUdBj1yTSEctHp91ui&#10;AC5+7xI3H910H8IrX+D3/KSr46f9gDT/AP0TZ13P7G/wV8E+DfCk/j3w/wCKbr4h634uRbi98Wag&#10;2ZrgZyYwpJMeGzuViW3DDH5QBw3we/5SVfHT/sAaf/6Js6APBfiV8I/EXxJ/bM+OeteBr+aw+IPg&#10;8aZrei+U2BcMttCskBzxl1IxngkbTwxr7g/Zf/aG0z9o34awa5BGthr1m32TWtJbIezulHzDB52N&#10;glSe2QeVIHi3wH/5SKftB/8AYN0//wBE29UP2jPB+r/spfFxP2gvAllJc+GtQdbfxxoFsMLLGzAf&#10;a1XoGyck9nwTw70wL3wb/wCUlnx0/wCwBYf+ibKvor48fFzTvgX8JvEXjTUtrpptuTb27HH2i4b5&#10;Yoh/vOVB9Bk9q+Yv2cvE2leN/wDgoB8WfEuh3seo6NrHhXTr20uY+jxtFZj8CCCCDyCCDyK5b9sT&#10;xtr/AMcP2h/D/wAOPCHhC7+IWgeA5ota8RaPZXKQJdXBI2QySOCoVVYAjBJ8yQY+XIQHG3H7Ovi3&#10;4bfAHw/+0XE01x8XrLV28Y6t5hIM1jOQZIHA6AR4dh2Ekw9K/RP4cePtK+KPgPQvFmiS+bpmr2iX&#10;UJJG5dw5RvRlOVI7FTXzve/tGfGvUrGeyuv2WdSuLS4jaGWGTxLbFHRhhlI8rkEEjFedfsBeNtd+&#10;FPj7xJ8DvGuhXnhJ7gya/wCGdM1K4WaSO3dm8yASLw+Au4EAZKykgdKYHV/ES1hvP+CnXw4iuIY5&#10;4j4JnJSRQyn57zsa+r7vwjoV/byW9zounXEEg2vFNaRsrD0IIwa+Jf2ktF8YeIP+ChngGy8CeI7b&#10;wp4jfwbI0Op3dmt3HGoluy6mNgQcrkZ7Zq58dNF/a8+Fvw61HxJpnxT07xWlkN93Z6b4dtormODB&#10;3yoDGd23qQOcZI6UAO0Xwppn7Pv/AAUX0Dw34DRdM8O+NtAmutX0K1OLe3kjWdkkVBwg3QjA7b3A&#10;wGxWze/8pTbD/sRz/wChvWx+w/8ACfwbf6dL8ZLfxpqHxM8ZeIIfIu9c1ZRHLZ/dL2wh3N5bDCg5&#10;Y/KF24U8497/AMpTbD/sRz/6G9ID6Z+MHxO0v4N/DPxD4z1hv9C0m1afy84M0nSOJfd3KqPdq/Ph&#10;f2dfF6/s8j9o/fMfjL/bH/Cbk4b/AI8Ov2fZn7vl/vcf3fkru/25PGmu/Gb4zeHPg94P8MXfjnT/&#10;AA28XiDxRpFhcrAbjDKI7dpW4QBHBPXmZeMrXqf/AA0f8bfsv2X/AIZZ1L7Ns8vyf+EktdmzGNuP&#10;KxjHGKYHvXwi+Jml/GL4a+H/ABlo7ZstXtVn8vdkwydJIm/2kcMp91r4n1+fwVJ/wUb8WH43yWce&#10;mQaVbf8ACJr4gIGm/ciORv8AkzuM2N3y79/8QWrn7DPjTXvgz8YvEfwd8Y+GbzwPYeI3l8QeF9J1&#10;C4Wc24LN5lusq8OCiZHA5hbIy1fTGuSfBv8AaS8VeI/AOtafpfizXPCrIL6yvrNhLaeYOsUrKDjj&#10;BMbcHGeooA9D0288KeJNLFlp8+j6pprJtFvbPFNCV9NoyMV5p8Pf2VfDfwo+N+t+P/CN1LoNhrOn&#10;i0vPDFnEqWLTBwwnAH3SMcKAACzEH5iK4vVv+Ca/wD1Jme38KXmkynkSWOr3QKn1AeRgPyrzP4f6&#10;brn7K/7aPhD4UaJ4z1jxV4F8WaZPdNpGtXH2iXTWSOZlZDgBRmHqAuQzAglQaAPuyiiigAooooAK&#10;KKKACiiigAooooAKKKKACiiigAooooAKKKKAGSRrNG0ciq6MMFWGQR6GvEfHn7Fnwf8AiDcS3V54&#10;Rg069kOWuNIka0JPqUQhCfcqa9xoqZRUt0S4qW6PjrUf+CX/AMNbhy1p4g8TWef4WngkUfTMIP61&#10;mN/wS08FZ48Y68B7xwH/ANlr7Xpay9jT7GXsafY+Jv8Ah1p4L/6HLXv+/cH/AMTR/wAOtPBf/Q5a&#10;9/37g/8Aia+2aKfsafYPYU+x8Tf8OtPBf/Q5a9/37g/+Jr1X9nf9jXw/+zn4uv8AX9J17UtVnvLJ&#10;rForxIwqqZEfcNoBzlB+dfQlFCpQi7pDjRhF3SCiiitjYTaPQUYA6ClooAKKKKAPkDxp/wAE2/CP&#10;jbxhrniG58Wa1b3GrX099JDFHDsRpZGcqMrnALVi/wDDrTwX/wBDlr3/AH7g/wDia+2aSsfY0+xh&#10;7Gm9bHxP/wAOtPBf/Q5a9/37g/8Aia+x/Deix+G/D2l6TFI0sVhaxWqSPjcwRAoJx3OK0qKqNOMP&#10;hRcacYfCgooorQ0KWtaLYeItJvNL1Szh1DTbyJoLi1uEDxyxsMMrKeCCDXzi37CWiaE8kfgf4l/E&#10;X4faW7l/7H0PX2FnHk5OxHViv4sa+m6KAPmf/h3/APDi60LXLbVNU8Ua9r2swrbXPijVtV+06mIQ&#10;6s0ccjIURWClWwmSrMucGvovRdGsvDuj2OlabbJZ6dYwJbW1vGMLFGihUUD0AAH4VdooA5r4kfD7&#10;Rvit4F1vwl4ggafSNWtmtp1QgOoPIdCQcMrAMDg4Kg1yHhv9nPw54Z8d+E/F0eoave6x4b8Nr4Yt&#10;XvLhHWW2ByJJcIC0vX5gQOTxXqlFAGR4u8J6T478M6n4e12yj1HR9Sga2urWUfK6MMH6HuCOQQCO&#10;RXL/AAP+Cnh/9n/4f23g/wAMyXsulwTS3Ak1CVZJmaRizZKqox2GB0H4139FAHCa18HtG134weG/&#10;iNcXF4ut6DYXOn20MbqIHSbG4uCu4kc4wQOe9N0X4L6Bonxg8R/EpZLy78Sa1ZQaexupQ8VpbxAf&#10;u4F2goHYBmyTlhkYya72igArgYfgtoFp8abj4n2sl5a+IbrShpF3DDKFtrqMOGR5E25aRdoUNu6D&#10;GK76igAr568TfsTeDr7xNfa/4S8Q+LPhfqOoP5l8PBerGygumPVniKsoP+6AM84zX0LRQB4j4C/Z&#10;D8C/D9dbvLafW9W8VaxZy2Nz4t1jUGutWVJEKExysMRsAc5VR0Gc4xXoPwo+F+h/Bn4faN4O8ORS&#10;R6TpcPlRtMQ0srElnkcgAF2YliQAMngAcV1tFAEF9Y2+qWNxZ3cKXNpcRtDNDKoZJEYEMpHcEEiv&#10;L/D/AOzd4a8NfAfVPhJaX2rP4Xvra7tBJcXCyXFvFcFyyxtswApc7cqffNer0UAeV+Lv2c/DPjb4&#10;M6F8MdRu9UHhjSUsYdkFwqS3UVqFCRzNtwytsXcAByMjGBXqEEEdrDHDDGsUMahEjQYVVAwAB2AF&#10;SUUAcX8YPhLoHxw+HuqeDvEqTHTL8KTLasEnhdGDJJGxBCsCByQR1BBBIql4f+Ceh+HfihN4+iu9&#10;SuvEE2hQeH5Gup1dHgicOHI2gmRiBls4OOg5r0GigDB8deB9D+JXhPU/DXiTT4tU0XUYjDcW0w4I&#10;7EHqrA4IYcggEcivO5v2X/Dd14N+Gvhy81jXr+28Batb6xpl1dXSPcSyQFjFHM3l/NGAwXChThVG&#10;a9iooA4S3+DuiWvxqu/igk17/wAJDc6IugvCZF+zeQswl3Bdu7fuAGd2MDp3rZ+IXgHQ/ij4M1bw&#10;t4jslv8ARtThME8LcHHUMp/hZSAwbsQDXRUUAeHfCn9j/wADfCHxB4X1fSp9Wv7jw1pM+k6ZHqVy&#10;kscCzTyTSzABFxKxldSwwNuBjvXuNFFAHBeIvgvoHiL4teF/iNJJeWfiTw/bT2cT2koSO6glUgxT&#10;qVJdVLMygEYY55rvaKKACiiigAooooAK+TI/gH40X/gojL8UDpsf/CFNovlDUPtEefN+ziHy/Lzv&#10;3bhnOMY754r6zooAKKKKACiiigAooooA8O0X9nGUftS678YfEGtR6y39nx6b4f0/ySv9mR7cSnJJ&#10;ySS+CMf61/UV7jRRQB5x+0L8FdN/aA+EuueC9Sdbc3sYe0vCm42tyh3RSgd8HggEZUsM81L4b+FK&#10;3nwS0zwB8QJ7fxoF0yPTtSnmhKJd7VADYySG4U7s5yN3B6ehUUAfHemfsbfFP4OTT2nwY+Nl1oPh&#10;iV2ePQfENgl9Ha5OSI2YMAMnsin1JPNbnhH9im/1/wAZ6d4v+NnxAvvitq+nP5tjpktutrpdtJkH&#10;d5CnaxyAeig4+YNX1RRQB5f+0x8G5vj98E/EXgS21OPR59UEBS8liMqxmKeOXlQQTny8deM13fhT&#10;Qx4Y8L6Po4m+0DT7OG087bt3+WgTdjPGcZxWrRQB4Z+0x+zDafHS30nW9G1RvCXxF0GVZ9H8S26/&#10;PFhs+VJjloycn/ZJyOCwb1xdBGreE10fxGLbW/tFmLXUd8AWG7JTbKTGcgKxz8vOAcVr0UAfH6/s&#10;V+PfhFqd5N8Cfi7d+DtEupWmbw1rVqt/ZxMepjLhto7fcLcDLGprf9i3xn8VNZsb348/FW68eaXZ&#10;SiaLwzpdqthYO46GTZt3fgob/a5Ir66ooAgsbG30yyt7O0gjtbS3jWKGCFAqRoowqqBwAAAAB6Vx&#10;/wAavhTpfxu+F/iHwXq/yWuq2xjSfbuNvKDuilA9UcK2O+Md67eigDxb9kz9m+z/AGY/hVF4ZS7j&#10;1PV7i4e81LUo4ygnlbhQAckKqBVGT1BPG6vXdY01NY0i+sJHaNLqB4GdeqhlKkj86uUUAfF3w7/Y&#10;1+OHwj8K2/hnwf8AtCRaPoFrJI8FoPC1vLtLuXY7nZm5JJ6966b/AIUB+0v/ANHLx/8AhI2lfVdF&#10;AGN4N03V9H8KaTY6/q66/rVvbRxXmqLbrbi6lCgNJ5a8Jk84HFeWftWfs+3n7RXhHwvo1lq8Gjvp&#10;HiK11qSW4iaQSRxpKjIAD97EuR24x3zXtlFABXz3+0t+zL4g+M/jbwL4v8J+OR4I8ReFPtP2e5fT&#10;VvA3mhBkKzAAgKRyCDu7Yr6EooA+U/8AhQH7S/8A0cvH/wCEjaV3fwb+Ffxl8G+Lmv8Ax18ZY/HW&#10;hm3eP+yh4ft7M+aSNsnmIcjGDx3zXuNFAHjWg/s/zaN+1V4k+Lx1mOW31bQYtHXSxAQ8bK8RLmTd&#10;gjEI4x/EfTn2G4t4ry3lgniSaCVSkkcihldSMEEHqCO1SUUAeCfA/wDZjn+APxR8VX3hbxE0Pw21&#10;uP7QnhGSMsLK+LLmSJyflTaGGMZIKg52A1oeCv2fbvwr+1H8QfivJrENxZ+JtNtbKLTVhIkhaJIl&#10;ZmbOCD5IIwP4vbn2uigDxP4ffs93Xgr9pb4k/FGTWIbq08V2trbw6esJWSAxRxqxZs4IJjGMD+L2&#10;59i1TTLTWtNutPv7aK8sbqJoJ7eZAySxsCGVgeCCCQR71aooA+Xv2av2I7X9mr4qeNfE2jeIvtWk&#10;axam003TZbcl7KMyCTDuX/ebSoA4GR15rtP2Wv2c2/Z/8PeIH1bV18S+L/Eepyalq+tCIxm4Ysdi&#10;gEk4G5m/3pG7Yr22igArw79oT9m+b4veLvh94w0DXE8MeLvCOpLcRag0BlE1qSDJAygjOccZOMM4&#10;/iJr3GigDxnX/wBn+bWv2qfDPxeGsxxW+j6DLo7aX5BLyMzSkOH3YAxMeMfwj149l60tFAHgHgX9&#10;ltvhL+0BqPjXwPro0PwbrsDtrfhEQFoJbrB2SwnOI/mO7GOPmA4bC6Nx+z3dzftb2/xhGsQixi8P&#10;HRzpnknzTJvY792cbcN9civbqKAPD/2Z/wBnGX4HN4y1nXNaj8T+MvFWqyX+oawsJi3R7iY4lUk4&#10;ALO2M4y2OiivcKKKAPD/ANpf9nGb44TeDNa0PW08L+MvCmqJf6fq7QGUCPIMkTKCMglUPXHykdGN&#10;Ynxx/Y8tviN47i+IfgvxbqXw2+I0cQhk1jTF3xXaAABZ4ty7uAq5zggAENgY+i6KAPkBvg3+15Mp&#10;sn+OvhyOzPym8j0OL7Tt9cfZwM/8C/Gu+/Z9/ZD0z4N+KNR8ba/4k1H4gfEXUYzFceIdW4MaHGUi&#10;QltoIAGSxOBgYGQfoG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KAAAAAAAAACEA+PoBDFckAABXJAAAFAAAAGRycy9tZWRpYS9pbWFnZTIuanBn/9j/&#10;4AAQSkZJRgABAQEAYABgAAD/2wBDAAMCAgMCAgMDAwMEAwMEBQgFBQQEBQoHBwYIDAoMDAsKCwsN&#10;DhIQDQ4RDgsLEBYQERMUFRUVDA8XGBYUGBIUFRT/2wBDAQMEBAUEBQkFBQkUDQsNFBQUFBQUFBQU&#10;FBQUFBQUFBQUFBQUFBQUFBQUFBQUFBQUFBQUFBQUFBQUFBQUFBQUFBT/wAARCADpAO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PaKKKACi&#10;iigAooooAKKKKACiiigAooooAKKKKACiiigAooooAKKKKACiiigAooooAKKKKACiiigAooooAKKK&#10;KACiiigAooooAKKKKACiiigAooooAKKKM0rjCiiimIKKKKACiiigAooooAKKKKACiiigAooooAKK&#10;KKACiiigAooooAKKKKACiiigAoorM8QeJtK8K2DXurX0NjbL/FK2M+wHUn2FROcacXKbskaU6c6s&#10;lCCu30Rp1jeKPGWjeDbE3esahDZRfwhz8zn0VRyx+grwL4gftVyzebaeE7XyV6f2hdLlj7onb6t+&#10;VeDajqmqeKtU8+8nudTv5m2guTI7EnhQP6Cvgsy4toUG6WDXPLv0/wCCfpuU8C4rEpVsfL2UO3X/&#10;AIHz+49u+IH7VF9qHmWnha2+wQ8j7dcKGlPuq9F/HP0FeT2vxN8W2moC9j8R6l9ozuy9yzqfqpJU&#10;j2ximeJPh34i8I6bZ32r6XNZW11xGz4OD6MAflOOx9/SvZ/hf4P+HfxY8HjTFsTpev2q5maOY+cT&#10;/wA9FJzuU+hHHT0J+LjPNc2xTp1avJO10neP3H6FKnkeR4JVaNBVabdpSVpW9X/kWfh/+1WknlWf&#10;iy18tun9oWq5X6unUfVc/QV79ouvaf4isUvdMvIb61f7skLhh9OOh9q+Q/iB+zr4k8G+Zc2Uf9ua&#10;avPm2yfvUH+1H1/EZ/CuC8M+LtZ8Gah9q0e/msJwfmCH5Wx2ZTwfxFe3h+IswymaoZpTbXfr/kz5&#10;3FcKZVnlN4nJaqi+3T7t1/Wh+g9FfP3w/wD2qbO98qz8VW32Gbp9utwWiP8AvL1X8Mj6V7vpmq2e&#10;tWcd3YXUV3bSDKSwuGU/iK/RcDmeFzGHNh538uv3H5PmWT43Kp8mKptefR+jLVFFee/GL4xab8J9&#10;E8yTbd6xcKfslju5Y/339EH69B7eoeMaHxE+Lnhz4XxWx1q5cT3B/d21um+Ur3bGRhfc/hmul0PW&#10;rPxFo9nqmnzCeyu4lmhkAI3KRkcHofavifwB4A8R/tEeNLrVdVupRY+YGvdRYcAdooh0zjoOijk9&#10;gftfQ9Fs/Dmj2el6fF5FlaRLDFHknCgYHJ6n3oAvUUUUAFFFFABRRRQAUUUUAFFFFABRRRQAUUUU&#10;AFQ3l5Bp9rNdXUyQW8Kl5JZGwqqBkknsKmrxz9qjVJ7D4bxQQuUS8vY4Zcd1Cs+PzQVwY/FfUsLU&#10;xFr8quelluD/ALQxlLC3tztK5zHxB/aqjhMtn4TtvOb7v9oXSkL9UTqfqcfQ18+eIPEuqeKb9r3V&#10;r6a/uW/jmbO32A6AewrZ+GPgKT4keKodHS7WyUxtK8zJuIVcZAGevNfVehfs++DdF0OfT304X73C&#10;bJbu5O6U+6n+Dn+7jpX5LTw+bcTp1pztTW3b7v8AM/cq2KyPg2UaFOm5VXa76273f5I+avhF8JX+&#10;KN/Oh1SCwt7bBmT705B7qvp2yeh7Gvq/wN8KfDnw/hH9l2Km624e8n+eZ/8AgXb6DAr5d8aeC/EH&#10;wF8YW+oafcSfZd5NnfKOHHeOQdM46joRyPb6W+E/xY0/4naPvjK22qwKBdWZPKn+8vqp9fwr3OGq&#10;eDwtWWFxFPlxEe/X0PnOLq2PxtGONwtbnwsui0s+0v8Ag+h1mu6FY+JdJuNN1K3S6s7hdrxuOvuP&#10;Qj17V8f/ABC+HuufA/xVb6pplxN9h8zdZ369VP8Azzk7Zxx6MPxA+z6gvrC21K2e3u7eK6t3+9FM&#10;gdT9Qa+tzbJ6eZRUk+WpHaSPhsjz6tk85Ra56Uvii9mc78MfF0vjzwPpus3Ft9lnuFYSRjO3crFS&#10;RnscZH1rH8f/AAP8M+PhJPNa/YNSbkXtoArk/wC0Ojfjz7iu1vLyx8O6RPdTtHZafZwtI7AYSONR&#10;k8DsAOgrmvh/8WvDPxM+1Lod6ZZ7bmS3mQxybegcA9V9x074r0JYOFfDxoYpKemt1v5nlxx9TDYq&#10;WIwTdPVtJPZdvM+WviB8A/E3gbzbhIP7X0xeftVopJUerp1X9R71ynhHx3rvge8+06NqEtoScvFn&#10;dHJ/vKeD9etfoD14PNeZ/ED4A+GvHPmXEcP9k6m3P2q0UAMf9tOjfXg+9fAY7hOdGft8sqcrXS/5&#10;P/M/T8t44p4iH1XOaSlF9bfmv8vuOY+HP7UGm69JBYeI4F0m9chBdIc27t755T8cj3rifEn7Nvin&#10;xl8XLmfVtTa70O4b7Q2rMRv8vPEKp2YDgYG0Dn2ryDxd4bl8I+JdQ0eaVJ5LOUxmVAQG4znB6cGv&#10;s/4IanPq/wAK/D9xcuZJfIMRZjkkIzIM/gor0OG84xOMqzweL1lDr6aO55nF2QYPAUaWYYB2hUe3&#10;qrpo6fw54c07wnotrpWlWqWljbrtSNP1JPck8knkmtKiivvz8vCiiigAooooAKKKKACiiigAoooo&#10;AKKKKACiiigArxD9rX/kQdM/7CSf+ipa9vrw/wDa2/5EHTP+wkn/AKKlrwM+/wCRZW9D6bhr/kb4&#10;f/Ejy39l3/kqK/8AXlL/ADWvsKvz18L+KNR8Ha5batpc3k3cB4yMqw7qw7g19rfC34pab8TdFFzb&#10;EQX8IAurNjlo29R6qex/rXyfB2YUPYPBydp3b9T7nj/KsT9aWYRV6bST8n5nReI/Dmn+LNHuNM1O&#10;3W5s512sjdR6EHsQeQRXx/408F+IPgL4xt9Q0+4k+y782d8o4cd45B0zjqOhHI9vtKs3xJ4b0/xZ&#10;o9xpmp263NpOuGRu3oQexHUEV9PnGTxzGCqU3y1Y/Cz4zIc+nlNR06i56M9JRf5rzOW+E/xY0/4n&#10;aOJEK22qwKBdWZPKn+8vqp9fwru6+LfGngvxB8BfGFvqGn3En2XeTZ3yjhx3jkHTOOo6Ecj2+l/h&#10;P8WNP+Juj+ZHtttVgAF1Zk8qf7y+qn1/CuTJ84lWm8Djly1o/j5o78+yGFCCzHLnz4ef/kvk/wCv&#10;JnYaxpNrr2k3mm30Qms7uJoJoycblYYIz24NfE3xE+HfiL9nvxla6vpF1N9g83dY6io/OKUdM4zk&#10;dGH4gfclZ3iHw/p/irR7rS9UtUu7G5XZJE4/Ig9iDyCOQRX158IcX8G/jLp3xX0XcNlprduo+12O&#10;enbenqh/ToexPotfDfxE+HfiL9nvxlbavpF1N9g80tY6io/OKUdM4zkdGH4gfT/wa+MunfFjRdy7&#10;LTW7dR9rsc9O29PVD+nQ9iU9hrc+W/jZ/wAlU8Sf9fP/ALKK+pf2ff8AkkPh/wD3Zf8A0a9fLXxs&#10;/wCSqeJP+vn/ANlFfUv7Pv8AySHw/wD7sv8A6Nevynhv/kd4n/t7/wBKR+28W/8AJO4L/t3/ANIZ&#10;6JRRRX6ufiIUUUUAFFFFABRRRQAUUUUAFFFFABRRRQAUUUUAFeH/ALW3/Ig6Z/2Ek/8ARUte4V4h&#10;+1r/AMiDpn/YST/0VLXgZ9/yLK3ofTcNf8jfD/4keK/Afwtp/jLxrNpWpw+dazWMuexU5XDKexFS&#10;eJvDPiT4AeNYbyznbytxNreAfu507o49fUfiOxrT/Zc/5Kiv/XlL/Na+rvEnhnTPF2lyadq9ml7a&#10;ScmN8jBHQgjkH3FfA5Nk8cxyxVaT5asZO0vu3P07iDPp5TnUqNaPPQnFc0fv1Xn+Zj/DH4gW3xI8&#10;Kw6tBE1vJuMM8Lc7JABkA9xyCD711lZXhrwvpfg/SY9N0i0SysoyWEaknk9SSTkn3NGh+LNF8SyX&#10;Mek6tZ6k9s22ZbWdZDGffB9j+VfqmGjVjRjGu7ztq13PxbFyoTxE5YZNQbdk90h/iTw3p/izR7jT&#10;NTt1ubSdcMrdvQg9iOoNfH/jTwX4g+AvjC31DT7iT7LvJs75Rw47xyDpnHUdCOR7faVZviPw3p/i&#10;zR7jTNTt1ubOdcMjdvQg9iOxrxc4yeGYxVSm+WrH4ZH0OQ59UymbpVVz0Z6Si/zXmcx8JvipY/E/&#10;QzNGBb6lbhVu7XP3CejL6qcHFdzXB/DP4O6R8L5L+WwuLm6mu9qtJclSVUEkKMAetd57d69LL/rK&#10;w0VjLc/Wx5GaPBvFzeAv7N7XM7xB4f0/xVo91peqWqXljcrskicfkQexB5BHIIr4s+Inw78Q/s9+&#10;MrXV9IupvsHmlrHUVH5xSjpnGcjowz7gfclZ3iHw9p/irR7rS9UtUu7G5XZJE4/Ig9iDyCOQa9A8&#10;tbnwL4o8US+NNevNbmhW2mvGEjxxklQ20A4z2yK+x/2ff+SQ+H/92X/0a9fIHjjwzD4N8XarotvK&#10;89vZztHHJIBuK9RnHfBr6/8A2ff+SQ+H/wDdl/8ARr1+U8N/8jvE/wDb3/pSP23i7/kncH/27/6S&#10;z0Siiiv1c/EQooooAKKKKACiiigAooooAKKKKACiiigAooooAK8V/awtpJvh3ZSIpZItQjZyOwKS&#10;DP5kfnXtVZ3iLw/Y+KtFutK1KET2dymx06e4IPYg4IPtXm5jhXjMJUw8XZyVj1sqxkcBjqWJkrqL&#10;TZ8V/BfxxY/D/wAcQ6pqKSvaGF4XMK7mXcR82M8jivs/w34s0jxdYLeaRfw30B6mNuVPow6g+xr5&#10;b+IP7M2u+GTLd6Gx1zT1y3lqMXCD3X+L/gPPtXlmk61qvhPVPtFhdXGmX0TbSYyUYEHlWHf6Gvyv&#10;AZnjeG39VxdL3L/1Z7M/a8zybL+L19dwFe1S1rf5rdH6DahZpqVjc2kpYRzxtExQ4IDAg4PrzXw3&#10;4k8N+Kf2a/H8F5ZzsYSSbW8CnybuLPMbj16ZXtwR2NetfD/9qwjyrTxZa+39oWi/q8f9V/KvZtU0&#10;/wAMfGLwjLavLBq2l3A+WSFwWifHDKf4XH/1j3Ffp2AzbCZlG+Hnr26/cfjmZ5Jjspny4qm0u/R/&#10;Mq/Cv4qaV8VPD631iwgvYgFu7Fmy8D/1U84bv7EEV2tfCniTw54p/Zr8fQXlnOxhJJtbwKfJu4s8&#10;xuPXple3BHY19bfCv4qaV8VPD631iwgvYgFu7Fmy8D/1U84bv7EEV7B4J2tfGPxktfGfwl+Ltx4q&#10;ivJmivblprS8yWjaMnP2dx6KONvoAR7fZ1cb8U77winha5svF89uunXC48qQ5kZh0MYHzbh2I6Vn&#10;Uqwoxc6jsl3NqVGpXmqdKLbfRFX4R/FzTPitoIubcrbanAALyxZstG394eqHsfwPNbHjH4iaB4Dt&#10;fO1jUI7dmGUgU7pZP91Ryfr0r4T0zUJfBviafUPDWp3lusbOlvcMAkjRnjDgEg8dunekC6n4o1bg&#10;XWq6lcN/tSyyH9Sa/Psx4upU26OBjzy79P8Agn6jlPAleqlXzKfs4b26/wCSNHx/4ig8XeMtW1i2&#10;ikhgu5jIiSY3AYA5x34r7B+AtvJa/CXw8kqlWaJ3AP8AdaRmB/IivHPhz+y3f38sN74qlFjaghvs&#10;ELBpZB6Mw4UfTJ+lfTtraxWNtFbwRrFBEoRI0GAqgYAA+lLhjLMXSr1MfilyufT1dx8ZZxga+Go5&#10;ZgZcypvfporJX6ktFFFfox+ThRRRQAUUUUAFFFFABRRRQAUUUUAFFFFABRRRQAUUUUAFcZ47+Efh&#10;v4gRsdRshHe4wt7b4SZfTn+IexyK7Oiuevh6WJg6daKkn3OnD4mthKiq0JuMl1R8c/ED9nDxH4R8&#10;2501f7d01ed9uuJkH+1H3+q5+grzzw94o1jwfqP2rSb6fT7lThvLOAcdmU8EexFfoTXB+Pvgt4a+&#10;ICyS3Vp9k1FhxfWuEkz/ALXZvxH5V+eY/hHkl7fLZ8sl0/yZ+rZZx1zw+rZvTU4vrb81szxqx+PG&#10;hfETQJPDnxD00JDMMDULVSQjdn28lGHqM9TxjNeVXVlrvwN8aWmq6DqMd/ZS5az1C3O6C8hyNyOA&#10;evQMp6HBHY103j/9nvxN4K8y4t4f7a0xeftFqp3qP9qPqPwyK8yihknkSKNGkkc7VRQSST2A9a8u&#10;PEea5Wnh8ZTvLo3/AFqe1LhPJM6axeX1uWHVLX89Y/M958W/tYanqWnxQaDpy6VO8Y864nYSsj45&#10;CDpgHoT19BXil5fap4p1XzbiW51TUbhsAsWkkc+gH9BXqnw//Zm1/wATeXda0x0Kwb5tjrm4cey/&#10;w/8AAufavpDwT8L/AA74Atwmk2CLORh7qX55n+rH+QwPanTyrN8/kquNnyQ7f5L/ADJq51kPDEHR&#10;y2CqVO/+cv0R89fD/wDZf1nXvLuvEUv9jWR5+zrhrhx/JPxyfavo3wf8PdA8CWnkaPp8dsSMPMRu&#10;lk/3mPJ/lXR0V9/l2R4LLUvZRvLu9z8vzbiLMM4k/bztH+VaL/g/MKKKK98+YCiiigAooooAKKKK&#10;ACiiigAooooAKKKKACiiigAooooAKKKKACiiigAooooARuVOfSvjX4Zqp/aItgVBX+0rrjHHSSvs&#10;tuVNfJ/w78G63Z/tDebPpd1FBb3tzNJM8REYQiTa27oQcjH1r4niGlOpiMG4xvaa/Q/ROFa1Olhc&#10;epytem7fifWFFFFfbH52FFFFABRRRQAUUUUAFFFFABRRRQAUUUUAFFFFABRRRQAVDeX1vp1s9xdz&#10;x21unLSysFVfqTU1eSftQH/i1sw7faof51w47EvB4apXSvyps9LLcIsdi6WFbtztK/qdfN8WfBsE&#10;mx/E2l574ukP8jW5o/iLS/EMJl0zUbXUIx1a2mWQD8jXw78O/hjqvxMury30qW1iktUV3+0uyggk&#10;gYwp9Kj1bSfEfwh8WJFJI+m6rABLHLbyZV1J4IPdTgjBHbkV+f0+K8XGEcTWw/7pu10fqFXgnAyq&#10;yweHxf79K/K1/X6n3PrHiDTPDtutxql/bafAzbFkupVjUt6Ak9aj0TxRpHiRZTpWp2moiLAk+yzL&#10;Jsz0zg8ZxXzD8ePG3/CbeAfAepFQkl2tw8qL0EiFEbHtu3YrC/Zx8Wf8I38SbSCWTZa6mptHyeNx&#10;5Q/XcMf8Cr0p8TxjmMMIo+5K2v8AiV1+Z49Pg6c8pqY5zftI83u2/lbT/I+zq568+InhfT7yS1uv&#10;EOmW9zG2x4pLuNWVvQgng1N418SReEfCeqaxNgraQNIqk43Nj5V/E4H41+f91dS311NczuZJ5naS&#10;R26sxOSfzNdefZ//AGRKEIR5pS/I4uGeGP7ejVqVJuMY6bbs/RWa+tre1+0y3EUVvgN5zuAmD0OT&#10;xWFJ8SfCMUnlv4p0VH6bW1CEH/0KvCPjldNc/sy+DpCxJaSyDe/+jyf1FeR/Cn4G6p8WtP1G60/U&#10;LSz+xyLGVug/zFgT1UHA4r6ujU9rTjU7q58TXp+xqyp9m0fd9jqFrqluJ7O5hu4G6SQSB1P4g4qe&#10;vz8s9R8T/AH4hS24m8i+spFFxBHIWhuYyAwB9VZSMcZGexFffem30eqada3sOfKuIkmTPXawBH6G&#10;tjAsUVymufFbwf4bvWs9S8R6fbXSnDQmYM6H0YDO38ae/wAVPBkaRO/ivRUWRd6Fr+IblyRn73qD&#10;+VAHRXl9b6fCZrqeO3iHWSVwo/M1hH4keFFk8s+JNKD5xt+2R5/nXj/7VOqWuseB/D13YXUV5ZzX&#10;haOa3cPG42MMgjg968o+HHwS1X4maHd6jp97a24t5zB5dxuG5gqtnIB4+YV8TmGeYqhjngsLR52l&#10;fc/Q8s4bweJy1ZjjMR7OLdtrn2paXlvfwrNbTx3ELcrJE4ZT+IqrrXiLS/Dluk2q6hbadC7bVe5l&#10;WMMfQEnk18UeGfEmu/Bfx08LSPC1rOI720V8xzJxnjoeOQeo4+leqftfXfmf8IpEpyrLcSH/AMhg&#10;f1qI8S8+BrYj2dp07Jxfm7Gs+EHTzLD4T2vNTrJtSS6JX2+4+gNE8TaT4kjlfSdTtdRWIgSG1mWT&#10;ZnpnB4rTr43/AGafFf8AwjvxGhs5JNlrqkZtmyeN4+ZD9cgr/wACr6p8e+Jk8HeD9V1h8E20DMik&#10;8M54QfixA/GvVynOYZhgpYqa5eW9/keJnmQVMqzGOBpvm5rcr730/MbdfEXwtY3clrceIdMhuI22&#10;PFJdxhlYdQQTwa6BWDKGU5UjII71+ck80l1NJNK5klkYu7t1Zickn8a+/Ph7c/bPAfh6YnPmWEDf&#10;nGtcORZ9LN6lSEocvLsejxJwzHIaVKcanM53vp6HQUUUV9kfAhRRRQAUUUUAFFFFABXkf7UP/JLZ&#10;f+vqH+deuV5H+1D/AMktl/6+of514mdf8i6v/hZ9Dw9/yNsN/iX5nhnwJ+J2l/DPUtWuNTiuZUuo&#10;URBbIGOQSTnJHrWL8W/iIfif4tGow2rWtvHEtvBCx3OQCTk47kt0FaPwV+Flr8UtS1G2ur2ayS0j&#10;SQGFQS2SRjn6V9H+B/2f/Cvgi8jvY4JdSv4zmO4vWDbD6qoAUH3xketfmOW5fmeaYCGHi1Ghffru&#10;fsmb5rk+S5pUxcoylibWt0Wn9dz5z+K2iXPhbwn4F0e8Ux3UNnPcSxt1RpZN20+46fhXndvNPp9x&#10;bXURaKVGEsUmO4bgj8R+leyftYXBk+IVjCDxHp6HHuZJP8BWF448G/ZfhH4H8QRR4LJLbTtj+9I7&#10;xn/0P8xXk5jg5fXK6ov+El+Fke3lGYRWXYV11rXlL75c0v8AgHdftA/E6PxB8O/DNpaPtOrRreXC&#10;KfuqoHyn/gZP/fFfPctvJDHC8iFVmTfGT/Eu4rkfipH4VNCt1q1xZ2aFp5CRb28ZOcbmJCj6sx/O&#10;vS/2gPCsXg/VPDWnQ8pBpEcJb+8yu5Y/iWJ/GssZUq5sqmPnooKK+f8AV2b5fRo5DKjlVPV1HN/J&#10;f0kdB8VZxcfsr+D2HOLuFP8AvmOYf0ry/wCF/wAcNa+E+n6ha6VZ2Nyt46yM14jsVIBAxtYetd/4&#10;4n8/9k7wvzkpqxQ/gbj+lbn7IfhrSNe8PeIzqelWWolbmNVN3bpLgFDkDcDxX7jlkufA0Zf3V+R/&#10;N+cQ9nmOIj2nL82eIWd8/wAVPiVBP4n1iKw/tK5UXN9Iu1EUAAKABgcAKM8DjJ6mvpr9pz4kT/D3&#10;wjp2g6HKbO71BTGJojhobdAAQp7E5AB9A3fmvCf2lPC+g+EviU9n4fSO3ge1jmuLWE5SCYlsqB/D&#10;lQrY7bqb8ZZNQvvC/wAN7++Lv5uiCJXf+LZIwz7naU/OvTPIKnwu+BfiH4sWt3fWEttZ2MD+Wbm8&#10;ZgHkwCVUKCTgEZPvXI+MfCOo+BfEV5omqxrHe2rANsbcjAgFWU9wQQa+vf2S9Ws734Ux2cDL9qs7&#10;qVbhAfmyzblYj0IIGf8AZPpXgX7UepW2o/GDUvs0qzC3hhgkKHIDheVz6jOD75FAHXfEBDH+zr8O&#10;wf7xP5hzXMfD741a18N9EutN0u2s5EnmM5kuFZmDFVXgBh/dFdZ8SP8Ak3n4c/Rf/QGrrP2YfC+j&#10;a94H1VtT0yzvmF+yBrmFXO3y4zjkdOa/KcfQxGIz+UMNU5Jcu/yP2vLMThcLwvCpjKXtI8+3zPF/&#10;CcUXxE+JFofEWppAL+533E8ox5hz9wY4GeFHQD8hXpH7W9wG8UaFbDpFZs3/AH0+P/Za4H42aFpH&#10;hr4i6jY6HtSzTYxijbcsTkZZQf1x2zip/jLq11q+oeGprxi1ydCtTIzdSx3MSfrmvm5VHh8Fi8JU&#10;1nzK8u+p9fGmsVmOAx1LSm4StHbl0/pfI4azurnSb21vId0U8TrPC+O6tkEfiP0r379or4mQ+IPB&#10;fhmysZMLqca386A8qoGFU/8AAifxSuG+IXg4Wfwx8C6/EmBLbtbTt7lmdP5v+Qrz21hu9bvbGxjL&#10;TzOy20CMem5uFHtuY/nXLGtiMtp1MCv+Xqj+Nn/wDtlQwuc1aOZy09hKafyuv0TK8lvJCsTOhRZV&#10;3oSPvLkjI/EEfhX3V8G5/tHwv8NN6WUaf98jH9K+Y/2gvDMPhLxJomm2/wDqYNIhjB/vFXcEn3PW&#10;vor9n24+0/CLQG/urKn/AHzK4/pX1vC9B4LM62Gluo/5f5nw3GeKjmWTYfGxVk5P9f8AI9Eooor9&#10;XPxEKKKKACiiigAooooAK83/AGgPDOpeKvh3PZ6Vate3Ynjk8lCNxUHnGetekUVy4rDxxdCdCb0k&#10;rHbgsVPA4iGJgruDT18j5/8A2ZfAOv8AhLVNbudY02XT4poY44/OIy5BJOAD24/OvoCiiufLsBTy&#10;3Dxw1NtpdzrzbMqubYuWLqpJu23krHzD+0N8N/FHib4gG+0zR576zNrGiSw4IyCcg88cmvTJvhvd&#10;6r8BYPDFxAseqJYIViZh8s64YLnp94YJ9zXqVFedTyPDwr167bftU0/menV4ixVTDYbDJJKi0013&#10;Xc+V/gl8EfENl4/s9R17SZLKxsMzAzMp3yDhAACehO7P+zXUftNfD3XvFmqaLeaNpsuoJHDJFL5O&#10;MqdwIyCe/P5V9AUVzw4dwsMDLAxb5ZO7fU658WY2pmUMzlFc0VZLW1tfPzPmLWPhT4s1T9nbTtCi&#10;0l21aDVTdGzaRFfysSDPJxnLg4zmvLdK+FfxY0OOa203TNb0+KYgyx2twYkfHTdtcA/jX3fRX0OF&#10;w8cLQhQi7qKsfLY3FSxuIniZqzk29PM+O/An7J/ifXNUjufFTrpFhv3zJ5yy3MvOSBtJAz6k5Hoa&#10;99+LXwbsPiJ4HttFtPL0+501R/ZsmDsiwoXyz32kAD2wDzjFej0V1HEfAc3wm+JPg/UpYLbQ9ahm&#10;bMZm0xXdHX/fj4x9TXJeKPC+reEdU+w61avZXzRrMYZGBYK3IJwTgn061+lNfIn7S3w78T+JPijc&#10;XulaBqGoWjWsKie2t2dCQDkZAoA6PXPBWteNv2e/Acei2TX81uivJGrqpC7XGfmIzzivP9P+GXxN&#10;02GS0sdO1ezhkbc8UNx5aMcYyQGAPQflX1N8G9Mu9G+F/hyyvreS0u4bULJDMpV0OTwR2NdlXyeP&#10;4doY/EvFOpKMnpofb5XxXicswiwcaUZRTv7yv+p8rfD/APZf1rUNThuvFITT7BG3yWqyB5pf9klS&#10;QoPc5z/OnfHn4X+J9c+IEt1pOiTXen/Z4o4XgC7QFXBGM8YOa+p6Kzlwvgvqrw0G1dpt9XY1jxlm&#10;P11YyaTaTSVtEnbb7jy3Vvhvdaz8B7bw1JAF1aCwiKRlh8s6ANtz05IK5968t+BnwU8Qab49ttU1&#10;/SpLGzsVaVPOZTvlxhRgE9Mk59hX1JRXZWyHC169HESvemkl522uefh+JMZhsLXwkLctVtvur72P&#10;nj9pf4da/wCKvEGk32j6ZNqES2zQyGHBKkNkZGe+T+Vej/Ajw/qXhn4aabp+q2zWd3G8rGFyCyq0&#10;jMM4+tegUVvRymlQx08fGT5pK1unT/I58RnlfE5ZTyycVywd0+vX/MKKKK90+bCiiigAooooAKKK&#10;KACiiigAooooAKKKKACiiigAooooAKKKKACiiigAooooAKKKKACiiigAooooAKKKKACiiigAoooo&#10;AKKKKACiiigAooooAKKKKACiiigAooooAKKKKACiiigAooooAKKKKACiiigAooooAKKKKACiiigA&#10;ooooAKKKKACiiigAooooAKKKKACiiigAooooAKKKKACiiigAooooAKKKKACiiigAooooAKKKKACi&#10;iigAooooA//ZUEsBAi0AFAAGAAgAAAAhACsQ28AKAQAAFAIAABMAAAAAAAAAAAAAAAAAAAAAAFtD&#10;b250ZW50X1R5cGVzXS54bWxQSwECLQAUAAYACAAAACEAOP0h/9YAAACUAQAACwAAAAAAAAAAAAAA&#10;AAA7AQAAX3JlbHMvLnJlbHNQSwECLQAUAAYACAAAACEAQblLwl0CAAAfBwAADgAAAAAAAAAAAAAA&#10;AAA6AgAAZHJzL2Uyb0RvYy54bWxQSwECLQAUAAYACAAAACEAe8A4ksMAAAClAQAAGQAAAAAAAAAA&#10;AAAAAADDBAAAZHJzL19yZWxzL2Uyb0RvYy54bWwucmVsc1BLAQItABQABgAIAAAAIQC91C6Z3QAA&#10;AAcBAAAPAAAAAAAAAAAAAAAAAL0FAABkcnMvZG93bnJldi54bWxQSwECLQAKAAAAAAAAACEAgLKE&#10;PgaaAAAGmgAAFAAAAAAAAAAAAAAAAADHBgAAZHJzL21lZGlhL2ltYWdlMS5qcGdQSwECLQAKAAAA&#10;AAAAACEA+PoBDFckAABXJAAAFAAAAAAAAAAAAAAAAAD/oAAAZHJzL21lZGlhL2ltYWdlMi5qcGdQ&#10;SwUGAAAAAAcABwC+AQAAiM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03" o:spid="_x0000_s1027" type="#_x0000_t75" style="position:absolute;width:41052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aMYwwAAAN4AAAAPAAAAZHJzL2Rvd25yZXYueG1sRE9Ni8Iw&#10;EL0L+x/CLHjTxBXErUbRRUXwpLus16EZ22ozKU209d8bQfA2j/c503lrS3Gj2heONQz6CgRx6kzB&#10;mYa/33VvDMIHZIOlY9JwJw/z2UdniolxDe/pdgiZiCHsE9SQh1AlUvo0J4u+7yriyJ1cbTFEWGfS&#10;1NjEcFvKL6VG0mLBsSHHin5ySi+Hq9VwOq6W/rIennfVZjly/6ZpNruF1t3PdjEBEagNb/HLvTVx&#10;vvpWQ3i+E2+QswcAAAD//wMAUEsBAi0AFAAGAAgAAAAhANvh9svuAAAAhQEAABMAAAAAAAAAAAAA&#10;AAAAAAAAAFtDb250ZW50X1R5cGVzXS54bWxQSwECLQAUAAYACAAAACEAWvQsW78AAAAVAQAACwAA&#10;AAAAAAAAAAAAAAAfAQAAX3JlbHMvLnJlbHNQSwECLQAUAAYACAAAACEAmPWjGMMAAADeAAAADwAA&#10;AAAAAAAAAAAAAAAHAgAAZHJzL2Rvd25yZXYueG1sUEsFBgAAAAADAAMAtwAAAPcCAAAAAA==&#10;">
                <v:imagedata r:id="rId3" o:title=""/>
              </v:shape>
              <v:shape id="Picture 10904" o:spid="_x0000_s1028" type="#_x0000_t75" style="position:absolute;left:44284;top:1143;width:971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4+OwgAAAN4AAAAPAAAAZHJzL2Rvd25yZXYueG1sRE/bSgMx&#10;EH0X+g9hBN9soqi0a9NSFKXgg/TyAcNmdrO4mSzJuF39eiMIvs3hXGe1mUKvRkq5i2zhZm5AEdfR&#10;ddxaOB1frhegsiA77COThS/KsFnPLlZYuXjmPY0HaVUJ4VyhBS8yVFrn2lPAPI8DceGamAJKganV&#10;LuG5hIde3xrzoAN2XBo8DvTkqf44fAYL6bkZ2u/7nZe3KIvXd93EUxqtvbqcto+ghCb5F/+5d67M&#10;N0tzB7/vlBv0+gcAAP//AwBQSwECLQAUAAYACAAAACEA2+H2y+4AAACFAQAAEwAAAAAAAAAAAAAA&#10;AAAAAAAAW0NvbnRlbnRfVHlwZXNdLnhtbFBLAQItABQABgAIAAAAIQBa9CxbvwAAABUBAAALAAAA&#10;AAAAAAAAAAAAAB8BAABfcmVscy8ucmVsc1BLAQItABQABgAIAAAAIQAhb4+OwgAAAN4AAAAPAAAA&#10;AAAAAAAAAAAAAAcCAABkcnMvZG93bnJldi54bWxQSwUGAAAAAAMAAwC3AAAA9gIAAAAA&#10;">
                <v:imagedata r:id="rId4" o:title=""/>
              </v:shape>
              <w10:wrap type="square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013A"/>
    <w:multiLevelType w:val="hybridMultilevel"/>
    <w:tmpl w:val="18B06726"/>
    <w:lvl w:ilvl="0" w:tplc="5E9C1006">
      <w:start w:val="1"/>
      <w:numFmt w:val="decimal"/>
      <w:lvlText w:val="Art. %1º."/>
      <w:lvlJc w:val="left"/>
      <w:pPr>
        <w:ind w:left="70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26" w:hanging="360"/>
      </w:pPr>
    </w:lvl>
    <w:lvl w:ilvl="2" w:tplc="0416001B" w:tentative="1">
      <w:start w:val="1"/>
      <w:numFmt w:val="lowerRoman"/>
      <w:lvlText w:val="%3."/>
      <w:lvlJc w:val="right"/>
      <w:pPr>
        <w:ind w:left="2146" w:hanging="180"/>
      </w:pPr>
    </w:lvl>
    <w:lvl w:ilvl="3" w:tplc="0416000F" w:tentative="1">
      <w:start w:val="1"/>
      <w:numFmt w:val="decimal"/>
      <w:lvlText w:val="%4."/>
      <w:lvlJc w:val="left"/>
      <w:pPr>
        <w:ind w:left="2866" w:hanging="360"/>
      </w:pPr>
    </w:lvl>
    <w:lvl w:ilvl="4" w:tplc="04160019" w:tentative="1">
      <w:start w:val="1"/>
      <w:numFmt w:val="lowerLetter"/>
      <w:lvlText w:val="%5."/>
      <w:lvlJc w:val="left"/>
      <w:pPr>
        <w:ind w:left="3586" w:hanging="360"/>
      </w:pPr>
    </w:lvl>
    <w:lvl w:ilvl="5" w:tplc="0416001B" w:tentative="1">
      <w:start w:val="1"/>
      <w:numFmt w:val="lowerRoman"/>
      <w:lvlText w:val="%6."/>
      <w:lvlJc w:val="right"/>
      <w:pPr>
        <w:ind w:left="4306" w:hanging="180"/>
      </w:pPr>
    </w:lvl>
    <w:lvl w:ilvl="6" w:tplc="0416000F" w:tentative="1">
      <w:start w:val="1"/>
      <w:numFmt w:val="decimal"/>
      <w:lvlText w:val="%7."/>
      <w:lvlJc w:val="left"/>
      <w:pPr>
        <w:ind w:left="5026" w:hanging="360"/>
      </w:pPr>
    </w:lvl>
    <w:lvl w:ilvl="7" w:tplc="04160019" w:tentative="1">
      <w:start w:val="1"/>
      <w:numFmt w:val="lowerLetter"/>
      <w:lvlText w:val="%8."/>
      <w:lvlJc w:val="left"/>
      <w:pPr>
        <w:ind w:left="5746" w:hanging="360"/>
      </w:pPr>
    </w:lvl>
    <w:lvl w:ilvl="8" w:tplc="0416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143C7C9E"/>
    <w:multiLevelType w:val="hybridMultilevel"/>
    <w:tmpl w:val="2DE2AE82"/>
    <w:lvl w:ilvl="0" w:tplc="93FA5C08">
      <w:start w:val="1"/>
      <w:numFmt w:val="decimal"/>
      <w:lvlText w:val="Art. 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546F"/>
    <w:multiLevelType w:val="hybridMultilevel"/>
    <w:tmpl w:val="0024B58E"/>
    <w:lvl w:ilvl="0" w:tplc="C7C8BE68">
      <w:start w:val="1"/>
      <w:numFmt w:val="upperRoman"/>
      <w:lvlText w:val="%1 -"/>
      <w:lvlJc w:val="left"/>
      <w:pPr>
        <w:ind w:left="1834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ACCB96">
      <w:start w:val="1"/>
      <w:numFmt w:val="lowerLetter"/>
      <w:lvlText w:val="%2"/>
      <w:lvlJc w:val="left"/>
      <w:pPr>
        <w:ind w:left="26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CFE98">
      <w:start w:val="1"/>
      <w:numFmt w:val="lowerRoman"/>
      <w:lvlText w:val="%3"/>
      <w:lvlJc w:val="left"/>
      <w:pPr>
        <w:ind w:left="3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CA7A6">
      <w:start w:val="1"/>
      <w:numFmt w:val="decimal"/>
      <w:lvlText w:val="%4"/>
      <w:lvlJc w:val="left"/>
      <w:pPr>
        <w:ind w:left="40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A2390">
      <w:start w:val="1"/>
      <w:numFmt w:val="lowerLetter"/>
      <w:lvlText w:val="%5"/>
      <w:lvlJc w:val="left"/>
      <w:pPr>
        <w:ind w:left="4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0F284">
      <w:start w:val="1"/>
      <w:numFmt w:val="lowerRoman"/>
      <w:lvlText w:val="%6"/>
      <w:lvlJc w:val="left"/>
      <w:pPr>
        <w:ind w:left="55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82C32C">
      <w:start w:val="1"/>
      <w:numFmt w:val="decimal"/>
      <w:lvlText w:val="%7"/>
      <w:lvlJc w:val="left"/>
      <w:pPr>
        <w:ind w:left="62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CF0CE">
      <w:start w:val="1"/>
      <w:numFmt w:val="lowerLetter"/>
      <w:lvlText w:val="%8"/>
      <w:lvlJc w:val="left"/>
      <w:pPr>
        <w:ind w:left="69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22C0E4">
      <w:start w:val="1"/>
      <w:numFmt w:val="lowerRoman"/>
      <w:lvlText w:val="%9"/>
      <w:lvlJc w:val="left"/>
      <w:pPr>
        <w:ind w:left="76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23427"/>
    <w:multiLevelType w:val="hybridMultilevel"/>
    <w:tmpl w:val="FCB0B276"/>
    <w:lvl w:ilvl="0" w:tplc="057CC80C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CA3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4A3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87B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2C5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CF3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875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02A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034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154548"/>
    <w:multiLevelType w:val="multilevel"/>
    <w:tmpl w:val="C82E3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5746AE"/>
    <w:multiLevelType w:val="hybridMultilevel"/>
    <w:tmpl w:val="AF0A83B6"/>
    <w:lvl w:ilvl="0" w:tplc="3E582D96">
      <w:start w:val="1"/>
      <w:numFmt w:val="upperRoman"/>
      <w:lvlText w:val="%1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4EECE">
      <w:start w:val="1"/>
      <w:numFmt w:val="lowerLetter"/>
      <w:lvlText w:val="%2"/>
      <w:lvlJc w:val="left"/>
      <w:pPr>
        <w:ind w:left="1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6CC40">
      <w:start w:val="1"/>
      <w:numFmt w:val="lowerRoman"/>
      <w:lvlText w:val="%3"/>
      <w:lvlJc w:val="left"/>
      <w:pPr>
        <w:ind w:left="2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AA5E2">
      <w:start w:val="1"/>
      <w:numFmt w:val="decimal"/>
      <w:lvlText w:val="%4"/>
      <w:lvlJc w:val="left"/>
      <w:pPr>
        <w:ind w:left="3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E81CC">
      <w:start w:val="1"/>
      <w:numFmt w:val="lowerLetter"/>
      <w:lvlText w:val="%5"/>
      <w:lvlJc w:val="left"/>
      <w:pPr>
        <w:ind w:left="3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C4A74">
      <w:start w:val="1"/>
      <w:numFmt w:val="lowerRoman"/>
      <w:lvlText w:val="%6"/>
      <w:lvlJc w:val="left"/>
      <w:pPr>
        <w:ind w:left="4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611E4">
      <w:start w:val="1"/>
      <w:numFmt w:val="decimal"/>
      <w:lvlText w:val="%7"/>
      <w:lvlJc w:val="left"/>
      <w:pPr>
        <w:ind w:left="5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61272">
      <w:start w:val="1"/>
      <w:numFmt w:val="lowerLetter"/>
      <w:lvlText w:val="%8"/>
      <w:lvlJc w:val="left"/>
      <w:pPr>
        <w:ind w:left="5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EC176">
      <w:start w:val="1"/>
      <w:numFmt w:val="lowerRoman"/>
      <w:lvlText w:val="%9"/>
      <w:lvlJc w:val="left"/>
      <w:pPr>
        <w:ind w:left="6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AE542B"/>
    <w:multiLevelType w:val="hybridMultilevel"/>
    <w:tmpl w:val="7554765E"/>
    <w:lvl w:ilvl="0" w:tplc="0416000F">
      <w:start w:val="1"/>
      <w:numFmt w:val="decimal"/>
      <w:lvlText w:val="%1."/>
      <w:lvlJc w:val="left"/>
      <w:pPr>
        <w:ind w:left="183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ACCB96">
      <w:start w:val="1"/>
      <w:numFmt w:val="lowerLetter"/>
      <w:lvlText w:val="%2"/>
      <w:lvlJc w:val="left"/>
      <w:pPr>
        <w:ind w:left="26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CFE98">
      <w:start w:val="1"/>
      <w:numFmt w:val="lowerRoman"/>
      <w:lvlText w:val="%3"/>
      <w:lvlJc w:val="left"/>
      <w:pPr>
        <w:ind w:left="3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CA7A6">
      <w:start w:val="1"/>
      <w:numFmt w:val="decimal"/>
      <w:lvlText w:val="%4"/>
      <w:lvlJc w:val="left"/>
      <w:pPr>
        <w:ind w:left="40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A2390">
      <w:start w:val="1"/>
      <w:numFmt w:val="lowerLetter"/>
      <w:lvlText w:val="%5"/>
      <w:lvlJc w:val="left"/>
      <w:pPr>
        <w:ind w:left="4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0F284">
      <w:start w:val="1"/>
      <w:numFmt w:val="lowerRoman"/>
      <w:lvlText w:val="%6"/>
      <w:lvlJc w:val="left"/>
      <w:pPr>
        <w:ind w:left="55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82C32C">
      <w:start w:val="1"/>
      <w:numFmt w:val="decimal"/>
      <w:lvlText w:val="%7"/>
      <w:lvlJc w:val="left"/>
      <w:pPr>
        <w:ind w:left="62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CF0CE">
      <w:start w:val="1"/>
      <w:numFmt w:val="lowerLetter"/>
      <w:lvlText w:val="%8"/>
      <w:lvlJc w:val="left"/>
      <w:pPr>
        <w:ind w:left="69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22C0E4">
      <w:start w:val="1"/>
      <w:numFmt w:val="lowerRoman"/>
      <w:lvlText w:val="%9"/>
      <w:lvlJc w:val="left"/>
      <w:pPr>
        <w:ind w:left="76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902C2F"/>
    <w:multiLevelType w:val="multilevel"/>
    <w:tmpl w:val="C82E3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61AF0"/>
    <w:multiLevelType w:val="multilevel"/>
    <w:tmpl w:val="E01AD8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F545BE"/>
    <w:multiLevelType w:val="multilevel"/>
    <w:tmpl w:val="E01AD8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530CC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2F4467"/>
    <w:multiLevelType w:val="multilevel"/>
    <w:tmpl w:val="C82E3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7D7B6B"/>
    <w:multiLevelType w:val="hybridMultilevel"/>
    <w:tmpl w:val="C1CADB10"/>
    <w:lvl w:ilvl="0" w:tplc="C7C8BE68">
      <w:start w:val="1"/>
      <w:numFmt w:val="upperRoman"/>
      <w:lvlText w:val="%1 -"/>
      <w:lvlJc w:val="left"/>
      <w:pPr>
        <w:ind w:left="1834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ACCB96">
      <w:start w:val="1"/>
      <w:numFmt w:val="lowerLetter"/>
      <w:lvlText w:val="%2"/>
      <w:lvlJc w:val="left"/>
      <w:pPr>
        <w:ind w:left="26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CFE98">
      <w:start w:val="1"/>
      <w:numFmt w:val="lowerRoman"/>
      <w:lvlText w:val="%3"/>
      <w:lvlJc w:val="left"/>
      <w:pPr>
        <w:ind w:left="3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CA7A6">
      <w:start w:val="1"/>
      <w:numFmt w:val="decimal"/>
      <w:lvlText w:val="%4"/>
      <w:lvlJc w:val="left"/>
      <w:pPr>
        <w:ind w:left="40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A2390">
      <w:start w:val="1"/>
      <w:numFmt w:val="lowerLetter"/>
      <w:lvlText w:val="%5"/>
      <w:lvlJc w:val="left"/>
      <w:pPr>
        <w:ind w:left="4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0F284">
      <w:start w:val="1"/>
      <w:numFmt w:val="lowerRoman"/>
      <w:lvlText w:val="%6"/>
      <w:lvlJc w:val="left"/>
      <w:pPr>
        <w:ind w:left="55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82C32C">
      <w:start w:val="1"/>
      <w:numFmt w:val="decimal"/>
      <w:lvlText w:val="%7"/>
      <w:lvlJc w:val="left"/>
      <w:pPr>
        <w:ind w:left="62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CF0CE">
      <w:start w:val="1"/>
      <w:numFmt w:val="lowerLetter"/>
      <w:lvlText w:val="%8"/>
      <w:lvlJc w:val="left"/>
      <w:pPr>
        <w:ind w:left="69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22C0E4">
      <w:start w:val="1"/>
      <w:numFmt w:val="lowerRoman"/>
      <w:lvlText w:val="%9"/>
      <w:lvlJc w:val="left"/>
      <w:pPr>
        <w:ind w:left="76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135783"/>
    <w:multiLevelType w:val="hybridMultilevel"/>
    <w:tmpl w:val="F202D858"/>
    <w:lvl w:ilvl="0" w:tplc="5E9C1006">
      <w:start w:val="1"/>
      <w:numFmt w:val="decimal"/>
      <w:lvlText w:val="Art. %1º."/>
      <w:lvlJc w:val="left"/>
      <w:pPr>
        <w:ind w:left="69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26" w:hanging="360"/>
      </w:pPr>
    </w:lvl>
    <w:lvl w:ilvl="2" w:tplc="0416001B" w:tentative="1">
      <w:start w:val="1"/>
      <w:numFmt w:val="lowerRoman"/>
      <w:lvlText w:val="%3."/>
      <w:lvlJc w:val="right"/>
      <w:pPr>
        <w:ind w:left="2146" w:hanging="180"/>
      </w:pPr>
    </w:lvl>
    <w:lvl w:ilvl="3" w:tplc="0416000F" w:tentative="1">
      <w:start w:val="1"/>
      <w:numFmt w:val="decimal"/>
      <w:lvlText w:val="%4."/>
      <w:lvlJc w:val="left"/>
      <w:pPr>
        <w:ind w:left="2866" w:hanging="360"/>
      </w:pPr>
    </w:lvl>
    <w:lvl w:ilvl="4" w:tplc="04160019" w:tentative="1">
      <w:start w:val="1"/>
      <w:numFmt w:val="lowerLetter"/>
      <w:lvlText w:val="%5."/>
      <w:lvlJc w:val="left"/>
      <w:pPr>
        <w:ind w:left="3586" w:hanging="360"/>
      </w:pPr>
    </w:lvl>
    <w:lvl w:ilvl="5" w:tplc="0416001B" w:tentative="1">
      <w:start w:val="1"/>
      <w:numFmt w:val="lowerRoman"/>
      <w:lvlText w:val="%6."/>
      <w:lvlJc w:val="right"/>
      <w:pPr>
        <w:ind w:left="4306" w:hanging="180"/>
      </w:pPr>
    </w:lvl>
    <w:lvl w:ilvl="6" w:tplc="0416000F" w:tentative="1">
      <w:start w:val="1"/>
      <w:numFmt w:val="decimal"/>
      <w:lvlText w:val="%7."/>
      <w:lvlJc w:val="left"/>
      <w:pPr>
        <w:ind w:left="5026" w:hanging="360"/>
      </w:pPr>
    </w:lvl>
    <w:lvl w:ilvl="7" w:tplc="04160019" w:tentative="1">
      <w:start w:val="1"/>
      <w:numFmt w:val="lowerLetter"/>
      <w:lvlText w:val="%8."/>
      <w:lvlJc w:val="left"/>
      <w:pPr>
        <w:ind w:left="5746" w:hanging="360"/>
      </w:pPr>
    </w:lvl>
    <w:lvl w:ilvl="8" w:tplc="0416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68556509"/>
    <w:multiLevelType w:val="hybridMultilevel"/>
    <w:tmpl w:val="7548C606"/>
    <w:lvl w:ilvl="0" w:tplc="C7C8BE68">
      <w:start w:val="1"/>
      <w:numFmt w:val="upperRoman"/>
      <w:lvlText w:val="%1 -"/>
      <w:lvlJc w:val="left"/>
      <w:pPr>
        <w:ind w:left="1834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dstrike w:val="0"/>
        <w:color w:val="000000"/>
        <w:spacing w:val="-1"/>
        <w:w w:val="1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pt-PT" w:eastAsia="en-US" w:bidi="ar-SA"/>
      </w:rPr>
    </w:lvl>
    <w:lvl w:ilvl="1" w:tplc="6AACCB96">
      <w:start w:val="1"/>
      <w:numFmt w:val="lowerLetter"/>
      <w:lvlText w:val="%2"/>
      <w:lvlJc w:val="left"/>
      <w:pPr>
        <w:ind w:left="26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CFE98">
      <w:start w:val="1"/>
      <w:numFmt w:val="lowerRoman"/>
      <w:lvlText w:val="%3"/>
      <w:lvlJc w:val="left"/>
      <w:pPr>
        <w:ind w:left="3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CA7A6">
      <w:start w:val="1"/>
      <w:numFmt w:val="decimal"/>
      <w:lvlText w:val="%4"/>
      <w:lvlJc w:val="left"/>
      <w:pPr>
        <w:ind w:left="40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A2390">
      <w:start w:val="1"/>
      <w:numFmt w:val="lowerLetter"/>
      <w:lvlText w:val="%5"/>
      <w:lvlJc w:val="left"/>
      <w:pPr>
        <w:ind w:left="4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0F284">
      <w:start w:val="1"/>
      <w:numFmt w:val="lowerRoman"/>
      <w:lvlText w:val="%6"/>
      <w:lvlJc w:val="left"/>
      <w:pPr>
        <w:ind w:left="55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82C32C">
      <w:start w:val="1"/>
      <w:numFmt w:val="decimal"/>
      <w:lvlText w:val="%7"/>
      <w:lvlJc w:val="left"/>
      <w:pPr>
        <w:ind w:left="62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CF0CE">
      <w:start w:val="1"/>
      <w:numFmt w:val="lowerLetter"/>
      <w:lvlText w:val="%8"/>
      <w:lvlJc w:val="left"/>
      <w:pPr>
        <w:ind w:left="69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22C0E4">
      <w:start w:val="1"/>
      <w:numFmt w:val="lowerRoman"/>
      <w:lvlText w:val="%9"/>
      <w:lvlJc w:val="left"/>
      <w:pPr>
        <w:ind w:left="76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6F6846"/>
    <w:multiLevelType w:val="hybridMultilevel"/>
    <w:tmpl w:val="2EF49704"/>
    <w:lvl w:ilvl="0" w:tplc="5E9C1006">
      <w:start w:val="1"/>
      <w:numFmt w:val="decimal"/>
      <w:lvlText w:val="Art. %1º."/>
      <w:lvlJc w:val="left"/>
      <w:pPr>
        <w:ind w:left="70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B249C"/>
    <w:multiLevelType w:val="hybridMultilevel"/>
    <w:tmpl w:val="251C06BA"/>
    <w:lvl w:ilvl="0" w:tplc="88ACA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C7568"/>
    <w:multiLevelType w:val="multilevel"/>
    <w:tmpl w:val="5E1CBE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BF290E"/>
    <w:multiLevelType w:val="hybridMultilevel"/>
    <w:tmpl w:val="5DB8DC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2024E"/>
    <w:multiLevelType w:val="hybridMultilevel"/>
    <w:tmpl w:val="2F869C16"/>
    <w:lvl w:ilvl="0" w:tplc="46627DE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012D1"/>
    <w:multiLevelType w:val="hybridMultilevel"/>
    <w:tmpl w:val="0C1E232A"/>
    <w:lvl w:ilvl="0" w:tplc="8E0CC81C">
      <w:start w:val="1"/>
      <w:numFmt w:val="decimal"/>
      <w:lvlText w:val="Art. %1º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7CF9"/>
    <w:multiLevelType w:val="hybridMultilevel"/>
    <w:tmpl w:val="769A5AA2"/>
    <w:lvl w:ilvl="0" w:tplc="C7C8BE68">
      <w:start w:val="1"/>
      <w:numFmt w:val="upperRoman"/>
      <w:lvlText w:val="%1 -"/>
      <w:lvlJc w:val="left"/>
      <w:pPr>
        <w:ind w:left="1834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ACCB96">
      <w:start w:val="1"/>
      <w:numFmt w:val="lowerLetter"/>
      <w:lvlText w:val="%2"/>
      <w:lvlJc w:val="left"/>
      <w:pPr>
        <w:ind w:left="26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CFE98">
      <w:start w:val="1"/>
      <w:numFmt w:val="lowerRoman"/>
      <w:lvlText w:val="%3"/>
      <w:lvlJc w:val="left"/>
      <w:pPr>
        <w:ind w:left="3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9CA7A6">
      <w:start w:val="1"/>
      <w:numFmt w:val="decimal"/>
      <w:lvlText w:val="%4"/>
      <w:lvlJc w:val="left"/>
      <w:pPr>
        <w:ind w:left="40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A2390">
      <w:start w:val="1"/>
      <w:numFmt w:val="lowerLetter"/>
      <w:lvlText w:val="%5"/>
      <w:lvlJc w:val="left"/>
      <w:pPr>
        <w:ind w:left="47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0F284">
      <w:start w:val="1"/>
      <w:numFmt w:val="lowerRoman"/>
      <w:lvlText w:val="%6"/>
      <w:lvlJc w:val="left"/>
      <w:pPr>
        <w:ind w:left="55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82C32C">
      <w:start w:val="1"/>
      <w:numFmt w:val="decimal"/>
      <w:lvlText w:val="%7"/>
      <w:lvlJc w:val="left"/>
      <w:pPr>
        <w:ind w:left="62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CF0CE">
      <w:start w:val="1"/>
      <w:numFmt w:val="lowerLetter"/>
      <w:lvlText w:val="%8"/>
      <w:lvlJc w:val="left"/>
      <w:pPr>
        <w:ind w:left="69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22C0E4">
      <w:start w:val="1"/>
      <w:numFmt w:val="lowerRoman"/>
      <w:lvlText w:val="%9"/>
      <w:lvlJc w:val="left"/>
      <w:pPr>
        <w:ind w:left="76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3"/>
  </w:num>
  <w:num w:numId="5">
    <w:abstractNumId w:val="19"/>
  </w:num>
  <w:num w:numId="6">
    <w:abstractNumId w:val="20"/>
  </w:num>
  <w:num w:numId="7">
    <w:abstractNumId w:val="0"/>
  </w:num>
  <w:num w:numId="8">
    <w:abstractNumId w:val="13"/>
  </w:num>
  <w:num w:numId="9">
    <w:abstractNumId w:val="15"/>
  </w:num>
  <w:num w:numId="10">
    <w:abstractNumId w:val="21"/>
  </w:num>
  <w:num w:numId="11">
    <w:abstractNumId w:val="1"/>
  </w:num>
  <w:num w:numId="12">
    <w:abstractNumId w:val="12"/>
  </w:num>
  <w:num w:numId="13">
    <w:abstractNumId w:val="6"/>
  </w:num>
  <w:num w:numId="14">
    <w:abstractNumId w:val="14"/>
  </w:num>
  <w:num w:numId="15">
    <w:abstractNumId w:val="16"/>
  </w:num>
  <w:num w:numId="16">
    <w:abstractNumId w:val="10"/>
  </w:num>
  <w:num w:numId="17">
    <w:abstractNumId w:val="4"/>
  </w:num>
  <w:num w:numId="18">
    <w:abstractNumId w:val="7"/>
  </w:num>
  <w:num w:numId="19">
    <w:abstractNumId w:val="11"/>
  </w:num>
  <w:num w:numId="20">
    <w:abstractNumId w:val="9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1"/>
    <w:rsid w:val="0002680B"/>
    <w:rsid w:val="000616AE"/>
    <w:rsid w:val="000B058D"/>
    <w:rsid w:val="000B66E7"/>
    <w:rsid w:val="00114C1A"/>
    <w:rsid w:val="00165823"/>
    <w:rsid w:val="00190292"/>
    <w:rsid w:val="00210B6F"/>
    <w:rsid w:val="00217E28"/>
    <w:rsid w:val="00230F4E"/>
    <w:rsid w:val="002713B2"/>
    <w:rsid w:val="0028305E"/>
    <w:rsid w:val="002B4A59"/>
    <w:rsid w:val="0030461F"/>
    <w:rsid w:val="00311458"/>
    <w:rsid w:val="0033249E"/>
    <w:rsid w:val="00340A9D"/>
    <w:rsid w:val="00367469"/>
    <w:rsid w:val="00370017"/>
    <w:rsid w:val="00383A82"/>
    <w:rsid w:val="003B4A2E"/>
    <w:rsid w:val="003C1C1D"/>
    <w:rsid w:val="003E1495"/>
    <w:rsid w:val="003E4BC7"/>
    <w:rsid w:val="003F0721"/>
    <w:rsid w:val="004243DF"/>
    <w:rsid w:val="00427B71"/>
    <w:rsid w:val="004441B7"/>
    <w:rsid w:val="004613A5"/>
    <w:rsid w:val="0046155F"/>
    <w:rsid w:val="0047526F"/>
    <w:rsid w:val="00477F43"/>
    <w:rsid w:val="00496C93"/>
    <w:rsid w:val="004D69E9"/>
    <w:rsid w:val="00502E3C"/>
    <w:rsid w:val="00510081"/>
    <w:rsid w:val="00516EBD"/>
    <w:rsid w:val="00517EF2"/>
    <w:rsid w:val="0053612F"/>
    <w:rsid w:val="005418DB"/>
    <w:rsid w:val="00551B01"/>
    <w:rsid w:val="0056689D"/>
    <w:rsid w:val="00566D53"/>
    <w:rsid w:val="005974FD"/>
    <w:rsid w:val="005A2656"/>
    <w:rsid w:val="005A651A"/>
    <w:rsid w:val="005D70E5"/>
    <w:rsid w:val="005E449B"/>
    <w:rsid w:val="00605C52"/>
    <w:rsid w:val="006251CF"/>
    <w:rsid w:val="00637619"/>
    <w:rsid w:val="00660CE8"/>
    <w:rsid w:val="00686A5B"/>
    <w:rsid w:val="006F7417"/>
    <w:rsid w:val="00752F36"/>
    <w:rsid w:val="00753878"/>
    <w:rsid w:val="0076401C"/>
    <w:rsid w:val="007816F4"/>
    <w:rsid w:val="007B6727"/>
    <w:rsid w:val="00801708"/>
    <w:rsid w:val="008416CA"/>
    <w:rsid w:val="00843E61"/>
    <w:rsid w:val="00844526"/>
    <w:rsid w:val="00893542"/>
    <w:rsid w:val="008B4A39"/>
    <w:rsid w:val="00927FD4"/>
    <w:rsid w:val="00937563"/>
    <w:rsid w:val="00983056"/>
    <w:rsid w:val="009A4CAB"/>
    <w:rsid w:val="00A23A90"/>
    <w:rsid w:val="00A33BD5"/>
    <w:rsid w:val="00A341AE"/>
    <w:rsid w:val="00A53802"/>
    <w:rsid w:val="00A97FF1"/>
    <w:rsid w:val="00AC527C"/>
    <w:rsid w:val="00AC5904"/>
    <w:rsid w:val="00AE2A1E"/>
    <w:rsid w:val="00B20C13"/>
    <w:rsid w:val="00B30BC3"/>
    <w:rsid w:val="00B4259C"/>
    <w:rsid w:val="00B44812"/>
    <w:rsid w:val="00B50144"/>
    <w:rsid w:val="00BA2EC1"/>
    <w:rsid w:val="00BB18AA"/>
    <w:rsid w:val="00BE487F"/>
    <w:rsid w:val="00C33AD8"/>
    <w:rsid w:val="00C40EF1"/>
    <w:rsid w:val="00C41E35"/>
    <w:rsid w:val="00C42187"/>
    <w:rsid w:val="00C4688F"/>
    <w:rsid w:val="00C65285"/>
    <w:rsid w:val="00CA4C60"/>
    <w:rsid w:val="00CC2A46"/>
    <w:rsid w:val="00CF6143"/>
    <w:rsid w:val="00CF6EE9"/>
    <w:rsid w:val="00D2432C"/>
    <w:rsid w:val="00D4088B"/>
    <w:rsid w:val="00D66022"/>
    <w:rsid w:val="00D82EC7"/>
    <w:rsid w:val="00DA4417"/>
    <w:rsid w:val="00DB24B6"/>
    <w:rsid w:val="00DE5FF5"/>
    <w:rsid w:val="00DF015F"/>
    <w:rsid w:val="00EE0CEB"/>
    <w:rsid w:val="00F1022A"/>
    <w:rsid w:val="00F10FED"/>
    <w:rsid w:val="00F504A6"/>
    <w:rsid w:val="00F54D5B"/>
    <w:rsid w:val="00F57DF3"/>
    <w:rsid w:val="00FA4FE4"/>
    <w:rsid w:val="00FB2062"/>
    <w:rsid w:val="00FC660D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AEE0C6"/>
  <w15:chartTrackingRefBased/>
  <w15:docId w15:val="{BD13B4E0-E621-4005-92CA-265E680F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904"/>
    <w:pPr>
      <w:spacing w:after="9" w:line="250" w:lineRule="auto"/>
      <w:ind w:left="10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7B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7B7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23A90"/>
    <w:pPr>
      <w:ind w:left="720"/>
      <w:contextualSpacing/>
    </w:pPr>
  </w:style>
  <w:style w:type="table" w:customStyle="1" w:styleId="TableGrid">
    <w:name w:val="TableGrid"/>
    <w:rsid w:val="00AE2A1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E2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A1E"/>
  </w:style>
  <w:style w:type="paragraph" w:styleId="Rodap">
    <w:name w:val="footer"/>
    <w:basedOn w:val="Normal"/>
    <w:link w:val="RodapChar"/>
    <w:uiPriority w:val="99"/>
    <w:unhideWhenUsed/>
    <w:rsid w:val="00AE2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A1E"/>
  </w:style>
  <w:style w:type="character" w:styleId="HiperlinkVisitado">
    <w:name w:val="FollowedHyperlink"/>
    <w:basedOn w:val="Fontepargpadro"/>
    <w:uiPriority w:val="99"/>
    <w:semiHidden/>
    <w:unhideWhenUsed/>
    <w:rsid w:val="00AC5904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60D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ulticentrico.sbbq.org.br/interna-477/rn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ulticentrico.sbbq.org.br/interna-477/rn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0fb34-3f97-4025-af5d-03235fa33b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16B346E6DABF4CB6E6285743982EC6" ma:contentTypeVersion="16" ma:contentTypeDescription="Crie um novo documento." ma:contentTypeScope="" ma:versionID="f1d4dc61ccb340d501d1309a871fd819">
  <xsd:schema xmlns:xsd="http://www.w3.org/2001/XMLSchema" xmlns:xs="http://www.w3.org/2001/XMLSchema" xmlns:p="http://schemas.microsoft.com/office/2006/metadata/properties" xmlns:ns3="bc70fb34-3f97-4025-af5d-03235fa33b8e" xmlns:ns4="72903e53-2164-44cd-ad93-627ecbc677bd" targetNamespace="http://schemas.microsoft.com/office/2006/metadata/properties" ma:root="true" ma:fieldsID="115d713392eb2887ed2767515200c05d" ns3:_="" ns4:_="">
    <xsd:import namespace="bc70fb34-3f97-4025-af5d-03235fa33b8e"/>
    <xsd:import namespace="72903e53-2164-44cd-ad93-627ecbc67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0fb34-3f97-4025-af5d-03235fa33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03e53-2164-44cd-ad93-627ecbc67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1021-6741-4E76-9D09-E72CB1FCA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BB4C6-A676-4E79-BEA4-E9BE70E56B4A}">
  <ds:schemaRefs>
    <ds:schemaRef ds:uri="http://purl.org/dc/terms/"/>
    <ds:schemaRef ds:uri="http://purl.org/dc/dcmitype/"/>
    <ds:schemaRef ds:uri="bc70fb34-3f97-4025-af5d-03235fa33b8e"/>
    <ds:schemaRef ds:uri="http://schemas.microsoft.com/office/infopath/2007/PartnerControls"/>
    <ds:schemaRef ds:uri="http://schemas.microsoft.com/office/2006/documentManagement/types"/>
    <ds:schemaRef ds:uri="72903e53-2164-44cd-ad93-627ecbc677bd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E82891-CCD3-434C-BD2E-282F4EC37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0fb34-3f97-4025-af5d-03235fa33b8e"/>
    <ds:schemaRef ds:uri="72903e53-2164-44cd-ad93-627ecbc67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7083C-A62C-4F24-8DA9-0C21BFCD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APARECIDA BIAZOTTO</dc:creator>
  <cp:keywords/>
  <dc:description/>
  <cp:lastModifiedBy>LARISSA BLUE DO AMARAL E SILVA</cp:lastModifiedBy>
  <cp:revision>4</cp:revision>
  <cp:lastPrinted>2023-02-07T17:29:00Z</cp:lastPrinted>
  <dcterms:created xsi:type="dcterms:W3CDTF">2024-11-26T16:30:00Z</dcterms:created>
  <dcterms:modified xsi:type="dcterms:W3CDTF">2024-11-27T13:06:00Z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0x0101007A16B346E6DABF4CB6E6285743982EC6</vt:lpwstr>
  </property>
</Properties>
</file>